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72FF5B1" w14:textId="56B7D1FF" w:rsidR="00DF192A" w:rsidRPr="00C34142" w:rsidRDefault="00707C82" w:rsidP="00C34142">
      <w:pPr>
        <w:jc w:val="center"/>
        <w:rPr>
          <w:sz w:val="28"/>
          <w:szCs w:val="28"/>
        </w:rPr>
      </w:pPr>
      <w:r w:rsidRPr="00C34142">
        <w:rPr>
          <w:sz w:val="28"/>
          <w:szCs w:val="28"/>
        </w:rPr>
        <w:t>TEMA 4</w:t>
      </w:r>
    </w:p>
    <w:p w14:paraId="64FFF7B4" w14:textId="29578F7F" w:rsidR="00707C82" w:rsidRDefault="00707C82" w:rsidP="006C344E">
      <w:pPr>
        <w:pBdr>
          <w:top w:val="single" w:sz="4" w:space="1" w:color="auto"/>
          <w:left w:val="single" w:sz="4" w:space="4" w:color="auto"/>
          <w:bottom w:val="single" w:sz="4" w:space="1" w:color="auto"/>
          <w:right w:val="single" w:sz="4" w:space="4" w:color="auto"/>
        </w:pBdr>
      </w:pPr>
      <w:r>
        <w:t>10 NOVIEMBRE</w:t>
      </w:r>
    </w:p>
    <w:p w14:paraId="1F28BCDA" w14:textId="1A747860" w:rsidR="00707C82" w:rsidRDefault="002D0C04">
      <w:r>
        <w:t>MÉTODO DE MONTECARLO</w:t>
      </w:r>
      <w:r w:rsidR="00120171">
        <w:t xml:space="preserve"> = MÉTODO INVERSO</w:t>
      </w:r>
    </w:p>
    <w:p w14:paraId="57B2CB6F" w14:textId="7257B1C2" w:rsidR="002D0C04" w:rsidRDefault="002D0C04">
      <w:r>
        <w:t>Generar valores de las distribuciones que ajusten a mis datos para tener muchos más.</w:t>
      </w:r>
    </w:p>
    <w:p w14:paraId="294B4EAC" w14:textId="7689762D" w:rsidR="002D0C04" w:rsidRDefault="002D0C04">
      <w:r>
        <w:t>Para mediante un modelo de simulación ver ese patrón de los datos.</w:t>
      </w:r>
    </w:p>
    <w:p w14:paraId="10229620" w14:textId="12879F1A" w:rsidR="002D0C04" w:rsidRDefault="002D0C04">
      <w:r>
        <w:t xml:space="preserve">Si mis datos no cumplen las condiciones teóricas de la teoría de colas </w:t>
      </w:r>
      <w:r>
        <w:sym w:font="Wingdings" w:char="F0E0"/>
      </w:r>
      <w:r>
        <w:t xml:space="preserve"> simulación </w:t>
      </w:r>
    </w:p>
    <w:p w14:paraId="77EF5A92" w14:textId="7B04D6FE" w:rsidR="002D0C04" w:rsidRDefault="002D0C04">
      <w:proofErr w:type="spellStart"/>
      <w:r>
        <w:t>Ej</w:t>
      </w:r>
      <w:proofErr w:type="spellEnd"/>
      <w:r>
        <w:t xml:space="preserve">: yo tiro un dado 6 veces. Veo a qué distribución se ajusta. Luego ya en el ordenador hago que tire el dado como 1000 veces y así me saque más valores </w:t>
      </w:r>
      <w:r>
        <w:sym w:font="Wingdings" w:char="F0E0"/>
      </w:r>
      <w:r>
        <w:t xml:space="preserve"> infinitos valores </w:t>
      </w:r>
      <w:r>
        <w:sym w:font="Wingdings" w:char="F0E0"/>
      </w:r>
      <w:r>
        <w:t xml:space="preserve"> así ya puedo hacer un modelo.</w:t>
      </w:r>
    </w:p>
    <w:p w14:paraId="03B8C111" w14:textId="040196D1" w:rsidR="002D0C04" w:rsidRDefault="002D0C04">
      <w:r>
        <w:t>Generador de datos aleatorios en función de distribuciones (normal, beta…)</w:t>
      </w:r>
    </w:p>
    <w:p w14:paraId="14940B23" w14:textId="4C038486" w:rsidR="002D0C04" w:rsidRDefault="002D0C04">
      <w:r>
        <w:t>Ahora volveremos a calcular los parámetros del tema 1 pero con simulación.</w:t>
      </w:r>
    </w:p>
    <w:p w14:paraId="3DFFF626" w14:textId="5C8A8429" w:rsidR="002D0C04" w:rsidRDefault="002D0C04">
      <w:r>
        <w:t xml:space="preserve">Para generar esos datos aleatorios </w:t>
      </w:r>
      <w:r>
        <w:sym w:font="Wingdings" w:char="F0E0"/>
      </w:r>
      <w:r>
        <w:t xml:space="preserve"> método de Montecarlo, método inverso</w:t>
      </w:r>
    </w:p>
    <w:p w14:paraId="48FD005F" w14:textId="5717D8FF" w:rsidR="00133D36" w:rsidRDefault="00133D36" w:rsidP="00C94DB3">
      <w:pPr>
        <w:jc w:val="center"/>
      </w:pPr>
      <w:r>
        <w:rPr>
          <w:noProof/>
        </w:rPr>
        <w:drawing>
          <wp:inline distT="0" distB="0" distL="0" distR="0" wp14:anchorId="48EC9510" wp14:editId="5AFE8AE5">
            <wp:extent cx="2636520" cy="2041613"/>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8419" t="33612" r="14064" b="28512"/>
                    <a:stretch/>
                  </pic:blipFill>
                  <pic:spPr bwMode="auto">
                    <a:xfrm>
                      <a:off x="0" y="0"/>
                      <a:ext cx="2643973" cy="2047384"/>
                    </a:xfrm>
                    <a:prstGeom prst="rect">
                      <a:avLst/>
                    </a:prstGeom>
                    <a:ln>
                      <a:noFill/>
                    </a:ln>
                    <a:extLst>
                      <a:ext uri="{53640926-AAD7-44D8-BBD7-CCE9431645EC}">
                        <a14:shadowObscured xmlns:a14="http://schemas.microsoft.com/office/drawing/2010/main"/>
                      </a:ext>
                    </a:extLst>
                  </pic:spPr>
                </pic:pic>
              </a:graphicData>
            </a:graphic>
          </wp:inline>
        </w:drawing>
      </w:r>
    </w:p>
    <w:p w14:paraId="39DB115B" w14:textId="70F4A46C" w:rsidR="002D0C04" w:rsidRDefault="00133D36">
      <w:r>
        <w:t xml:space="preserve">Vamos al revés </w:t>
      </w:r>
      <w:r>
        <w:sym w:font="Wingdings" w:char="F0E0"/>
      </w:r>
      <w:r>
        <w:t xml:space="preserve"> si tiro un dado ideal en el ordenador, qué </w:t>
      </w:r>
      <w:r w:rsidR="003162E8">
        <w:t>número</w:t>
      </w:r>
      <w:r>
        <w:t xml:space="preserve"> me va a salir. </w:t>
      </w:r>
    </w:p>
    <w:p w14:paraId="4B04EA63" w14:textId="0EE95245" w:rsidR="00133D36" w:rsidRDefault="00133D36">
      <w:r>
        <w:t>No me van a salir secuenciados</w:t>
      </w:r>
    </w:p>
    <w:p w14:paraId="2805E8ED" w14:textId="32EBA2EE" w:rsidR="00133D36" w:rsidRDefault="00133D36" w:rsidP="00C94DB3">
      <w:pPr>
        <w:jc w:val="center"/>
      </w:pPr>
      <w:r>
        <w:rPr>
          <w:noProof/>
        </w:rPr>
        <w:drawing>
          <wp:inline distT="0" distB="0" distL="0" distR="0" wp14:anchorId="28FB11A3" wp14:editId="60898958">
            <wp:extent cx="2605843" cy="1988820"/>
            <wp:effectExtent l="0" t="0" r="444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8609" t="36936" r="14628" b="26756"/>
                    <a:stretch/>
                  </pic:blipFill>
                  <pic:spPr bwMode="auto">
                    <a:xfrm>
                      <a:off x="0" y="0"/>
                      <a:ext cx="2609816" cy="1991852"/>
                    </a:xfrm>
                    <a:prstGeom prst="rect">
                      <a:avLst/>
                    </a:prstGeom>
                    <a:ln>
                      <a:noFill/>
                    </a:ln>
                    <a:extLst>
                      <a:ext uri="{53640926-AAD7-44D8-BBD7-CCE9431645EC}">
                        <a14:shadowObscured xmlns:a14="http://schemas.microsoft.com/office/drawing/2010/main"/>
                      </a:ext>
                    </a:extLst>
                  </pic:spPr>
                </pic:pic>
              </a:graphicData>
            </a:graphic>
          </wp:inline>
        </w:drawing>
      </w:r>
    </w:p>
    <w:p w14:paraId="14D6402F" w14:textId="5EC2453D" w:rsidR="00133D36" w:rsidRDefault="00133D36">
      <w:r>
        <w:t xml:space="preserve">Si el dado es ideal tiene 1/6 de probabilidad de que salga cada </w:t>
      </w:r>
      <w:r w:rsidR="00C94DB3">
        <w:t>número</w:t>
      </w:r>
      <w:r>
        <w:t xml:space="preserve">. </w:t>
      </w:r>
    </w:p>
    <w:p w14:paraId="09933D77" w14:textId="06FBA2FC" w:rsidR="00133D36" w:rsidRDefault="00133D36">
      <w:r>
        <w:t xml:space="preserve">u= </w:t>
      </w:r>
      <w:proofErr w:type="spellStart"/>
      <w:r>
        <w:t>nº</w:t>
      </w:r>
      <w:proofErr w:type="spellEnd"/>
      <w:r>
        <w:t xml:space="preserve"> aleatorio. Está entre 0 y 1. Voy a ser capaz de convertir ese </w:t>
      </w:r>
      <w:r w:rsidR="003162E8">
        <w:t>número</w:t>
      </w:r>
      <w:r>
        <w:t xml:space="preserve"> aleatorio en una x. Entro por el eje y con ese </w:t>
      </w:r>
      <w:r w:rsidR="003162E8">
        <w:t>número</w:t>
      </w:r>
      <w:r>
        <w:t xml:space="preserve"> u y donde me choco ya bajo al eje X.</w:t>
      </w:r>
    </w:p>
    <w:p w14:paraId="1365EC7E" w14:textId="2010C08D" w:rsidR="00133D36" w:rsidRDefault="00133D36">
      <w:r>
        <w:lastRenderedPageBreak/>
        <w:t xml:space="preserve">u=0.65 </w:t>
      </w:r>
      <w:r>
        <w:sym w:font="Wingdings" w:char="F0E0"/>
      </w:r>
      <w:r>
        <w:t xml:space="preserve"> x = 4</w:t>
      </w:r>
    </w:p>
    <w:p w14:paraId="3DB7918D" w14:textId="27C821BA" w:rsidR="00133D36" w:rsidRDefault="00133D36">
      <w:r>
        <w:t>Esa u serían como valores de la frecuencia acumulada.</w:t>
      </w:r>
    </w:p>
    <w:p w14:paraId="0F6701DF" w14:textId="33A82B63" w:rsidR="00C55C1E" w:rsidRDefault="00C55C1E">
      <w:r>
        <w:t>Ejemplo Excel con Javier, Carolina, Gonzalo:</w:t>
      </w:r>
    </w:p>
    <w:p w14:paraId="5A419D41" w14:textId="105A0FF9" w:rsidR="00C55C1E" w:rsidRDefault="00C55C1E">
      <w:r>
        <w:t>Cada uno da un valor de u y tienen un numero diferente de x.</w:t>
      </w:r>
    </w:p>
    <w:p w14:paraId="6A236A91" w14:textId="2CCF6164" w:rsidR="00C55C1E" w:rsidRDefault="00C55C1E" w:rsidP="00C94DB3">
      <w:pPr>
        <w:jc w:val="center"/>
      </w:pPr>
      <w:r>
        <w:rPr>
          <w:noProof/>
        </w:rPr>
        <w:drawing>
          <wp:inline distT="0" distB="0" distL="0" distR="0" wp14:anchorId="79E784EE" wp14:editId="39DB9A7D">
            <wp:extent cx="2475865" cy="1455420"/>
            <wp:effectExtent l="0" t="0" r="63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6613" t="36358" r="31596" b="51322"/>
                    <a:stretch/>
                  </pic:blipFill>
                  <pic:spPr bwMode="auto">
                    <a:xfrm>
                      <a:off x="0" y="0"/>
                      <a:ext cx="2478087" cy="1456726"/>
                    </a:xfrm>
                    <a:prstGeom prst="rect">
                      <a:avLst/>
                    </a:prstGeom>
                    <a:ln>
                      <a:noFill/>
                    </a:ln>
                    <a:extLst>
                      <a:ext uri="{53640926-AAD7-44D8-BBD7-CCE9431645EC}">
                        <a14:shadowObscured xmlns:a14="http://schemas.microsoft.com/office/drawing/2010/main"/>
                      </a:ext>
                    </a:extLst>
                  </pic:spPr>
                </pic:pic>
              </a:graphicData>
            </a:graphic>
          </wp:inline>
        </w:drawing>
      </w:r>
    </w:p>
    <w:p w14:paraId="2AD7FF63" w14:textId="198BED77" w:rsidR="00C55C1E" w:rsidRDefault="00C55C1E">
      <w:r>
        <w:t>Si lanzo 60.000 veces el dado da igual en que orden salgan los números.</w:t>
      </w:r>
    </w:p>
    <w:p w14:paraId="2821AF7F" w14:textId="43866BF4" w:rsidR="00C55C1E" w:rsidRDefault="00C55C1E">
      <w:r>
        <w:t xml:space="preserve">Para un dado sí pasa lo de la imagen. </w:t>
      </w:r>
    </w:p>
    <w:p w14:paraId="16E85732" w14:textId="77914E12" w:rsidR="00DC1DCF" w:rsidRDefault="00DC1DCF" w:rsidP="00C94DB3">
      <w:pPr>
        <w:jc w:val="center"/>
      </w:pPr>
      <w:r>
        <w:rPr>
          <w:noProof/>
        </w:rPr>
        <w:drawing>
          <wp:inline distT="0" distB="0" distL="0" distR="0" wp14:anchorId="236167AD" wp14:editId="5623F758">
            <wp:extent cx="3337560" cy="255425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7996" t="31856" r="14347" b="30519"/>
                    <a:stretch/>
                  </pic:blipFill>
                  <pic:spPr bwMode="auto">
                    <a:xfrm>
                      <a:off x="0" y="0"/>
                      <a:ext cx="3341803" cy="2557502"/>
                    </a:xfrm>
                    <a:prstGeom prst="rect">
                      <a:avLst/>
                    </a:prstGeom>
                    <a:ln>
                      <a:noFill/>
                    </a:ln>
                    <a:extLst>
                      <a:ext uri="{53640926-AAD7-44D8-BBD7-CCE9431645EC}">
                        <a14:shadowObscured xmlns:a14="http://schemas.microsoft.com/office/drawing/2010/main"/>
                      </a:ext>
                    </a:extLst>
                  </pic:spPr>
                </pic:pic>
              </a:graphicData>
            </a:graphic>
          </wp:inline>
        </w:drawing>
      </w:r>
    </w:p>
    <w:p w14:paraId="1C6D0FB6" w14:textId="0DD5F8B4" w:rsidR="00DC1DCF" w:rsidRDefault="00DC1DCF">
      <w:r>
        <w:t>Ahora el lanzamiento de una moneda</w:t>
      </w:r>
    </w:p>
    <w:p w14:paraId="64B2BB33" w14:textId="76B8980C" w:rsidR="00DC1DCF" w:rsidRDefault="00DC1DCF">
      <w:r>
        <w:t>U&lt;0.5 tengo cara o cruz</w:t>
      </w:r>
    </w:p>
    <w:p w14:paraId="22ADFCC5" w14:textId="2465BAA6" w:rsidR="00DC1DCF" w:rsidRDefault="00DC1DCF">
      <w:r>
        <w:t>u&gt;0.5 tengo ele vento complementario</w:t>
      </w:r>
    </w:p>
    <w:p w14:paraId="5A2454FD" w14:textId="372857CA" w:rsidR="00DC1DCF" w:rsidRDefault="00DC1DCF">
      <w:r>
        <w:t>Lo va a hacer en Excel:</w:t>
      </w:r>
    </w:p>
    <w:p w14:paraId="21BC9E80" w14:textId="09C74414" w:rsidR="00DC1DCF" w:rsidRDefault="00DC1DCF">
      <w:r>
        <w:t xml:space="preserve">El promedio me da parecido a 0.5. Cada vez que le doy al F9 estoy obteniendo 1158 </w:t>
      </w:r>
      <w:proofErr w:type="spellStart"/>
      <w:r>
        <w:t>ues</w:t>
      </w:r>
      <w:proofErr w:type="spellEnd"/>
      <w:r>
        <w:t xml:space="preserve">. Lo importante es que no tengan un orden claro. </w:t>
      </w:r>
    </w:p>
    <w:p w14:paraId="3C8B707C" w14:textId="1AFF0616" w:rsidR="00DC1DCF" w:rsidRDefault="00DC1DCF">
      <w:r>
        <w:sym w:font="Wingdings" w:char="F0E0"/>
      </w:r>
      <w:r>
        <w:t xml:space="preserve">en el ejemplo que ha hecho ha representado en un ordenador el lanzamiento de monedas y ha contado el </w:t>
      </w:r>
      <w:r w:rsidR="003162E8">
        <w:t>número</w:t>
      </w:r>
      <w:r>
        <w:t xml:space="preserve"> de caras y de cruces.</w:t>
      </w:r>
    </w:p>
    <w:p w14:paraId="6C02F1BC" w14:textId="05F10B63" w:rsidR="00DC1DCF" w:rsidRDefault="00DC1DCF">
      <w:r>
        <w:t>Si la moneda estuviese trucada la probabilidad sería por ejemplo 0.2. Cambiarían los resultados.</w:t>
      </w:r>
    </w:p>
    <w:p w14:paraId="0B4E93C2" w14:textId="0CBF8ACA" w:rsidR="00DC1DCF" w:rsidRDefault="00DC1DCF">
      <w:r>
        <w:t>Se puede hacer esto con todas las distribuciones.</w:t>
      </w:r>
    </w:p>
    <w:p w14:paraId="2B3C28DF" w14:textId="77777777" w:rsidR="00DC1DCF" w:rsidRDefault="00DC1DCF"/>
    <w:p w14:paraId="0FB9DC27" w14:textId="6EED19AC" w:rsidR="00DC1DCF" w:rsidRDefault="00DC1DCF">
      <w:r>
        <w:lastRenderedPageBreak/>
        <w:sym w:font="Wingdings" w:char="F0E0"/>
      </w:r>
      <w:r>
        <w:t>DISTRIBUCIONES CONTINUAS</w:t>
      </w:r>
    </w:p>
    <w:p w14:paraId="18FEBD0B" w14:textId="1A602A76" w:rsidR="00C73019" w:rsidRDefault="00C73019" w:rsidP="00C94DB3">
      <w:pPr>
        <w:jc w:val="center"/>
      </w:pPr>
      <w:r>
        <w:rPr>
          <w:noProof/>
        </w:rPr>
        <w:drawing>
          <wp:inline distT="0" distB="0" distL="0" distR="0" wp14:anchorId="7649B712" wp14:editId="7052309B">
            <wp:extent cx="2995448" cy="2286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8561" t="31605" r="14628" b="32023"/>
                    <a:stretch/>
                  </pic:blipFill>
                  <pic:spPr bwMode="auto">
                    <a:xfrm>
                      <a:off x="0" y="0"/>
                      <a:ext cx="3000337" cy="2289731"/>
                    </a:xfrm>
                    <a:prstGeom prst="rect">
                      <a:avLst/>
                    </a:prstGeom>
                    <a:ln>
                      <a:noFill/>
                    </a:ln>
                    <a:extLst>
                      <a:ext uri="{53640926-AAD7-44D8-BBD7-CCE9431645EC}">
                        <a14:shadowObscured xmlns:a14="http://schemas.microsoft.com/office/drawing/2010/main"/>
                      </a:ext>
                    </a:extLst>
                  </pic:spPr>
                </pic:pic>
              </a:graphicData>
            </a:graphic>
          </wp:inline>
        </w:drawing>
      </w:r>
    </w:p>
    <w:p w14:paraId="35F4D5EC" w14:textId="0FB7AD09" w:rsidR="00DC1DCF" w:rsidRDefault="00DC1DCF">
      <w:r>
        <w:t>-Uniforme</w:t>
      </w:r>
    </w:p>
    <w:p w14:paraId="1475EFCA" w14:textId="24A87DC1" w:rsidR="00DC1DCF" w:rsidRDefault="00C73019">
      <w:r>
        <w:t>Aquí se hace despejando x, no en la gráfica.</w:t>
      </w:r>
    </w:p>
    <w:p w14:paraId="68833078" w14:textId="4038636B" w:rsidR="00DC1DCF" w:rsidRDefault="00C73019">
      <w:r>
        <w:t>Ahora al hacerlo en el Excel lo que hace es sacar los valores de x en la columna de uniforme. A partir de los valores de u</w:t>
      </w:r>
    </w:p>
    <w:p w14:paraId="4E4ADDE8" w14:textId="29CFC49B" w:rsidR="00C73019" w:rsidRDefault="00C73019" w:rsidP="00C94DB3">
      <w:pPr>
        <w:jc w:val="center"/>
      </w:pPr>
      <w:r>
        <w:rPr>
          <w:noProof/>
        </w:rPr>
        <w:drawing>
          <wp:inline distT="0" distB="0" distL="0" distR="0" wp14:anchorId="22B62B87" wp14:editId="08C97E6F">
            <wp:extent cx="2963956" cy="2476500"/>
            <wp:effectExtent l="0" t="0" r="825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7272" t="31104" r="24930" b="27609"/>
                    <a:stretch/>
                  </pic:blipFill>
                  <pic:spPr bwMode="auto">
                    <a:xfrm>
                      <a:off x="0" y="0"/>
                      <a:ext cx="2966807" cy="2478882"/>
                    </a:xfrm>
                    <a:prstGeom prst="rect">
                      <a:avLst/>
                    </a:prstGeom>
                    <a:ln>
                      <a:noFill/>
                    </a:ln>
                    <a:extLst>
                      <a:ext uri="{53640926-AAD7-44D8-BBD7-CCE9431645EC}">
                        <a14:shadowObscured xmlns:a14="http://schemas.microsoft.com/office/drawing/2010/main"/>
                      </a:ext>
                    </a:extLst>
                  </pic:spPr>
                </pic:pic>
              </a:graphicData>
            </a:graphic>
          </wp:inline>
        </w:drawing>
      </w:r>
    </w:p>
    <w:p w14:paraId="361C6480" w14:textId="0454D1EE" w:rsidR="00C73019" w:rsidRDefault="00C73019">
      <w:r>
        <w:t>La media me saldrá alrededor de 5.5 que es la media entre 3 y 8</w:t>
      </w:r>
    </w:p>
    <w:p w14:paraId="450638F4" w14:textId="2CFC770E" w:rsidR="00C73019" w:rsidRDefault="00C73019">
      <w:r>
        <w:t>Tiempo lavado de coche entre 3 y 8 min de manera uniforme. El primer coche que aparece tarda 3.67 y el segundo 7.53…</w:t>
      </w:r>
    </w:p>
    <w:p w14:paraId="6C7026A8" w14:textId="4F80C552" w:rsidR="00C73019" w:rsidRDefault="00C73019">
      <w:r>
        <w:t>-Exponencial</w:t>
      </w:r>
    </w:p>
    <w:p w14:paraId="1B937BB2" w14:textId="1A1EBD9F" w:rsidR="00C73019" w:rsidRDefault="00C73019">
      <w:r>
        <w:t>Media = 1/</w:t>
      </w:r>
      <w:proofErr w:type="spellStart"/>
      <w:r>
        <w:t>lamda</w:t>
      </w:r>
      <w:proofErr w:type="spellEnd"/>
      <w:r>
        <w:t xml:space="preserve"> = 2 </w:t>
      </w:r>
      <w:r>
        <w:sym w:font="Wingdings" w:char="F0E0"/>
      </w:r>
      <w:r>
        <w:t xml:space="preserve"> me tiene que salir algo así </w:t>
      </w:r>
    </w:p>
    <w:p w14:paraId="285D46A5" w14:textId="68BD26E5" w:rsidR="00C73019" w:rsidRDefault="00C73019">
      <w:r>
        <w:t xml:space="preserve">La exponencial y la </w:t>
      </w:r>
      <w:proofErr w:type="spellStart"/>
      <w:r>
        <w:t>poisson</w:t>
      </w:r>
      <w:proofErr w:type="spellEnd"/>
      <w:r>
        <w:t xml:space="preserve"> no tienen inversa en Excel, pero el resto sí. Asique con eso de inversa ya te lo hace.</w:t>
      </w:r>
    </w:p>
    <w:p w14:paraId="3B8A1A13" w14:textId="66E933B1" w:rsidR="00345BA7" w:rsidRDefault="00345BA7">
      <w:r>
        <w:t>Insertar función</w:t>
      </w:r>
    </w:p>
    <w:p w14:paraId="18C4E08D" w14:textId="41CFEDDF" w:rsidR="00345BA7" w:rsidRDefault="00345BA7">
      <w:proofErr w:type="spellStart"/>
      <w:r>
        <w:t>Inv.binomial</w:t>
      </w:r>
      <w:proofErr w:type="spellEnd"/>
      <w:r>
        <w:t xml:space="preserve"> (n, p, columna de valores aleatorios</w:t>
      </w:r>
      <w:r w:rsidR="00430C95">
        <w:t xml:space="preserve"> </w:t>
      </w:r>
      <w:proofErr w:type="spellStart"/>
      <w:r w:rsidR="00430C95">
        <w:t>ó</w:t>
      </w:r>
      <w:proofErr w:type="spellEnd"/>
      <w:r w:rsidR="00430C95">
        <w:t xml:space="preserve"> poner aleatorio </w:t>
      </w:r>
      <w:r w:rsidR="00B02C00">
        <w:t>aquí</w:t>
      </w:r>
      <w:r>
        <w:t>)</w:t>
      </w:r>
    </w:p>
    <w:p w14:paraId="53604BA2" w14:textId="30426A7B" w:rsidR="000454E1" w:rsidRDefault="000454E1"/>
    <w:p w14:paraId="7EFBC859" w14:textId="5F887FCB" w:rsidR="000454E1" w:rsidRDefault="000454E1">
      <w:r>
        <w:lastRenderedPageBreak/>
        <w:t xml:space="preserve">En el caso de la </w:t>
      </w:r>
      <w:proofErr w:type="spellStart"/>
      <w:r>
        <w:t>poisson</w:t>
      </w:r>
      <w:proofErr w:type="spellEnd"/>
      <w:r>
        <w:t xml:space="preserve"> y normal no se puede. Normal no porque no tiene una f(x) y </w:t>
      </w:r>
      <w:proofErr w:type="spellStart"/>
      <w:r>
        <w:t>poisson</w:t>
      </w:r>
      <w:proofErr w:type="spellEnd"/>
      <w:r>
        <w:t xml:space="preserve"> lo mismo porque va de 0 a infinito, no tiene un rango acotado.</w:t>
      </w:r>
    </w:p>
    <w:p w14:paraId="129B7374" w14:textId="0A571305" w:rsidR="000454E1" w:rsidRDefault="000454E1">
      <w:r>
        <w:t>Aleatorio () = valores aleatorios entre 0 y 1</w:t>
      </w:r>
    </w:p>
    <w:p w14:paraId="5ADDDA8B" w14:textId="354A8710" w:rsidR="000454E1" w:rsidRDefault="000454E1"/>
    <w:p w14:paraId="072C4D47" w14:textId="13476E19" w:rsidR="007175F1" w:rsidRDefault="007175F1" w:rsidP="007175F1">
      <w:pPr>
        <w:pBdr>
          <w:top w:val="single" w:sz="4" w:space="1" w:color="auto"/>
          <w:left w:val="single" w:sz="4" w:space="4" w:color="auto"/>
          <w:bottom w:val="single" w:sz="4" w:space="1" w:color="auto"/>
          <w:right w:val="single" w:sz="4" w:space="4" w:color="auto"/>
        </w:pBdr>
      </w:pPr>
      <w:r>
        <w:t>11 NOVIEMBRE</w:t>
      </w:r>
    </w:p>
    <w:p w14:paraId="36577C91" w14:textId="51723268" w:rsidR="007175F1" w:rsidRDefault="007175F1">
      <w:r>
        <w:t>La columna AM es el rango de la distribución teórica de la que sacamos los datos.</w:t>
      </w:r>
    </w:p>
    <w:p w14:paraId="2504AFBA" w14:textId="20382579" w:rsidR="007175F1" w:rsidRDefault="007175F1">
      <w:r>
        <w:t xml:space="preserve">En la </w:t>
      </w:r>
      <w:proofErr w:type="spellStart"/>
      <w:r>
        <w:t>poisson</w:t>
      </w:r>
      <w:proofErr w:type="spellEnd"/>
      <w:r>
        <w:t xml:space="preserve"> no tienes una formula cerrada porque el rango va de 0 a infinito </w:t>
      </w:r>
      <w:r>
        <w:sym w:font="Wingdings" w:char="F0E0"/>
      </w:r>
      <w:r>
        <w:t xml:space="preserve"> formula recursiva para solventar el método</w:t>
      </w:r>
    </w:p>
    <w:p w14:paraId="2502435D" w14:textId="7984A330" w:rsidR="007175F1" w:rsidRDefault="007175F1">
      <w:r>
        <w:t xml:space="preserve">Añade la columna AP que es el mismo eje </w:t>
      </w:r>
      <w:proofErr w:type="gramStart"/>
      <w:r>
        <w:t>x</w:t>
      </w:r>
      <w:proofErr w:type="gramEnd"/>
      <w:r>
        <w:t xml:space="preserve"> pero hecho el rango con la columna de AM</w:t>
      </w:r>
    </w:p>
    <w:p w14:paraId="70756C9C" w14:textId="1D4D7C95" w:rsidR="007175F1" w:rsidRDefault="007175F1">
      <w:r>
        <w:t>Con la función BUSCARV Excel busca una u y me voy a buscar su función de distribución acumulada. Columna AO es F(x) = acumulada y la AP es x.</w:t>
      </w:r>
    </w:p>
    <w:p w14:paraId="40B124D7" w14:textId="6E8F84E0" w:rsidR="007175F1" w:rsidRDefault="007175F1">
      <w:r>
        <w:t xml:space="preserve">Busca el valor </w:t>
      </w:r>
      <w:r w:rsidR="00B02C00">
        <w:t xml:space="preserve">que más se le parezca </w:t>
      </w:r>
      <w:r>
        <w:t>en la columna AO y devuelve el valor que tiene en la columna AP.</w:t>
      </w:r>
    </w:p>
    <w:p w14:paraId="12E96B6E" w14:textId="60E55E39" w:rsidR="00B02C00" w:rsidRDefault="00B02C00">
      <w:r>
        <w:t>Se pueden poner mejor 4 decimales en la columna AO.</w:t>
      </w:r>
    </w:p>
    <w:p w14:paraId="5A5CA538" w14:textId="4BF50E4C" w:rsidR="00B02C00" w:rsidRDefault="00B02C00">
      <w:r>
        <w:t xml:space="preserve">Entonces al final con esa función </w:t>
      </w:r>
      <w:proofErr w:type="spellStart"/>
      <w:r>
        <w:t>buscarv</w:t>
      </w:r>
      <w:proofErr w:type="spellEnd"/>
      <w:r>
        <w:t xml:space="preserve"> hacemos el método inverso en </w:t>
      </w:r>
      <w:r w:rsidR="00671317">
        <w:t>Excel,</w:t>
      </w:r>
      <w:r>
        <w:t xml:space="preserve"> aunque no tengamos esa función.</w:t>
      </w:r>
    </w:p>
    <w:p w14:paraId="7C87DEA7" w14:textId="321C8037" w:rsidR="00C21D83" w:rsidRDefault="00C21D83">
      <w:r>
        <w:t>A partir de ahora nunca nos van a dar los datos iguales a los de nuestros compañeros.</w:t>
      </w:r>
    </w:p>
    <w:p w14:paraId="0A6F86BD" w14:textId="1DB15351" w:rsidR="00107351" w:rsidRDefault="00107351">
      <w:r>
        <w:t>La columna AH sí debe ser igual</w:t>
      </w:r>
    </w:p>
    <w:p w14:paraId="36D616EE" w14:textId="72ACD0E2" w:rsidR="00107351" w:rsidRDefault="00107351">
      <w:r>
        <w:t xml:space="preserve">Siempre esperamos que nos salga el ajuste H0 </w:t>
      </w:r>
      <w:r>
        <w:sym w:font="Wingdings" w:char="F0E0"/>
      </w:r>
      <w:r>
        <w:t xml:space="preserve"> x2 = sumatorio columna discrepancia</w:t>
      </w:r>
    </w:p>
    <w:p w14:paraId="6AD663BD" w14:textId="11B87E43" w:rsidR="00107351" w:rsidRDefault="00107351">
      <w:r>
        <w:t>¿Qué porcentaje de veces me va a salir H1? Sigma. El nivel de confianza me va a salir H0</w:t>
      </w:r>
    </w:p>
    <w:p w14:paraId="6DD0877C" w14:textId="73EA9442" w:rsidR="005E2F87" w:rsidRDefault="005E2F87"/>
    <w:p w14:paraId="09469DB1" w14:textId="1A0E9FE0" w:rsidR="005E2F87" w:rsidRDefault="005E2F87" w:rsidP="005E2F87">
      <w:pPr>
        <w:pBdr>
          <w:top w:val="single" w:sz="4" w:space="1" w:color="auto"/>
          <w:left w:val="single" w:sz="4" w:space="4" w:color="auto"/>
          <w:bottom w:val="single" w:sz="4" w:space="1" w:color="auto"/>
          <w:right w:val="single" w:sz="4" w:space="4" w:color="auto"/>
        </w:pBdr>
      </w:pPr>
      <w:r>
        <w:t>12 NOVIEMBRE</w:t>
      </w:r>
    </w:p>
    <w:p w14:paraId="3E180228" w14:textId="2E0F746C" w:rsidR="005E2F87" w:rsidRDefault="005E2F87" w:rsidP="00C94DB3">
      <w:pPr>
        <w:jc w:val="center"/>
      </w:pPr>
      <w:r>
        <w:rPr>
          <w:noProof/>
        </w:rPr>
        <w:drawing>
          <wp:inline distT="0" distB="0" distL="0" distR="0" wp14:anchorId="27B7E115" wp14:editId="3271AA58">
            <wp:extent cx="2918460" cy="2201005"/>
            <wp:effectExtent l="0" t="0" r="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3339" t="24080" r="12795" b="30518"/>
                    <a:stretch/>
                  </pic:blipFill>
                  <pic:spPr bwMode="auto">
                    <a:xfrm>
                      <a:off x="0" y="0"/>
                      <a:ext cx="2919635" cy="2201891"/>
                    </a:xfrm>
                    <a:prstGeom prst="rect">
                      <a:avLst/>
                    </a:prstGeom>
                    <a:ln>
                      <a:noFill/>
                    </a:ln>
                    <a:extLst>
                      <a:ext uri="{53640926-AAD7-44D8-BBD7-CCE9431645EC}">
                        <a14:shadowObscured xmlns:a14="http://schemas.microsoft.com/office/drawing/2010/main"/>
                      </a:ext>
                    </a:extLst>
                  </pic:spPr>
                </pic:pic>
              </a:graphicData>
            </a:graphic>
          </wp:inline>
        </w:drawing>
      </w:r>
    </w:p>
    <w:p w14:paraId="21F218FF" w14:textId="56D1D688" w:rsidR="005E2F87" w:rsidRDefault="005E2F87">
      <w:r>
        <w:t>Hacer modelos de la realidad</w:t>
      </w:r>
    </w:p>
    <w:p w14:paraId="4B1FF413" w14:textId="1D5D5AA5" w:rsidR="005E2F87" w:rsidRDefault="005E2F87">
      <w:r>
        <w:t>Va a hacer un ejemplo de un banco, luego otro de un lavadero y luego de taxis</w:t>
      </w:r>
    </w:p>
    <w:p w14:paraId="216B3812" w14:textId="3D11FC83" w:rsidR="005E2F87" w:rsidRDefault="005E2F87">
      <w:r>
        <w:t>BANCO</w:t>
      </w:r>
    </w:p>
    <w:p w14:paraId="761101E2" w14:textId="1DD1EFF2" w:rsidR="005E2F87" w:rsidRDefault="005E2F87">
      <w:r>
        <w:lastRenderedPageBreak/>
        <w:t>Sistema de 1 cola</w:t>
      </w:r>
    </w:p>
    <w:p w14:paraId="19EED748" w14:textId="1029A8CD" w:rsidR="005E2F87" w:rsidRDefault="005E2F87" w:rsidP="00C94DB3">
      <w:pPr>
        <w:jc w:val="center"/>
      </w:pPr>
      <w:r>
        <w:rPr>
          <w:noProof/>
        </w:rPr>
        <w:drawing>
          <wp:inline distT="0" distB="0" distL="0" distR="0" wp14:anchorId="2E650C76" wp14:editId="6C08D0DE">
            <wp:extent cx="2979420" cy="2262851"/>
            <wp:effectExtent l="0" t="0" r="0" b="444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3481" t="22575" r="13076" b="32274"/>
                    <a:stretch/>
                  </pic:blipFill>
                  <pic:spPr bwMode="auto">
                    <a:xfrm>
                      <a:off x="0" y="0"/>
                      <a:ext cx="2981732" cy="2264607"/>
                    </a:xfrm>
                    <a:prstGeom prst="rect">
                      <a:avLst/>
                    </a:prstGeom>
                    <a:ln>
                      <a:noFill/>
                    </a:ln>
                    <a:extLst>
                      <a:ext uri="{53640926-AAD7-44D8-BBD7-CCE9431645EC}">
                        <a14:shadowObscured xmlns:a14="http://schemas.microsoft.com/office/drawing/2010/main"/>
                      </a:ext>
                    </a:extLst>
                  </pic:spPr>
                </pic:pic>
              </a:graphicData>
            </a:graphic>
          </wp:inline>
        </w:drawing>
      </w:r>
    </w:p>
    <w:p w14:paraId="293D8436" w14:textId="3B40A094" w:rsidR="005E2F87" w:rsidRDefault="005E2F87">
      <w:r>
        <w:t>Arriba hay una sola cola para 3 personas. Abajo hay 4 colas en paralelo.</w:t>
      </w:r>
    </w:p>
    <w:p w14:paraId="395D3445" w14:textId="64ACC7A4" w:rsidR="005E2F87" w:rsidRDefault="005E2F87">
      <w:r>
        <w:t>Habría 5 sistemas de colas.</w:t>
      </w:r>
    </w:p>
    <w:p w14:paraId="5373CAEC" w14:textId="29436F84" w:rsidR="005E2F87" w:rsidRDefault="005E2F87">
      <w:r>
        <w:t>Vamos a medir los tiempos de espera</w:t>
      </w:r>
    </w:p>
    <w:p w14:paraId="1B19DA32" w14:textId="58942138" w:rsidR="005E2F87" w:rsidRDefault="006A07D8">
      <w:r>
        <w:t>Va a coger solo una cola de las de abajo</w:t>
      </w:r>
    </w:p>
    <w:p w14:paraId="45CB57F5" w14:textId="1C7D374C" w:rsidR="006A07D8" w:rsidRDefault="006A07D8" w:rsidP="00C94DB3">
      <w:pPr>
        <w:jc w:val="center"/>
      </w:pPr>
      <w:r>
        <w:rPr>
          <w:noProof/>
        </w:rPr>
        <w:drawing>
          <wp:inline distT="0" distB="0" distL="0" distR="0" wp14:anchorId="0ABF22F3" wp14:editId="117004CE">
            <wp:extent cx="2926080" cy="2091784"/>
            <wp:effectExtent l="0" t="0" r="7620" b="381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3198" t="19314" r="12653" b="37291"/>
                    <a:stretch/>
                  </pic:blipFill>
                  <pic:spPr bwMode="auto">
                    <a:xfrm>
                      <a:off x="0" y="0"/>
                      <a:ext cx="2930314" cy="2094811"/>
                    </a:xfrm>
                    <a:prstGeom prst="rect">
                      <a:avLst/>
                    </a:prstGeom>
                    <a:ln>
                      <a:noFill/>
                    </a:ln>
                    <a:extLst>
                      <a:ext uri="{53640926-AAD7-44D8-BBD7-CCE9431645EC}">
                        <a14:shadowObscured xmlns:a14="http://schemas.microsoft.com/office/drawing/2010/main"/>
                      </a:ext>
                    </a:extLst>
                  </pic:spPr>
                </pic:pic>
              </a:graphicData>
            </a:graphic>
          </wp:inline>
        </w:drawing>
      </w:r>
    </w:p>
    <w:p w14:paraId="26094BFC" w14:textId="66AA9784" w:rsidR="006A07D8" w:rsidRDefault="006A07D8">
      <w:r>
        <w:t>Me dan la llegada de clientes (lambda) y tiempos de servicio (mu).</w:t>
      </w:r>
    </w:p>
    <w:p w14:paraId="3983852F" w14:textId="2AE90EDC" w:rsidR="006A07D8" w:rsidRDefault="006A07D8">
      <w:r>
        <w:t>Optimización: cambio lo verde, pero no lo rojo y calculo lo naranja</w:t>
      </w:r>
    </w:p>
    <w:p w14:paraId="49EBDFAB" w14:textId="1DAE2B00" w:rsidR="006A07D8" w:rsidRDefault="006A07D8" w:rsidP="00C94DB3">
      <w:pPr>
        <w:jc w:val="center"/>
      </w:pPr>
      <w:r>
        <w:rPr>
          <w:noProof/>
        </w:rPr>
        <w:drawing>
          <wp:inline distT="0" distB="0" distL="0" distR="0" wp14:anchorId="4175775A" wp14:editId="4D901DB2">
            <wp:extent cx="2804160" cy="210018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3339" t="26588" r="12935" b="28512"/>
                    <a:stretch/>
                  </pic:blipFill>
                  <pic:spPr bwMode="auto">
                    <a:xfrm>
                      <a:off x="0" y="0"/>
                      <a:ext cx="2813212" cy="2106967"/>
                    </a:xfrm>
                    <a:prstGeom prst="rect">
                      <a:avLst/>
                    </a:prstGeom>
                    <a:ln>
                      <a:noFill/>
                    </a:ln>
                    <a:extLst>
                      <a:ext uri="{53640926-AAD7-44D8-BBD7-CCE9431645EC}">
                        <a14:shadowObscured xmlns:a14="http://schemas.microsoft.com/office/drawing/2010/main"/>
                      </a:ext>
                    </a:extLst>
                  </pic:spPr>
                </pic:pic>
              </a:graphicData>
            </a:graphic>
          </wp:inline>
        </w:drawing>
      </w:r>
    </w:p>
    <w:p w14:paraId="3DB457CC" w14:textId="5C411235" w:rsidR="006A07D8" w:rsidRDefault="006A07D8">
      <w:r>
        <w:lastRenderedPageBreak/>
        <w:t xml:space="preserve">No es un MM1 porque no van a ser </w:t>
      </w:r>
      <w:proofErr w:type="spellStart"/>
      <w:r>
        <w:t>markovianas</w:t>
      </w:r>
      <w:proofErr w:type="spellEnd"/>
    </w:p>
    <w:p w14:paraId="47646008" w14:textId="345CBE6B" w:rsidR="006A07D8" w:rsidRDefault="006A07D8">
      <w:r>
        <w:t>C=1</w:t>
      </w:r>
    </w:p>
    <w:p w14:paraId="6501E663" w14:textId="67B0E19C" w:rsidR="006A07D8" w:rsidRDefault="006A07D8" w:rsidP="00C94DB3">
      <w:pPr>
        <w:jc w:val="center"/>
      </w:pPr>
      <w:r>
        <w:rPr>
          <w:noProof/>
        </w:rPr>
        <w:drawing>
          <wp:inline distT="0" distB="0" distL="0" distR="0" wp14:anchorId="58ED42CE" wp14:editId="7DF7F48D">
            <wp:extent cx="2613660" cy="1919576"/>
            <wp:effectExtent l="0" t="0" r="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3057" t="29849" r="12935" b="25753"/>
                    <a:stretch/>
                  </pic:blipFill>
                  <pic:spPr bwMode="auto">
                    <a:xfrm>
                      <a:off x="0" y="0"/>
                      <a:ext cx="2617207" cy="1922181"/>
                    </a:xfrm>
                    <a:prstGeom prst="rect">
                      <a:avLst/>
                    </a:prstGeom>
                    <a:ln>
                      <a:noFill/>
                    </a:ln>
                    <a:extLst>
                      <a:ext uri="{53640926-AAD7-44D8-BBD7-CCE9431645EC}">
                        <a14:shadowObscured xmlns:a14="http://schemas.microsoft.com/office/drawing/2010/main"/>
                      </a:ext>
                    </a:extLst>
                  </pic:spPr>
                </pic:pic>
              </a:graphicData>
            </a:graphic>
          </wp:inline>
        </w:drawing>
      </w:r>
    </w:p>
    <w:p w14:paraId="07CC0527" w14:textId="65359F27" w:rsidR="006A07D8" w:rsidRDefault="006A07D8">
      <w:r>
        <w:t>En este caso es un GG1, por eso me tengo que ir a Excel y no resolverlo con los modelos tradicionales.</w:t>
      </w:r>
    </w:p>
    <w:p w14:paraId="55AB9C3F" w14:textId="5379C222" w:rsidR="006A07D8" w:rsidRDefault="006A07D8">
      <w:r>
        <w:t xml:space="preserve">Tiempos de proceso: cuanto tarda cada persona en el banco </w:t>
      </w:r>
      <w:r>
        <w:sym w:font="Wingdings" w:char="F0E0"/>
      </w:r>
      <w:r>
        <w:t xml:space="preserve"> x: tardan 1 min, 2 min… así hasta 6. Hay un 10% que tardan 1, 20% que tardan 2…</w:t>
      </w:r>
    </w:p>
    <w:p w14:paraId="0119843F" w14:textId="449E46D5" w:rsidR="006A07D8" w:rsidRDefault="006A07D8">
      <w:r>
        <w:t>Es como si fuese un dado trucado de 6 caras</w:t>
      </w:r>
    </w:p>
    <w:p w14:paraId="6EF2181E" w14:textId="4F1E48E7" w:rsidR="006A07D8" w:rsidRDefault="003414AC">
      <w:r>
        <w:t>Si u =0.33, tardas 3 min.</w:t>
      </w:r>
    </w:p>
    <w:p w14:paraId="57DFB569" w14:textId="4C170B2A" w:rsidR="003414AC" w:rsidRDefault="003414AC">
      <w:r>
        <w:t xml:space="preserve">Hay una errata en la fila de x*p(x) </w:t>
      </w:r>
      <w:r>
        <w:sym w:font="Wingdings" w:char="F0E0"/>
      </w:r>
      <w:r>
        <w:t xml:space="preserve"> 1*0.1 = 0.1</w:t>
      </w:r>
    </w:p>
    <w:p w14:paraId="72377431" w14:textId="2B14175C" w:rsidR="003414AC" w:rsidRDefault="003414AC">
      <w:r>
        <w:t>Tiempo medio = 3.20</w:t>
      </w:r>
    </w:p>
    <w:p w14:paraId="3CD0FABD" w14:textId="36351EF4" w:rsidR="003414AC" w:rsidRDefault="003414AC">
      <w:r>
        <w:t xml:space="preserve">T entre llegadas: </w:t>
      </w:r>
      <w:r w:rsidR="00C94DB3">
        <w:t>cuanto</w:t>
      </w:r>
      <w:r>
        <w:t xml:space="preserve"> tarda 1 en llegar después de que llegara el anterior.</w:t>
      </w:r>
    </w:p>
    <w:p w14:paraId="02F79A32" w14:textId="7D09767B" w:rsidR="003414AC" w:rsidRDefault="003414AC">
      <w:r>
        <w:t>0.125 (1/8) de gente que llega 1 min después del anterior.</w:t>
      </w:r>
    </w:p>
    <w:p w14:paraId="6F134577" w14:textId="035728F5" w:rsidR="003414AC" w:rsidRDefault="003414AC">
      <w:r>
        <w:t xml:space="preserve">U=0.44 </w:t>
      </w:r>
      <w:r>
        <w:sym w:font="Wingdings" w:char="F0E0"/>
      </w:r>
      <w:r>
        <w:t xml:space="preserve"> llegarías 4 min después del anterior</w:t>
      </w:r>
    </w:p>
    <w:p w14:paraId="41CAF960" w14:textId="1F80962D" w:rsidR="00B300D4" w:rsidRDefault="00B300D4">
      <w:r>
        <w:sym w:font="Wingdings" w:char="F0E0"/>
      </w:r>
      <w:r>
        <w:t xml:space="preserve">Términos medios: Si llega un cliente en el tiempo 0, va a tardar de media 3.20. El siguiente entraría en el 4.5 (4.5 min después de cuando entró el anterior) y estará otros 3.20 min. </w:t>
      </w:r>
    </w:p>
    <w:p w14:paraId="230DFE49" w14:textId="78EF6014" w:rsidR="00B300D4" w:rsidRDefault="00B300D4" w:rsidP="00C94DB3">
      <w:pPr>
        <w:jc w:val="center"/>
      </w:pPr>
      <w:r>
        <w:rPr>
          <w:noProof/>
        </w:rPr>
        <w:drawing>
          <wp:inline distT="0" distB="0" distL="0" distR="0" wp14:anchorId="45C5ED60" wp14:editId="467ECFD7">
            <wp:extent cx="3412490" cy="1790495"/>
            <wp:effectExtent l="0" t="0" r="0"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51787" t="30129" r="5597" b="30125"/>
                    <a:stretch/>
                  </pic:blipFill>
                  <pic:spPr bwMode="auto">
                    <a:xfrm>
                      <a:off x="0" y="0"/>
                      <a:ext cx="3416653" cy="1792679"/>
                    </a:xfrm>
                    <a:prstGeom prst="rect">
                      <a:avLst/>
                    </a:prstGeom>
                    <a:ln>
                      <a:noFill/>
                    </a:ln>
                    <a:extLst>
                      <a:ext uri="{53640926-AAD7-44D8-BBD7-CCE9431645EC}">
                        <a14:shadowObscured xmlns:a14="http://schemas.microsoft.com/office/drawing/2010/main"/>
                      </a:ext>
                    </a:extLst>
                  </pic:spPr>
                </pic:pic>
              </a:graphicData>
            </a:graphic>
          </wp:inline>
        </w:drawing>
      </w:r>
    </w:p>
    <w:p w14:paraId="1245CFBC" w14:textId="141B62B7" w:rsidR="00B300D4" w:rsidRDefault="00B300D4">
      <w:r>
        <w:t xml:space="preserve">U=0.8 </w:t>
      </w:r>
      <w:r>
        <w:sym w:font="Wingdings" w:char="F0E0"/>
      </w:r>
      <w:r>
        <w:t xml:space="preserve"> tiempo que tarda = 4.</w:t>
      </w:r>
    </w:p>
    <w:p w14:paraId="79A6CB09" w14:textId="17E468BC" w:rsidR="00B300D4" w:rsidRDefault="00B300D4">
      <w:r>
        <w:t xml:space="preserve">U=0.6 </w:t>
      </w:r>
      <w:r>
        <w:sym w:font="Wingdings" w:char="F0E0"/>
      </w:r>
      <w:r>
        <w:t xml:space="preserve"> tiempo entrada al banco después del anterior </w:t>
      </w:r>
      <w:r>
        <w:sym w:font="Wingdings" w:char="F0E0"/>
      </w:r>
      <w:r>
        <w:t xml:space="preserve"> entras en el 5 </w:t>
      </w:r>
    </w:p>
    <w:p w14:paraId="3092C2C0" w14:textId="4BEE984B" w:rsidR="00B300D4" w:rsidRDefault="00B300D4">
      <w:r>
        <w:t xml:space="preserve">U = 0.3 </w:t>
      </w:r>
      <w:r>
        <w:sym w:font="Wingdings" w:char="F0E0"/>
      </w:r>
      <w:r>
        <w:t xml:space="preserve"> tardaré 2 min</w:t>
      </w:r>
    </w:p>
    <w:p w14:paraId="1B555083" w14:textId="327B978A" w:rsidR="00B300D4" w:rsidRDefault="00B300D4" w:rsidP="00C94DB3">
      <w:pPr>
        <w:jc w:val="center"/>
      </w:pPr>
      <w:r>
        <w:rPr>
          <w:noProof/>
        </w:rPr>
        <w:lastRenderedPageBreak/>
        <w:drawing>
          <wp:inline distT="0" distB="0" distL="0" distR="0" wp14:anchorId="00BEDE31" wp14:editId="17F07221">
            <wp:extent cx="3641725" cy="168402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9106" t="30474" r="3763" b="30785"/>
                    <a:stretch/>
                  </pic:blipFill>
                  <pic:spPr bwMode="auto">
                    <a:xfrm>
                      <a:off x="0" y="0"/>
                      <a:ext cx="3644568" cy="1685335"/>
                    </a:xfrm>
                    <a:prstGeom prst="rect">
                      <a:avLst/>
                    </a:prstGeom>
                    <a:ln>
                      <a:noFill/>
                    </a:ln>
                    <a:extLst>
                      <a:ext uri="{53640926-AAD7-44D8-BBD7-CCE9431645EC}">
                        <a14:shadowObscured xmlns:a14="http://schemas.microsoft.com/office/drawing/2010/main"/>
                      </a:ext>
                    </a:extLst>
                  </pic:spPr>
                </pic:pic>
              </a:graphicData>
            </a:graphic>
          </wp:inline>
        </w:drawing>
      </w:r>
    </w:p>
    <w:p w14:paraId="4A71642C" w14:textId="4CFF4406" w:rsidR="00B300D4" w:rsidRDefault="00B300D4">
      <w:r>
        <w:t xml:space="preserve">0.1111 </w:t>
      </w:r>
      <w:r>
        <w:sym w:font="Wingdings" w:char="F0E0"/>
      </w:r>
      <w:r>
        <w:t xml:space="preserve"> llego 1 min después del anterior</w:t>
      </w:r>
    </w:p>
    <w:p w14:paraId="77E16B2D" w14:textId="773A9C7E" w:rsidR="00B300D4" w:rsidRDefault="00B300D4">
      <w:r>
        <w:t xml:space="preserve">1 </w:t>
      </w:r>
      <w:r>
        <w:sym w:font="Wingdings" w:char="F0E0"/>
      </w:r>
      <w:r>
        <w:t xml:space="preserve"> tardo 6 min</w:t>
      </w:r>
    </w:p>
    <w:p w14:paraId="1E929446" w14:textId="4CA8B378" w:rsidR="00B300D4" w:rsidRDefault="00B300D4" w:rsidP="00C94DB3">
      <w:pPr>
        <w:jc w:val="center"/>
      </w:pPr>
      <w:r>
        <w:rPr>
          <w:noProof/>
        </w:rPr>
        <w:drawing>
          <wp:inline distT="0" distB="0" distL="0" distR="0" wp14:anchorId="31DD95CA" wp14:editId="1DEE2E8C">
            <wp:extent cx="2491740" cy="1211580"/>
            <wp:effectExtent l="0" t="0" r="3810"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9247" t="30100" r="4609" b="30017"/>
                    <a:stretch/>
                  </pic:blipFill>
                  <pic:spPr bwMode="auto">
                    <a:xfrm>
                      <a:off x="0" y="0"/>
                      <a:ext cx="2491740" cy="1211580"/>
                    </a:xfrm>
                    <a:prstGeom prst="rect">
                      <a:avLst/>
                    </a:prstGeom>
                    <a:ln>
                      <a:noFill/>
                    </a:ln>
                    <a:extLst>
                      <a:ext uri="{53640926-AAD7-44D8-BBD7-CCE9431645EC}">
                        <a14:shadowObscured xmlns:a14="http://schemas.microsoft.com/office/drawing/2010/main"/>
                      </a:ext>
                    </a:extLst>
                  </pic:spPr>
                </pic:pic>
              </a:graphicData>
            </a:graphic>
          </wp:inline>
        </w:drawing>
      </w:r>
    </w:p>
    <w:p w14:paraId="7EF9F202" w14:textId="2F9DD10A" w:rsidR="00B300D4" w:rsidRDefault="00B300D4">
      <w:r>
        <w:t>El último tramo naranja tiene que esperar en cola porque estaba el tramo naranja de 5 a 7. Entonces el nuevo tramo que entra a las 6 sale en el 13</w:t>
      </w:r>
    </w:p>
    <w:p w14:paraId="54692DD2" w14:textId="75586304" w:rsidR="00B300D4" w:rsidRDefault="00B300D4">
      <w:r>
        <w:t>La primera tabla nos da el tiempo de la operación bancaria, no el tiempo que estamos en el sistema.</w:t>
      </w:r>
    </w:p>
    <w:p w14:paraId="5ADB9932" w14:textId="00523164" w:rsidR="00B300D4" w:rsidRDefault="00B300D4" w:rsidP="00C94DB3">
      <w:pPr>
        <w:jc w:val="center"/>
      </w:pPr>
      <w:r>
        <w:rPr>
          <w:noProof/>
        </w:rPr>
        <w:drawing>
          <wp:inline distT="0" distB="0" distL="0" distR="0" wp14:anchorId="16ADAAB4" wp14:editId="36FE525F">
            <wp:extent cx="1866900" cy="944880"/>
            <wp:effectExtent l="0" t="0" r="0" b="76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4873" t="32860" r="20555" b="36036"/>
                    <a:stretch/>
                  </pic:blipFill>
                  <pic:spPr bwMode="auto">
                    <a:xfrm>
                      <a:off x="0" y="0"/>
                      <a:ext cx="1866900" cy="944880"/>
                    </a:xfrm>
                    <a:prstGeom prst="rect">
                      <a:avLst/>
                    </a:prstGeom>
                    <a:ln>
                      <a:noFill/>
                    </a:ln>
                    <a:extLst>
                      <a:ext uri="{53640926-AAD7-44D8-BBD7-CCE9431645EC}">
                        <a14:shadowObscured xmlns:a14="http://schemas.microsoft.com/office/drawing/2010/main"/>
                      </a:ext>
                    </a:extLst>
                  </pic:spPr>
                </pic:pic>
              </a:graphicData>
            </a:graphic>
          </wp:inline>
        </w:drawing>
      </w:r>
    </w:p>
    <w:p w14:paraId="6C3D857E" w14:textId="55BD2015" w:rsidR="00B300D4" w:rsidRDefault="00B300D4">
      <w:r>
        <w:t>Si se entra 1 min después del que entraba en 6 y tardando 6 min en la operación, habrá que esperar a que acabe el otro. Entonces estaremos 6 min esperando (tramo gris) y 6 min de operación (tramo naranja)</w:t>
      </w:r>
      <w:r w:rsidR="004C4B2A">
        <w:t>. Tiempo sistema = 12 min.</w:t>
      </w:r>
    </w:p>
    <w:p w14:paraId="5384A35D" w14:textId="409FC518" w:rsidR="004C4B2A" w:rsidRDefault="004C4B2A">
      <w:r>
        <w:t>Una cosa es el tiempo de servicio y otra el tiempo en el sistema. El tiempo de servicio/operación nos lo da la primera distribución y el del sistema depende de cuando entremos y tal.</w:t>
      </w:r>
    </w:p>
    <w:p w14:paraId="4C59135E" w14:textId="04079B69" w:rsidR="00E11255" w:rsidRDefault="00E11255">
      <w:r>
        <w:t>Ahora otro entra 3 min después y tarda en su operación 4 min. Entonces este sale en el 23.</w:t>
      </w:r>
    </w:p>
    <w:p w14:paraId="32E1C6A4" w14:textId="015CCB7C" w:rsidR="00E11255" w:rsidRDefault="00E11255" w:rsidP="00C94DB3">
      <w:pPr>
        <w:jc w:val="center"/>
      </w:pPr>
      <w:r>
        <w:rPr>
          <w:noProof/>
        </w:rPr>
        <w:drawing>
          <wp:inline distT="0" distB="0" distL="0" distR="0" wp14:anchorId="1B7A472F" wp14:editId="161D5D80">
            <wp:extent cx="1836420" cy="92202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5719" t="34114" r="20273" b="35534"/>
                    <a:stretch/>
                  </pic:blipFill>
                  <pic:spPr bwMode="auto">
                    <a:xfrm>
                      <a:off x="0" y="0"/>
                      <a:ext cx="1836420" cy="922020"/>
                    </a:xfrm>
                    <a:prstGeom prst="rect">
                      <a:avLst/>
                    </a:prstGeom>
                    <a:ln>
                      <a:noFill/>
                    </a:ln>
                    <a:extLst>
                      <a:ext uri="{53640926-AAD7-44D8-BBD7-CCE9431645EC}">
                        <a14:shadowObscured xmlns:a14="http://schemas.microsoft.com/office/drawing/2010/main"/>
                      </a:ext>
                    </a:extLst>
                  </pic:spPr>
                </pic:pic>
              </a:graphicData>
            </a:graphic>
          </wp:inline>
        </w:drawing>
      </w:r>
    </w:p>
    <w:p w14:paraId="5FF7081F" w14:textId="2BCD272F" w:rsidR="00E11255" w:rsidRDefault="00E11255">
      <w:r>
        <w:t xml:space="preserve">Si hay varios seguidos que tardan mucho se forma cola. </w:t>
      </w:r>
    </w:p>
    <w:p w14:paraId="7864F0AA" w14:textId="3E678094" w:rsidR="00E11255" w:rsidRDefault="00E11255">
      <w:r>
        <w:t xml:space="preserve">Hacer esto a mano para muchos es un coñazo </w:t>
      </w:r>
      <w:r>
        <w:sym w:font="Wingdings" w:char="F0E0"/>
      </w:r>
      <w:r>
        <w:t xml:space="preserve"> simulación </w:t>
      </w:r>
      <w:r>
        <w:sym w:font="Wingdings" w:char="F0E0"/>
      </w:r>
      <w:r>
        <w:t xml:space="preserve"> método </w:t>
      </w:r>
      <w:proofErr w:type="spellStart"/>
      <w:r>
        <w:t>montecarlo</w:t>
      </w:r>
      <w:proofErr w:type="spellEnd"/>
    </w:p>
    <w:p w14:paraId="7175A62B" w14:textId="52388A3E" w:rsidR="00E11255" w:rsidRDefault="00E11255">
      <w:r>
        <w:t>Lambda = (1/4.5)</w:t>
      </w:r>
    </w:p>
    <w:p w14:paraId="5E1C5532" w14:textId="62079264" w:rsidR="00E11255" w:rsidRDefault="00E11255">
      <w:r>
        <w:lastRenderedPageBreak/>
        <w:t xml:space="preserve">Lo normal es que una de las distribuciones sea… </w:t>
      </w:r>
      <w:r w:rsidRPr="00E11255">
        <w:rPr>
          <w:highlight w:val="yellow"/>
        </w:rPr>
        <w:t>CLASE</w:t>
      </w:r>
    </w:p>
    <w:p w14:paraId="5787FDB0" w14:textId="771EC863" w:rsidR="00E11255" w:rsidRDefault="00E11255" w:rsidP="00C94DB3">
      <w:pPr>
        <w:jc w:val="center"/>
      </w:pPr>
      <w:r>
        <w:rPr>
          <w:noProof/>
        </w:rPr>
        <w:drawing>
          <wp:inline distT="0" distB="0" distL="0" distR="0" wp14:anchorId="18ECCB76" wp14:editId="23A9F6C2">
            <wp:extent cx="1866900" cy="14097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3057" t="24582" r="12370" b="29013"/>
                    <a:stretch/>
                  </pic:blipFill>
                  <pic:spPr bwMode="auto">
                    <a:xfrm>
                      <a:off x="0" y="0"/>
                      <a:ext cx="1866900" cy="1409700"/>
                    </a:xfrm>
                    <a:prstGeom prst="rect">
                      <a:avLst/>
                    </a:prstGeom>
                    <a:ln>
                      <a:noFill/>
                    </a:ln>
                    <a:extLst>
                      <a:ext uri="{53640926-AAD7-44D8-BBD7-CCE9431645EC}">
                        <a14:shadowObscured xmlns:a14="http://schemas.microsoft.com/office/drawing/2010/main"/>
                      </a:ext>
                    </a:extLst>
                  </pic:spPr>
                </pic:pic>
              </a:graphicData>
            </a:graphic>
          </wp:inline>
        </w:drawing>
      </w:r>
    </w:p>
    <w:p w14:paraId="72FA8103" w14:textId="0568BE7C" w:rsidR="00E11255" w:rsidRDefault="00E11255" w:rsidP="00C94DB3">
      <w:pPr>
        <w:jc w:val="center"/>
      </w:pPr>
      <w:r>
        <w:rPr>
          <w:noProof/>
        </w:rPr>
        <w:drawing>
          <wp:inline distT="0" distB="0" distL="0" distR="0" wp14:anchorId="5EE14858" wp14:editId="41205B4F">
            <wp:extent cx="1874520" cy="141732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52916" t="26840" r="12371" b="26505"/>
                    <a:stretch/>
                  </pic:blipFill>
                  <pic:spPr bwMode="auto">
                    <a:xfrm>
                      <a:off x="0" y="0"/>
                      <a:ext cx="1874520" cy="1417320"/>
                    </a:xfrm>
                    <a:prstGeom prst="rect">
                      <a:avLst/>
                    </a:prstGeom>
                    <a:ln>
                      <a:noFill/>
                    </a:ln>
                    <a:extLst>
                      <a:ext uri="{53640926-AAD7-44D8-BBD7-CCE9431645EC}">
                        <a14:shadowObscured xmlns:a14="http://schemas.microsoft.com/office/drawing/2010/main"/>
                      </a:ext>
                    </a:extLst>
                  </pic:spPr>
                </pic:pic>
              </a:graphicData>
            </a:graphic>
          </wp:inline>
        </w:drawing>
      </w:r>
    </w:p>
    <w:p w14:paraId="07B4E083" w14:textId="4ED1B6BB" w:rsidR="00E11255" w:rsidRDefault="00E11255">
      <w:r>
        <w:t>Esto es igual que el ejemplo que hemos hecho entre nosotros.</w:t>
      </w:r>
    </w:p>
    <w:p w14:paraId="5E5BFC33" w14:textId="171D41FD" w:rsidR="00E11255" w:rsidRDefault="002A4D16">
      <w:r>
        <w:t>En nuestro ejemplo:</w:t>
      </w:r>
    </w:p>
    <w:p w14:paraId="58794C4B" w14:textId="421DB803" w:rsidR="002A4D16" w:rsidRDefault="002A4D16" w:rsidP="00C94DB3">
      <w:pPr>
        <w:jc w:val="center"/>
      </w:pPr>
      <w:r>
        <w:rPr>
          <w:noProof/>
        </w:rPr>
        <w:drawing>
          <wp:inline distT="0" distB="0" distL="0" distR="0" wp14:anchorId="2DB26483" wp14:editId="24BE5613">
            <wp:extent cx="2522220" cy="130302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49671" t="27843" r="3622" b="29264"/>
                    <a:stretch/>
                  </pic:blipFill>
                  <pic:spPr bwMode="auto">
                    <a:xfrm>
                      <a:off x="0" y="0"/>
                      <a:ext cx="2522220" cy="1303020"/>
                    </a:xfrm>
                    <a:prstGeom prst="rect">
                      <a:avLst/>
                    </a:prstGeom>
                    <a:ln>
                      <a:noFill/>
                    </a:ln>
                    <a:extLst>
                      <a:ext uri="{53640926-AAD7-44D8-BBD7-CCE9431645EC}">
                        <a14:shadowObscured xmlns:a14="http://schemas.microsoft.com/office/drawing/2010/main"/>
                      </a:ext>
                    </a:extLst>
                  </pic:spPr>
                </pic:pic>
              </a:graphicData>
            </a:graphic>
          </wp:inline>
        </w:drawing>
      </w:r>
    </w:p>
    <w:p w14:paraId="092921DC" w14:textId="34BF35AB" w:rsidR="002A4D16" w:rsidRDefault="002A4D16">
      <w:proofErr w:type="spellStart"/>
      <w:r>
        <w:t>Wq</w:t>
      </w:r>
      <w:proofErr w:type="spellEnd"/>
      <w:r>
        <w:t>? = Sumatorio de las barras negras/todos = (0+0+1+6+</w:t>
      </w:r>
      <w:r w:rsidR="00CF2146">
        <w:t>9) /</w:t>
      </w:r>
      <w:r>
        <w:t xml:space="preserve">5 = 16/5 = 3.2 </w:t>
      </w:r>
      <w:r>
        <w:sym w:font="Wingdings" w:char="F0E0"/>
      </w:r>
      <w:r>
        <w:t xml:space="preserve"> es la media de esperas</w:t>
      </w:r>
    </w:p>
    <w:p w14:paraId="4FAF761D" w14:textId="1A030286" w:rsidR="002A4D16" w:rsidRDefault="002A4D16">
      <w:proofErr w:type="spellStart"/>
      <w:r>
        <w:t>Ws</w:t>
      </w:r>
      <w:proofErr w:type="spellEnd"/>
      <w:r>
        <w:t xml:space="preserve"> = tiempo en el sistema = (4+2+7+12+</w:t>
      </w:r>
      <w:r w:rsidR="00F6249D">
        <w:t>13) /</w:t>
      </w:r>
      <w:r>
        <w:t xml:space="preserve">5 = 7.6 </w:t>
      </w:r>
      <w:r>
        <w:sym w:font="Wingdings" w:char="F0E0"/>
      </w:r>
      <w:r>
        <w:t xml:space="preserve"> media de los tiempos de sistema (se incluye cola)</w:t>
      </w:r>
    </w:p>
    <w:p w14:paraId="70325129" w14:textId="7DA928B3" w:rsidR="002A4D16" w:rsidRDefault="002A4D16">
      <w:r>
        <w:t xml:space="preserve">Tiempo medio servicio = sistema – cola = 7.6 – 3.2 =4.4 </w:t>
      </w:r>
      <w:r>
        <w:sym w:font="Wingdings" w:char="F0E0"/>
      </w:r>
      <w:r>
        <w:t xml:space="preserve"> tiene que coincidir con hacer (4+2+6+6+</w:t>
      </w:r>
      <w:proofErr w:type="gramStart"/>
      <w:r>
        <w:t>4)/</w:t>
      </w:r>
      <w:proofErr w:type="gramEnd"/>
      <w:r>
        <w:t>5 = 4.4</w:t>
      </w:r>
    </w:p>
    <w:p w14:paraId="5D1DCECB" w14:textId="7B13F590" w:rsidR="002A4D16" w:rsidRDefault="002A4D16" w:rsidP="002A4D16">
      <w:r>
        <w:t xml:space="preserve">3 de 5 es el </w:t>
      </w:r>
      <w:r w:rsidR="00F6249D">
        <w:t>número</w:t>
      </w:r>
      <w:r>
        <w:t xml:space="preserve"> medio de personas que han esperado</w:t>
      </w:r>
    </w:p>
    <w:p w14:paraId="5512771D" w14:textId="5B931CC8" w:rsidR="002A4D16" w:rsidRDefault="002A4D16">
      <w:proofErr w:type="spellStart"/>
      <w:r>
        <w:t>Lq</w:t>
      </w:r>
      <w:proofErr w:type="spellEnd"/>
      <w:r>
        <w:t xml:space="preserve"> </w:t>
      </w:r>
      <w:r>
        <w:sym w:font="Wingdings" w:char="F0E0"/>
      </w:r>
      <w:r>
        <w:t xml:space="preserve"> del min 6 al 7 hay 1 persona en cola. Del 7 al 10 hay 1. Del 10 al 13 hay 2 personas en cola. Del 13 al 19 hay 1 en cola. En el resto hay 0 personas en cola. </w:t>
      </w:r>
    </w:p>
    <w:p w14:paraId="7309181B" w14:textId="007664DB" w:rsidR="002A4D16" w:rsidRDefault="002A4D16">
      <w:r>
        <w:t xml:space="preserve">0-6 min </w:t>
      </w:r>
      <w:r>
        <w:sym w:font="Wingdings" w:char="F0E0"/>
      </w:r>
      <w:r>
        <w:t xml:space="preserve"> 0 personas en cola</w:t>
      </w:r>
    </w:p>
    <w:p w14:paraId="5907DB48" w14:textId="6393D0E8" w:rsidR="002A4D16" w:rsidRDefault="00F6249D">
      <w:r>
        <w:t xml:space="preserve">6 – 10 min </w:t>
      </w:r>
      <w:r>
        <w:sym w:font="Wingdings" w:char="F0E0"/>
      </w:r>
      <w:r>
        <w:t xml:space="preserve"> 1 persona en cola</w:t>
      </w:r>
    </w:p>
    <w:p w14:paraId="38C231A5" w14:textId="1CC984F1" w:rsidR="00F6249D" w:rsidRDefault="00F6249D">
      <w:r>
        <w:t xml:space="preserve">10-13 </w:t>
      </w:r>
      <w:r>
        <w:sym w:font="Wingdings" w:char="F0E0"/>
      </w:r>
      <w:r>
        <w:t xml:space="preserve"> 2 personas en cola</w:t>
      </w:r>
    </w:p>
    <w:p w14:paraId="79FDD642" w14:textId="0B339D05" w:rsidR="00F6249D" w:rsidRDefault="00F6249D">
      <w:r>
        <w:t xml:space="preserve">13 – 19 </w:t>
      </w:r>
      <w:r>
        <w:sym w:font="Wingdings" w:char="F0E0"/>
      </w:r>
      <w:r>
        <w:t xml:space="preserve"> 1 persona en cola</w:t>
      </w:r>
    </w:p>
    <w:p w14:paraId="561B8608" w14:textId="740DAE18" w:rsidR="00F6249D" w:rsidRDefault="00F6249D">
      <w:r>
        <w:t xml:space="preserve">19 – 23 </w:t>
      </w:r>
      <w:r>
        <w:sym w:font="Wingdings" w:char="F0E0"/>
      </w:r>
      <w:r>
        <w:t xml:space="preserve"> 0 personas en cola</w:t>
      </w:r>
    </w:p>
    <w:p w14:paraId="4BDCC70E" w14:textId="0F7210AC" w:rsidR="00E553AC" w:rsidRDefault="00E553AC" w:rsidP="00C94DB3">
      <w:pPr>
        <w:jc w:val="center"/>
      </w:pPr>
      <w:r>
        <w:rPr>
          <w:noProof/>
        </w:rPr>
        <w:lastRenderedPageBreak/>
        <w:drawing>
          <wp:inline distT="0" distB="0" distL="0" distR="0" wp14:anchorId="25F64624" wp14:editId="7F1BFF2E">
            <wp:extent cx="2308860" cy="13335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46708" t="30100" r="10536" b="26003"/>
                    <a:stretch/>
                  </pic:blipFill>
                  <pic:spPr bwMode="auto">
                    <a:xfrm>
                      <a:off x="0" y="0"/>
                      <a:ext cx="2308860" cy="1333500"/>
                    </a:xfrm>
                    <a:prstGeom prst="rect">
                      <a:avLst/>
                    </a:prstGeom>
                    <a:ln>
                      <a:noFill/>
                    </a:ln>
                    <a:extLst>
                      <a:ext uri="{53640926-AAD7-44D8-BBD7-CCE9431645EC}">
                        <a14:shadowObscured xmlns:a14="http://schemas.microsoft.com/office/drawing/2010/main"/>
                      </a:ext>
                    </a:extLst>
                  </pic:spPr>
                </pic:pic>
              </a:graphicData>
            </a:graphic>
          </wp:inline>
        </w:drawing>
      </w:r>
    </w:p>
    <w:p w14:paraId="5632D93F" w14:textId="47F33039" w:rsidR="00E553AC" w:rsidRDefault="00E553AC">
      <w:r>
        <w:t xml:space="preserve">Para hallar </w:t>
      </w:r>
      <w:proofErr w:type="spellStart"/>
      <w:r>
        <w:t>Lq</w:t>
      </w:r>
      <w:proofErr w:type="spellEnd"/>
      <w:r>
        <w:t xml:space="preserve"> ponderamos la gente en cola * tiempo que están en cola y dividimos entre la suma de los tiempos </w:t>
      </w:r>
      <w:r>
        <w:sym w:font="Wingdings" w:char="F0E0"/>
      </w:r>
      <w:r>
        <w:t xml:space="preserve"> media ponderada</w:t>
      </w:r>
    </w:p>
    <w:p w14:paraId="338BD547" w14:textId="4130D37B" w:rsidR="00F6249D" w:rsidRPr="00D922C7" w:rsidRDefault="00E553AC">
      <w:pPr>
        <w:rPr>
          <w:b/>
          <w:bCs/>
        </w:rPr>
      </w:pPr>
      <w:proofErr w:type="spellStart"/>
      <w:r w:rsidRPr="00D922C7">
        <w:rPr>
          <w:b/>
          <w:bCs/>
        </w:rPr>
        <w:t>Lq</w:t>
      </w:r>
      <w:proofErr w:type="spellEnd"/>
      <w:r w:rsidRPr="00D922C7">
        <w:rPr>
          <w:b/>
          <w:bCs/>
        </w:rPr>
        <w:t xml:space="preserve"> = (0*6 + 1*4+2*3+1*6+0*4) / 23 = 0.696</w:t>
      </w:r>
    </w:p>
    <w:p w14:paraId="30473B12" w14:textId="4DDAEE15" w:rsidR="00FD26FA" w:rsidRDefault="00FD26FA">
      <w:r>
        <w:t>Ahora vamos con las que están en el sistema</w:t>
      </w:r>
    </w:p>
    <w:p w14:paraId="62EC70AC" w14:textId="0F8EE459" w:rsidR="00FD26FA" w:rsidRDefault="00FD26FA">
      <w:r>
        <w:t xml:space="preserve">0 – 4 min </w:t>
      </w:r>
      <w:r>
        <w:sym w:font="Wingdings" w:char="F0E0"/>
      </w:r>
      <w:r>
        <w:t xml:space="preserve"> 1 persona</w:t>
      </w:r>
    </w:p>
    <w:p w14:paraId="77DAEB71" w14:textId="1FA3FBD1" w:rsidR="00FD26FA" w:rsidRDefault="00FD26FA">
      <w:r>
        <w:t xml:space="preserve">4 – 5 min </w:t>
      </w:r>
      <w:r>
        <w:sym w:font="Wingdings" w:char="F0E0"/>
      </w:r>
      <w:r>
        <w:t xml:space="preserve"> 0 personas</w:t>
      </w:r>
    </w:p>
    <w:p w14:paraId="71003BE4" w14:textId="3F03E858" w:rsidR="00FD26FA" w:rsidRDefault="00FD26FA">
      <w:r>
        <w:t xml:space="preserve">5 – 6 min </w:t>
      </w:r>
      <w:r>
        <w:sym w:font="Wingdings" w:char="F0E0"/>
      </w:r>
      <w:r>
        <w:t xml:space="preserve"> 1 p</w:t>
      </w:r>
    </w:p>
    <w:p w14:paraId="13F5412D" w14:textId="375893FC" w:rsidR="00FD26FA" w:rsidRDefault="00FD26FA">
      <w:r>
        <w:t xml:space="preserve">6 – 10 min </w:t>
      </w:r>
      <w:r>
        <w:sym w:font="Wingdings" w:char="F0E0"/>
      </w:r>
      <w:r>
        <w:t xml:space="preserve"> 2 p</w:t>
      </w:r>
    </w:p>
    <w:p w14:paraId="5C32050F" w14:textId="1CC512D1" w:rsidR="00FD26FA" w:rsidRDefault="00FD26FA">
      <w:r>
        <w:t>…</w:t>
      </w:r>
    </w:p>
    <w:p w14:paraId="7535E6CB" w14:textId="1EEDEDE1" w:rsidR="00FD26FA" w:rsidRDefault="00FD26FA">
      <w:r>
        <w:t xml:space="preserve">1 – 0 – 1 – 2 – 3 – 2 – 1 </w:t>
      </w:r>
    </w:p>
    <w:p w14:paraId="28CB8BC9" w14:textId="65518B4F" w:rsidR="00FD26FA" w:rsidRPr="00D922C7" w:rsidRDefault="00FD26FA">
      <w:pPr>
        <w:rPr>
          <w:b/>
          <w:bCs/>
        </w:rPr>
      </w:pPr>
      <w:proofErr w:type="spellStart"/>
      <w:r w:rsidRPr="00D922C7">
        <w:rPr>
          <w:b/>
          <w:bCs/>
        </w:rPr>
        <w:t>Ls</w:t>
      </w:r>
      <w:proofErr w:type="spellEnd"/>
      <w:r w:rsidRPr="00D922C7">
        <w:rPr>
          <w:b/>
          <w:bCs/>
        </w:rPr>
        <w:t xml:space="preserve"> = (1*4+</w:t>
      </w:r>
      <w:proofErr w:type="gramStart"/>
      <w:r w:rsidRPr="00D922C7">
        <w:rPr>
          <w:b/>
          <w:bCs/>
        </w:rPr>
        <w:t>…)/</w:t>
      </w:r>
      <w:proofErr w:type="gramEnd"/>
      <w:r w:rsidRPr="00D922C7">
        <w:rPr>
          <w:b/>
          <w:bCs/>
        </w:rPr>
        <w:t xml:space="preserve">23 = </w:t>
      </w:r>
    </w:p>
    <w:p w14:paraId="045A3C94" w14:textId="1282AEDD" w:rsidR="00D922C7" w:rsidRDefault="00D922C7">
      <w:proofErr w:type="spellStart"/>
      <w:r>
        <w:t>Lq</w:t>
      </w:r>
      <w:proofErr w:type="spellEnd"/>
      <w:r>
        <w:t xml:space="preserve"> y </w:t>
      </w:r>
      <w:proofErr w:type="spellStart"/>
      <w:r>
        <w:t>Ls</w:t>
      </w:r>
      <w:proofErr w:type="spellEnd"/>
      <w:r>
        <w:t xml:space="preserve"> es más difícil de hacer en Excel asique hará </w:t>
      </w:r>
      <w:proofErr w:type="spellStart"/>
      <w:r>
        <w:t>Wq</w:t>
      </w:r>
      <w:proofErr w:type="spellEnd"/>
      <w:r>
        <w:t>/lambda. En términos medios.</w:t>
      </w:r>
    </w:p>
    <w:p w14:paraId="3A7B079D" w14:textId="5869C1D3" w:rsidR="00D922C7" w:rsidRDefault="00D922C7">
      <w:r>
        <w:t>Ahora ya en Excel</w:t>
      </w:r>
    </w:p>
    <w:p w14:paraId="6C3D90FE" w14:textId="02A1ABA7" w:rsidR="00D922C7" w:rsidRDefault="00D922C7">
      <w:r>
        <w:rPr>
          <w:noProof/>
        </w:rPr>
        <w:drawing>
          <wp:inline distT="0" distB="0" distL="0" distR="0" wp14:anchorId="5F8B8039" wp14:editId="7712BFAE">
            <wp:extent cx="3305810" cy="2964729"/>
            <wp:effectExtent l="0" t="0" r="8890" b="762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40938" t="28393" r="27763" b="21710"/>
                    <a:stretch/>
                  </pic:blipFill>
                  <pic:spPr bwMode="auto">
                    <a:xfrm>
                      <a:off x="0" y="0"/>
                      <a:ext cx="3309491" cy="2968030"/>
                    </a:xfrm>
                    <a:prstGeom prst="rect">
                      <a:avLst/>
                    </a:prstGeom>
                    <a:ln>
                      <a:noFill/>
                    </a:ln>
                    <a:extLst>
                      <a:ext uri="{53640926-AAD7-44D8-BBD7-CCE9431645EC}">
                        <a14:shadowObscured xmlns:a14="http://schemas.microsoft.com/office/drawing/2010/main"/>
                      </a:ext>
                    </a:extLst>
                  </pic:spPr>
                </pic:pic>
              </a:graphicData>
            </a:graphic>
          </wp:inline>
        </w:drawing>
      </w:r>
    </w:p>
    <w:p w14:paraId="0F42E5A9" w14:textId="13E0E6ED" w:rsidR="00D922C7" w:rsidRDefault="00D922C7">
      <w:r>
        <w:t>Vamos a rellenar esta tabla</w:t>
      </w:r>
    </w:p>
    <w:p w14:paraId="5D541F4E" w14:textId="38ED6335" w:rsidR="00D922C7" w:rsidRDefault="00D922C7">
      <w:r>
        <w:t>Ha sacado 19 valores de u para tener valores de tiempo entre llegadas y de servicio.</w:t>
      </w:r>
    </w:p>
    <w:p w14:paraId="0603C3BF" w14:textId="03EAA2AC" w:rsidR="00D922C7" w:rsidRDefault="00D922C7">
      <w:r>
        <w:lastRenderedPageBreak/>
        <w:t xml:space="preserve">El primero llega en el 0 y entra. </w:t>
      </w:r>
    </w:p>
    <w:p w14:paraId="08E05195" w14:textId="3607E019" w:rsidR="00D922C7" w:rsidRDefault="00D922C7">
      <w:r w:rsidRPr="00F328E5">
        <w:rPr>
          <w:b/>
          <w:bCs/>
        </w:rPr>
        <w:t>Tiempo ocio</w:t>
      </w:r>
      <w:r>
        <w:t xml:space="preserve"> = para calcular el % de ocupación del operario, del servidor c. En el ejemplo que teníamos antes era por ejemplo del min 4 al 5.</w:t>
      </w:r>
    </w:p>
    <w:p w14:paraId="672CFC4A" w14:textId="139E0986" w:rsidR="00D922C7" w:rsidRDefault="00D922C7">
      <w:r>
        <w:t xml:space="preserve">Celda </w:t>
      </w:r>
      <w:r w:rsidRPr="00F328E5">
        <w:rPr>
          <w:b/>
          <w:bCs/>
        </w:rPr>
        <w:t>tiempo entrada</w:t>
      </w:r>
      <w:r>
        <w:t xml:space="preserve"> = tiempo entrada anterior + mi tiempo entre llegadas.</w:t>
      </w:r>
    </w:p>
    <w:p w14:paraId="7B5DCC0B" w14:textId="20E5804A" w:rsidR="00D922C7" w:rsidRDefault="00D922C7">
      <w:r w:rsidRPr="00F328E5">
        <w:rPr>
          <w:b/>
          <w:bCs/>
        </w:rPr>
        <w:t>Tiempo sistema</w:t>
      </w:r>
      <w:r w:rsidR="00921B5C">
        <w:t xml:space="preserve"> (desde que entro hasta que salgo)</w:t>
      </w:r>
      <w:r>
        <w:t xml:space="preserve"> = </w:t>
      </w:r>
      <w:r w:rsidR="00921B5C">
        <w:t xml:space="preserve">tiempo servicio + tiempo espera cola = </w:t>
      </w:r>
      <w:r>
        <w:t xml:space="preserve">fin servicio </w:t>
      </w:r>
      <w:r w:rsidR="00921B5C">
        <w:t>–</w:t>
      </w:r>
      <w:r>
        <w:t xml:space="preserve"> </w:t>
      </w:r>
      <w:r w:rsidR="00921B5C">
        <w:t xml:space="preserve">tiempo de entrada </w:t>
      </w:r>
    </w:p>
    <w:p w14:paraId="1F776543" w14:textId="219D35DA" w:rsidR="00F328E5" w:rsidRDefault="00F328E5">
      <w:r w:rsidRPr="00F328E5">
        <w:rPr>
          <w:b/>
          <w:bCs/>
        </w:rPr>
        <w:t>Tiempo espera en cola</w:t>
      </w:r>
      <w:r>
        <w:t xml:space="preserve"> = inicio servicio – tiempo de entrada</w:t>
      </w:r>
    </w:p>
    <w:p w14:paraId="2727B52D" w14:textId="418D7BD1" w:rsidR="00F328E5" w:rsidRDefault="00F328E5">
      <w:r w:rsidRPr="00F328E5">
        <w:rPr>
          <w:b/>
          <w:bCs/>
        </w:rPr>
        <w:t>Inicio servicio</w:t>
      </w:r>
      <w:r>
        <w:t xml:space="preserve"> </w:t>
      </w:r>
      <w:r>
        <w:sym w:font="Wingdings" w:char="F0E0"/>
      </w:r>
      <w:r>
        <w:t xml:space="preserve"> condicional </w:t>
      </w:r>
      <w:r>
        <w:sym w:font="Wingdings" w:char="F0E0"/>
      </w:r>
      <w:r>
        <w:t xml:space="preserve"> si el fin de servicio del anterior es menor a mi tiempo de entrada, el resultado es mi tiempo de entrada. Si el fin de servicio del anterior es mayor a mi tiempo de entrada, el resultado es ese fin de servicio. </w:t>
      </w:r>
    </w:p>
    <w:p w14:paraId="6BD3CFD3" w14:textId="08BE5E78" w:rsidR="00F328E5" w:rsidRDefault="00F328E5">
      <w:r>
        <w:t>Otra opción es poner que coja el máximo entre el fin de servicio del anterior y mi tiempo de entrada.</w:t>
      </w:r>
    </w:p>
    <w:p w14:paraId="0A3AC856" w14:textId="76F6351B" w:rsidR="00F328E5" w:rsidRDefault="00F328E5">
      <w:r w:rsidRPr="00F328E5">
        <w:rPr>
          <w:b/>
          <w:bCs/>
        </w:rPr>
        <w:t>Fin de servicio</w:t>
      </w:r>
      <w:r>
        <w:t xml:space="preserve"> = inicio servicio + tiempo servicio</w:t>
      </w:r>
    </w:p>
    <w:p w14:paraId="5E603FAC" w14:textId="0C1D18DD" w:rsidR="00F328E5" w:rsidRDefault="00F328E5">
      <w:r w:rsidRPr="006D3E84">
        <w:rPr>
          <w:b/>
          <w:bCs/>
        </w:rPr>
        <w:t>Tiempo ocio</w:t>
      </w:r>
      <w:r>
        <w:t xml:space="preserve"> = inicio servicio </w:t>
      </w:r>
      <w:proofErr w:type="spellStart"/>
      <w:r>
        <w:t>mio</w:t>
      </w:r>
      <w:proofErr w:type="spellEnd"/>
      <w:r>
        <w:t xml:space="preserve"> – fin servicio anterior </w:t>
      </w:r>
      <w:r>
        <w:sym w:font="Wingdings" w:char="F0E0"/>
      </w:r>
      <w:r>
        <w:t xml:space="preserve"> se podría poner una condicional también, pero como ya la hemos puesto en inicio de servicio ya no hace falta.</w:t>
      </w:r>
    </w:p>
    <w:p w14:paraId="534F930D" w14:textId="39E3E917" w:rsidR="006D3E84" w:rsidRDefault="006D3E84">
      <w:proofErr w:type="spellStart"/>
      <w:r>
        <w:t>Wq</w:t>
      </w:r>
      <w:proofErr w:type="spellEnd"/>
      <w:r>
        <w:t xml:space="preserve"> = suma tiempo espera cola</w:t>
      </w:r>
      <w:r w:rsidR="00C45F45">
        <w:t xml:space="preserve"> (columna F)</w:t>
      </w:r>
      <w:r>
        <w:t xml:space="preserve"> / </w:t>
      </w:r>
      <w:r w:rsidR="00C45F45">
        <w:t>20 = 63/20 = 3.15</w:t>
      </w:r>
    </w:p>
    <w:p w14:paraId="33A217CF" w14:textId="7771EB32" w:rsidR="00C45F45" w:rsidRDefault="00C45F45">
      <w:proofErr w:type="spellStart"/>
      <w:r>
        <w:t>Ws</w:t>
      </w:r>
      <w:proofErr w:type="spellEnd"/>
      <w:r>
        <w:t xml:space="preserve"> = suma tiempo sistema (columna H) / 20 = 6.8</w:t>
      </w:r>
    </w:p>
    <w:p w14:paraId="6858E72E" w14:textId="754A3C64" w:rsidR="00C45F45" w:rsidRDefault="00C45F45">
      <w:r>
        <w:t xml:space="preserve">T servicio = </w:t>
      </w:r>
      <w:proofErr w:type="spellStart"/>
      <w:r>
        <w:t>Ws</w:t>
      </w:r>
      <w:proofErr w:type="spellEnd"/>
      <w:r>
        <w:t xml:space="preserve"> – </w:t>
      </w:r>
      <w:proofErr w:type="spellStart"/>
      <w:r>
        <w:t>Wq</w:t>
      </w:r>
      <w:proofErr w:type="spellEnd"/>
      <w:r>
        <w:t xml:space="preserve"> 6.8-3.15=3.65</w:t>
      </w:r>
    </w:p>
    <w:p w14:paraId="3BFBACCF" w14:textId="4CDC0A08" w:rsidR="00C45F45" w:rsidRDefault="00C45F45">
      <w:r>
        <w:t>Mu = 1/3.65 = 0.27</w:t>
      </w:r>
    </w:p>
    <w:p w14:paraId="3079B87D" w14:textId="216F8870" w:rsidR="00C45F45" w:rsidRDefault="00C45F45">
      <w:r>
        <w:t>Lambda = 1</w:t>
      </w:r>
      <w:proofErr w:type="gramStart"/>
      <w:r>
        <w:t>/(</w:t>
      </w:r>
      <w:proofErr w:type="gramEnd"/>
      <w:r>
        <w:t xml:space="preserve">4.16) </w:t>
      </w:r>
      <w:r>
        <w:sym w:font="Wingdings" w:char="F0E0"/>
      </w:r>
      <w:r>
        <w:t xml:space="preserve"> ese 4.19 está hecho entre 19 porque el primero no tiene tiempo entre llegadas</w:t>
      </w:r>
    </w:p>
    <w:p w14:paraId="4ED1EB6E" w14:textId="4B510400" w:rsidR="00C45F45" w:rsidRDefault="00C45F45">
      <w:r>
        <w:t>Ahora rellenamos el panel de control</w:t>
      </w:r>
    </w:p>
    <w:p w14:paraId="7E135A59" w14:textId="7A4CA8E6" w:rsidR="00C45F45" w:rsidRDefault="00C45F45">
      <w:r>
        <w:rPr>
          <w:noProof/>
        </w:rPr>
        <w:drawing>
          <wp:inline distT="0" distB="0" distL="0" distR="0" wp14:anchorId="69F878DD" wp14:editId="72B8A2A5">
            <wp:extent cx="5172225" cy="2948940"/>
            <wp:effectExtent l="0" t="0" r="9525" b="381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1345" t="28846" r="11383" b="23244"/>
                    <a:stretch/>
                  </pic:blipFill>
                  <pic:spPr bwMode="auto">
                    <a:xfrm>
                      <a:off x="0" y="0"/>
                      <a:ext cx="5176342" cy="2951287"/>
                    </a:xfrm>
                    <a:prstGeom prst="rect">
                      <a:avLst/>
                    </a:prstGeom>
                    <a:ln>
                      <a:noFill/>
                    </a:ln>
                    <a:extLst>
                      <a:ext uri="{53640926-AAD7-44D8-BBD7-CCE9431645EC}">
                        <a14:shadowObscured xmlns:a14="http://schemas.microsoft.com/office/drawing/2010/main"/>
                      </a:ext>
                    </a:extLst>
                  </pic:spPr>
                </pic:pic>
              </a:graphicData>
            </a:graphic>
          </wp:inline>
        </w:drawing>
      </w:r>
    </w:p>
    <w:p w14:paraId="7CE485A5" w14:textId="6C1DBCD7" w:rsidR="00C45F45" w:rsidRDefault="00C45F45">
      <w:r>
        <w:t>¿Cuándo se acaba? Máximo de los fines de servicios</w:t>
      </w:r>
    </w:p>
    <w:p w14:paraId="4BE27FE3" w14:textId="258300D4" w:rsidR="00C45F45" w:rsidRDefault="00C45F45">
      <w:r>
        <w:t>Tiempo medio permanencia = tiempo medio sistema</w:t>
      </w:r>
    </w:p>
    <w:p w14:paraId="2DC39830" w14:textId="71D74013" w:rsidR="00C45F45" w:rsidRDefault="00C45F45">
      <w:r w:rsidRPr="00441BDE">
        <w:rPr>
          <w:b/>
          <w:bCs/>
        </w:rPr>
        <w:lastRenderedPageBreak/>
        <w:t>% ocupación persona</w:t>
      </w:r>
      <w:r>
        <w:t xml:space="preserve"> </w:t>
      </w:r>
      <w:r>
        <w:sym w:font="Wingdings" w:char="F0E0"/>
      </w:r>
      <w:r>
        <w:t xml:space="preserve"> la suma de la </w:t>
      </w:r>
      <w:r w:rsidR="00773594">
        <w:t>última</w:t>
      </w:r>
      <w:r>
        <w:t xml:space="preserve"> columna = t desocupado</w:t>
      </w:r>
    </w:p>
    <w:p w14:paraId="3F4DB9DA" w14:textId="6CC312B5" w:rsidR="00C45F45" w:rsidRDefault="00C45F45">
      <w:r>
        <w:t xml:space="preserve">Ha estado 73 min ocupado, 10 min desocupado </w:t>
      </w:r>
      <w:r>
        <w:sym w:font="Wingdings" w:char="F0E0"/>
      </w:r>
      <w:r>
        <w:t xml:space="preserve"> 83 min totales </w:t>
      </w:r>
      <w:r>
        <w:sym w:font="Wingdings" w:char="F0E0"/>
      </w:r>
      <w:r>
        <w:t xml:space="preserve"> 73/83 * 100 = 88%</w:t>
      </w:r>
    </w:p>
    <w:p w14:paraId="12B1A89C" w14:textId="71FFC2B0" w:rsidR="00C45F45" w:rsidRDefault="00441BDE">
      <w:r>
        <w:t>(83-10) /83 * 100 = 88%</w:t>
      </w:r>
    </w:p>
    <w:p w14:paraId="417B277C" w14:textId="0B33C1D8" w:rsidR="00441BDE" w:rsidRDefault="00441BDE">
      <w:r>
        <w:t xml:space="preserve">Probabilidad cliente espere en cola </w:t>
      </w:r>
      <w:r>
        <w:sym w:font="Wingdings" w:char="F0E0"/>
      </w:r>
      <w:r>
        <w:t xml:space="preserve"> </w:t>
      </w:r>
      <w:r w:rsidR="00DE2B78">
        <w:t xml:space="preserve">contar de la columna de espera en cola cuantas personas han esperado </w:t>
      </w:r>
      <w:r w:rsidR="00DE2B78">
        <w:sym w:font="Wingdings" w:char="F0E0"/>
      </w:r>
      <w:r w:rsidR="00DE2B78">
        <w:t xml:space="preserve"> dividir entre 20 </w:t>
      </w:r>
    </w:p>
    <w:p w14:paraId="5BA01F5C" w14:textId="33691C96" w:rsidR="00DE2B78" w:rsidRDefault="00DE2B78">
      <w:r>
        <w:t>No se puede hacer 63/83 porque incluso el tiempo de espera podría ser mayor que el total</w:t>
      </w:r>
    </w:p>
    <w:p w14:paraId="57213E04" w14:textId="30A86D25" w:rsidR="00DE2B78" w:rsidRDefault="00DE2B78">
      <w:r>
        <w:t>También podría hacer 1 – los que no han esperado/20</w:t>
      </w:r>
    </w:p>
    <w:p w14:paraId="38A757E4" w14:textId="40717731" w:rsidR="003D0B89" w:rsidRDefault="003D0B89">
      <w:r>
        <w:t>Tiempo medio espera (todos) = 63/20</w:t>
      </w:r>
      <w:r w:rsidR="00463073">
        <w:t xml:space="preserve"> = </w:t>
      </w:r>
      <w:proofErr w:type="spellStart"/>
      <w:r w:rsidR="00463073">
        <w:t>Wq</w:t>
      </w:r>
      <w:proofErr w:type="spellEnd"/>
    </w:p>
    <w:p w14:paraId="43D3C5B7" w14:textId="19D35D11" w:rsidR="00DE2B78" w:rsidRDefault="00DE2B78">
      <w:r>
        <w:t xml:space="preserve">Tiempo medio espera </w:t>
      </w:r>
      <w:r w:rsidR="003D0B89">
        <w:t xml:space="preserve">(solo los que esperan) = </w:t>
      </w:r>
      <w:r>
        <w:t xml:space="preserve">63 / 15 </w:t>
      </w:r>
    </w:p>
    <w:p w14:paraId="5CA62533" w14:textId="3B112F42" w:rsidR="003D0B89" w:rsidRDefault="003D0B89">
      <w:r>
        <w:rPr>
          <w:noProof/>
        </w:rPr>
        <w:drawing>
          <wp:inline distT="0" distB="0" distL="0" distR="0" wp14:anchorId="1D4ED4DD" wp14:editId="43C6F8F0">
            <wp:extent cx="4945380" cy="2928960"/>
            <wp:effectExtent l="0" t="0" r="7620" b="508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40781" t="28846" r="11807" b="21237"/>
                    <a:stretch/>
                  </pic:blipFill>
                  <pic:spPr bwMode="auto">
                    <a:xfrm>
                      <a:off x="0" y="0"/>
                      <a:ext cx="4950336" cy="2931895"/>
                    </a:xfrm>
                    <a:prstGeom prst="rect">
                      <a:avLst/>
                    </a:prstGeom>
                    <a:ln>
                      <a:noFill/>
                    </a:ln>
                    <a:extLst>
                      <a:ext uri="{53640926-AAD7-44D8-BBD7-CCE9431645EC}">
                        <a14:shadowObscured xmlns:a14="http://schemas.microsoft.com/office/drawing/2010/main"/>
                      </a:ext>
                    </a:extLst>
                  </pic:spPr>
                </pic:pic>
              </a:graphicData>
            </a:graphic>
          </wp:inline>
        </w:drawing>
      </w:r>
    </w:p>
    <w:p w14:paraId="0D12C46E" w14:textId="3B29CF53" w:rsidR="00DE2B78" w:rsidRDefault="00463073">
      <w:r>
        <w:t>Ahora ha hecho lo mismo, pero para 250 datos</w:t>
      </w:r>
    </w:p>
    <w:p w14:paraId="1CF8B7BD" w14:textId="2357FC6C" w:rsidR="00463073" w:rsidRDefault="00463073">
      <w:r>
        <w:t>Columnas B y D dependen del problema que tengas, de los datos que te den. Lo demás son todo fórmulas.</w:t>
      </w:r>
    </w:p>
    <w:p w14:paraId="175D36AA" w14:textId="75C4B777" w:rsidR="00463073" w:rsidRDefault="00463073">
      <w:r>
        <w:t xml:space="preserve">La columna B se puede poner aleatorio entre 1 y 8 </w:t>
      </w:r>
      <w:r>
        <w:sym w:font="Wingdings" w:char="F0E0"/>
      </w:r>
      <w:r>
        <w:t xml:space="preserve"> para copiar la U (1,8)</w:t>
      </w:r>
    </w:p>
    <w:p w14:paraId="16BF3FF4" w14:textId="7C70306F" w:rsidR="00F04A9C" w:rsidRDefault="00F04A9C">
      <w:r>
        <w:t>En la de tiempo de servicio ha puesto una condicional según los valores de u que ha creado en la columna K con aleatorio ()</w:t>
      </w:r>
    </w:p>
    <w:p w14:paraId="69533562" w14:textId="76FF026A" w:rsidR="00F04A9C" w:rsidRDefault="00F04A9C">
      <w:r>
        <w:rPr>
          <w:noProof/>
        </w:rPr>
        <w:drawing>
          <wp:inline distT="0" distB="0" distL="0" distR="0" wp14:anchorId="7B8DC752" wp14:editId="6E457D89">
            <wp:extent cx="3093720" cy="1630680"/>
            <wp:effectExtent l="0" t="0" r="0" b="762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41768" t="24833" r="940" b="21488"/>
                    <a:stretch/>
                  </pic:blipFill>
                  <pic:spPr bwMode="auto">
                    <a:xfrm>
                      <a:off x="0" y="0"/>
                      <a:ext cx="3093720" cy="1630680"/>
                    </a:xfrm>
                    <a:prstGeom prst="rect">
                      <a:avLst/>
                    </a:prstGeom>
                    <a:ln>
                      <a:noFill/>
                    </a:ln>
                    <a:extLst>
                      <a:ext uri="{53640926-AAD7-44D8-BBD7-CCE9431645EC}">
                        <a14:shadowObscured xmlns:a14="http://schemas.microsoft.com/office/drawing/2010/main"/>
                      </a:ext>
                    </a:extLst>
                  </pic:spPr>
                </pic:pic>
              </a:graphicData>
            </a:graphic>
          </wp:inline>
        </w:drawing>
      </w:r>
    </w:p>
    <w:p w14:paraId="300C9285" w14:textId="678A82BD" w:rsidR="00F04A9C" w:rsidRDefault="00F04A9C">
      <w:r>
        <w:t>Lo que representa esa condicional es ese método de Montecarlo. Según los valores de u sacamos las x.</w:t>
      </w:r>
    </w:p>
    <w:p w14:paraId="47C66992" w14:textId="1F1DDB72" w:rsidR="00534DC9" w:rsidRDefault="00534DC9">
      <w:r>
        <w:rPr>
          <w:noProof/>
        </w:rPr>
        <w:lastRenderedPageBreak/>
        <w:drawing>
          <wp:inline distT="0" distB="0" distL="0" distR="0" wp14:anchorId="0C8E20AC" wp14:editId="16E64E1D">
            <wp:extent cx="902677" cy="1308375"/>
            <wp:effectExtent l="0" t="0" r="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70414" t="30351" r="17027" b="37291"/>
                    <a:stretch/>
                  </pic:blipFill>
                  <pic:spPr bwMode="auto">
                    <a:xfrm>
                      <a:off x="0" y="0"/>
                      <a:ext cx="910510" cy="1319728"/>
                    </a:xfrm>
                    <a:prstGeom prst="rect">
                      <a:avLst/>
                    </a:prstGeom>
                    <a:ln>
                      <a:noFill/>
                    </a:ln>
                    <a:extLst>
                      <a:ext uri="{53640926-AAD7-44D8-BBD7-CCE9431645EC}">
                        <a14:shadowObscured xmlns:a14="http://schemas.microsoft.com/office/drawing/2010/main"/>
                      </a:ext>
                    </a:extLst>
                  </pic:spPr>
                </pic:pic>
              </a:graphicData>
            </a:graphic>
          </wp:inline>
        </w:drawing>
      </w:r>
    </w:p>
    <w:p w14:paraId="5778703E" w14:textId="00DF6249" w:rsidR="00534DC9" w:rsidRDefault="00534DC9">
      <w:r>
        <w:t>Pone al lado una comparativa con lo teórico que teníamos al principio cuando teníamos las dos distribuciones.</w:t>
      </w:r>
    </w:p>
    <w:p w14:paraId="48A17D30" w14:textId="3EB8286A" w:rsidR="00463073" w:rsidRDefault="00534DC9">
      <w:r>
        <w:t>Este modelo sería (G/G/</w:t>
      </w:r>
      <w:r w:rsidR="00585504">
        <w:t>1) :(</w:t>
      </w:r>
      <w:r>
        <w:t>GD/</w:t>
      </w:r>
      <w:proofErr w:type="spellStart"/>
      <w:r>
        <w:t>inf</w:t>
      </w:r>
      <w:proofErr w:type="spellEnd"/>
      <w:r>
        <w:t>/</w:t>
      </w:r>
      <w:proofErr w:type="spellStart"/>
      <w:r>
        <w:t>inf</w:t>
      </w:r>
      <w:proofErr w:type="spellEnd"/>
      <w:r>
        <w:t>)</w:t>
      </w:r>
    </w:p>
    <w:p w14:paraId="1916622F" w14:textId="6E696D94" w:rsidR="00534DC9" w:rsidRDefault="001558D3">
      <w:r>
        <w:t xml:space="preserve">En la siguiente clase haremos </w:t>
      </w:r>
      <w:proofErr w:type="spellStart"/>
      <w:r>
        <w:t>GGc</w:t>
      </w:r>
      <w:proofErr w:type="spellEnd"/>
      <w:r>
        <w:t xml:space="preserve"> – GD/N/</w:t>
      </w:r>
      <w:proofErr w:type="spellStart"/>
      <w:r>
        <w:t>inf</w:t>
      </w:r>
      <w:proofErr w:type="spellEnd"/>
    </w:p>
    <w:p w14:paraId="402139A1" w14:textId="7E49AFF0" w:rsidR="001558D3" w:rsidRDefault="001558D3">
      <w:r>
        <w:t>PRÁCTICA 5</w:t>
      </w:r>
    </w:p>
    <w:p w14:paraId="1D82E8FE" w14:textId="3A92B242" w:rsidR="001558D3" w:rsidRDefault="00CD2345">
      <w:r>
        <w:t>En el MM1 ya ha metido exponencial aleatorio</w:t>
      </w:r>
    </w:p>
    <w:p w14:paraId="6E813AB2" w14:textId="61DA1CCA" w:rsidR="00CD2345" w:rsidRDefault="00CD2345"/>
    <w:p w14:paraId="078F69DF" w14:textId="6B604904" w:rsidR="00C94DB3" w:rsidRDefault="00C94DB3" w:rsidP="00C94DB3">
      <w:pPr>
        <w:pBdr>
          <w:top w:val="single" w:sz="4" w:space="1" w:color="auto"/>
          <w:left w:val="single" w:sz="4" w:space="4" w:color="auto"/>
          <w:bottom w:val="single" w:sz="4" w:space="1" w:color="auto"/>
          <w:right w:val="single" w:sz="4" w:space="4" w:color="auto"/>
        </w:pBdr>
      </w:pPr>
      <w:r>
        <w:t>24 NOVIEMBRE</w:t>
      </w:r>
    </w:p>
    <w:p w14:paraId="67DE07CD" w14:textId="52F1A938" w:rsidR="00C94DB3" w:rsidRDefault="00A65859">
      <w:r>
        <w:t>Hasta control 1 – modelos analíticos en Excel</w:t>
      </w:r>
    </w:p>
    <w:p w14:paraId="2630E7A8" w14:textId="6021AF1E" w:rsidR="00A65859" w:rsidRDefault="00434DAA">
      <w:r>
        <w:t xml:space="preserve">Hasta control 2 - </w:t>
      </w:r>
      <w:r w:rsidR="00A65859">
        <w:t>parte estadística – ji cuadrado también</w:t>
      </w:r>
    </w:p>
    <w:p w14:paraId="3E50F669" w14:textId="63ABE288" w:rsidR="00A65859" w:rsidRDefault="00434DAA">
      <w:r>
        <w:t>Esta semana</w:t>
      </w:r>
      <w:r w:rsidR="00A65859">
        <w:t>:</w:t>
      </w:r>
    </w:p>
    <w:p w14:paraId="7DCEF518" w14:textId="2C743ECB" w:rsidR="00A65859" w:rsidRDefault="00A65859" w:rsidP="00A65859">
      <w:pPr>
        <w:jc w:val="center"/>
      </w:pPr>
      <w:r>
        <w:rPr>
          <w:noProof/>
        </w:rPr>
        <w:drawing>
          <wp:inline distT="0" distB="0" distL="0" distR="0" wp14:anchorId="1976CDAC" wp14:editId="05319E15">
            <wp:extent cx="4121496" cy="563880"/>
            <wp:effectExtent l="0" t="0" r="0" b="76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51590" t="60179" r="5192" b="29309"/>
                    <a:stretch/>
                  </pic:blipFill>
                  <pic:spPr bwMode="auto">
                    <a:xfrm>
                      <a:off x="0" y="0"/>
                      <a:ext cx="4135311" cy="565770"/>
                    </a:xfrm>
                    <a:prstGeom prst="rect">
                      <a:avLst/>
                    </a:prstGeom>
                    <a:ln>
                      <a:noFill/>
                    </a:ln>
                    <a:extLst>
                      <a:ext uri="{53640926-AAD7-44D8-BBD7-CCE9431645EC}">
                        <a14:shadowObscured xmlns:a14="http://schemas.microsoft.com/office/drawing/2010/main"/>
                      </a:ext>
                    </a:extLst>
                  </pic:spPr>
                </pic:pic>
              </a:graphicData>
            </a:graphic>
          </wp:inline>
        </w:drawing>
      </w:r>
    </w:p>
    <w:p w14:paraId="616C0E7A" w14:textId="01409A82" w:rsidR="00A65859" w:rsidRDefault="00A65859">
      <w:r>
        <w:t>Uniremos esta práctica 1 con la práctica 5</w:t>
      </w:r>
      <w:r w:rsidR="009A08FA">
        <w:t xml:space="preserve"> </w:t>
      </w:r>
      <w:r w:rsidR="009A08FA">
        <w:sym w:font="Wingdings" w:char="F0E0"/>
      </w:r>
      <w:r w:rsidR="009A08FA">
        <w:t xml:space="preserve"> </w:t>
      </w:r>
      <w:r>
        <w:t>Caso lavadero, taxis y hospitales (del examen)</w:t>
      </w:r>
      <w:r w:rsidR="00A40952">
        <w:t xml:space="preserve"> </w:t>
      </w:r>
      <w:r w:rsidR="00A40952">
        <w:sym w:font="Wingdings" w:char="F0E0"/>
      </w:r>
      <w:r w:rsidR="00A40952">
        <w:t xml:space="preserve"> para ver que los resultados son similares</w:t>
      </w:r>
    </w:p>
    <w:p w14:paraId="7DE34207" w14:textId="1314EE31" w:rsidR="00A65859" w:rsidRDefault="00A65859">
      <w:r>
        <w:t xml:space="preserve">Jueves 26 noviembre </w:t>
      </w:r>
      <w:r>
        <w:sym w:font="Wingdings" w:char="F0E0"/>
      </w:r>
      <w:r>
        <w:t xml:space="preserve"> caso </w:t>
      </w:r>
      <w:proofErr w:type="spellStart"/>
      <w:r>
        <w:t>check</w:t>
      </w:r>
      <w:proofErr w:type="spellEnd"/>
      <w:r>
        <w:t xml:space="preserve"> in aeropuerto </w:t>
      </w:r>
      <w:r>
        <w:sym w:font="Wingdings" w:char="F0E0"/>
      </w:r>
      <w:r>
        <w:t xml:space="preserve"> ya está el caso del aeropuerto subido</w:t>
      </w:r>
    </w:p>
    <w:p w14:paraId="250291FD" w14:textId="648C5A53" w:rsidR="00A65859" w:rsidRDefault="00A65859">
      <w:r>
        <w:t>Fase II es como se hace ahora en los aeropuertos</w:t>
      </w:r>
    </w:p>
    <w:p w14:paraId="3364E0DF" w14:textId="76A6B6A1" w:rsidR="00A65859" w:rsidRDefault="00A65859">
      <w:r>
        <w:t>Hoy vamos a ver c=3 y capacidad finita</w:t>
      </w:r>
    </w:p>
    <w:p w14:paraId="74B94655" w14:textId="2F5975BD" w:rsidR="00A65859" w:rsidRDefault="00A65859">
      <w:r>
        <w:t xml:space="preserve">Mañana y jueves </w:t>
      </w:r>
      <w:r>
        <w:sym w:font="Wingdings" w:char="F0E0"/>
      </w:r>
      <w:r>
        <w:t xml:space="preserve"> acabar práctica 5</w:t>
      </w:r>
      <w:r w:rsidR="009A08FA">
        <w:t xml:space="preserve"> y caso aeropuerto</w:t>
      </w:r>
      <w:r w:rsidR="00A40952">
        <w:t xml:space="preserve"> (con Excel o con el simulador a partir del 15/12)</w:t>
      </w:r>
    </w:p>
    <w:p w14:paraId="16069021" w14:textId="493001D9" w:rsidR="00A40952" w:rsidRDefault="00E83A34" w:rsidP="00A40952">
      <w:pPr>
        <w:jc w:val="center"/>
      </w:pPr>
      <w:r>
        <w:rPr>
          <w:noProof/>
        </w:rPr>
        <w:drawing>
          <wp:inline distT="0" distB="0" distL="0" distR="0" wp14:anchorId="51C3C3FD" wp14:editId="5FA41780">
            <wp:extent cx="4333173" cy="158496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51098" t="40285" r="4823" b="31051"/>
                    <a:stretch/>
                  </pic:blipFill>
                  <pic:spPr bwMode="auto">
                    <a:xfrm>
                      <a:off x="0" y="0"/>
                      <a:ext cx="4343707" cy="1588813"/>
                    </a:xfrm>
                    <a:prstGeom prst="rect">
                      <a:avLst/>
                    </a:prstGeom>
                    <a:ln>
                      <a:noFill/>
                    </a:ln>
                    <a:extLst>
                      <a:ext uri="{53640926-AAD7-44D8-BBD7-CCE9431645EC}">
                        <a14:shadowObscured xmlns:a14="http://schemas.microsoft.com/office/drawing/2010/main"/>
                      </a:ext>
                    </a:extLst>
                  </pic:spPr>
                </pic:pic>
              </a:graphicData>
            </a:graphic>
          </wp:inline>
        </w:drawing>
      </w:r>
    </w:p>
    <w:p w14:paraId="20B4C526" w14:textId="1B35D210" w:rsidR="00E83A34" w:rsidRDefault="00E83A34" w:rsidP="00372787">
      <w:pPr>
        <w:jc w:val="center"/>
      </w:pPr>
      <w:r>
        <w:rPr>
          <w:noProof/>
        </w:rPr>
        <w:lastRenderedPageBreak/>
        <w:drawing>
          <wp:inline distT="0" distB="0" distL="0" distR="0" wp14:anchorId="643E39B8" wp14:editId="355A734F">
            <wp:extent cx="4762341" cy="838200"/>
            <wp:effectExtent l="0" t="0" r="63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51467" t="48730" r="4823" b="37594"/>
                    <a:stretch/>
                  </pic:blipFill>
                  <pic:spPr bwMode="auto">
                    <a:xfrm>
                      <a:off x="0" y="0"/>
                      <a:ext cx="4777018" cy="840783"/>
                    </a:xfrm>
                    <a:prstGeom prst="rect">
                      <a:avLst/>
                    </a:prstGeom>
                    <a:ln>
                      <a:noFill/>
                    </a:ln>
                    <a:extLst>
                      <a:ext uri="{53640926-AAD7-44D8-BBD7-CCE9431645EC}">
                        <a14:shadowObscured xmlns:a14="http://schemas.microsoft.com/office/drawing/2010/main"/>
                      </a:ext>
                    </a:extLst>
                  </pic:spPr>
                </pic:pic>
              </a:graphicData>
            </a:graphic>
          </wp:inline>
        </w:drawing>
      </w:r>
    </w:p>
    <w:p w14:paraId="7AC85E7D" w14:textId="541E6488" w:rsidR="00E83A34" w:rsidRDefault="00E83A34">
      <w:r>
        <w:t xml:space="preserve">Seguramente haya una práctica 6 </w:t>
      </w:r>
    </w:p>
    <w:p w14:paraId="2D03892D" w14:textId="716066FA" w:rsidR="00434DAA" w:rsidRDefault="00434DAA">
      <w:r>
        <w:t>En la práctica tenemos para c = 1 y c=3. Él nos pide que resolvamos lo de los taxis para c = 2 y c=4</w:t>
      </w:r>
    </w:p>
    <w:p w14:paraId="1A5B6E9F" w14:textId="5B8F4884" w:rsidR="00434DAA" w:rsidRDefault="00434DAA"/>
    <w:p w14:paraId="22DDE9A4" w14:textId="2CF05440" w:rsidR="00720CE8" w:rsidRDefault="00720CE8">
      <w:r>
        <w:t>CLASE:</w:t>
      </w:r>
    </w:p>
    <w:p w14:paraId="1ADCDF10" w14:textId="39023ADE" w:rsidR="00720CE8" w:rsidRDefault="00720CE8">
      <w:r>
        <w:t>Ha cortado a 600 datos, aunque en la práctica ponga más para que no se ralentice. Ha cambiado alguna celda para ajustarse a 600.</w:t>
      </w:r>
    </w:p>
    <w:p w14:paraId="25993715" w14:textId="3DFFFD81" w:rsidR="00720CE8" w:rsidRDefault="00720CE8">
      <w:r>
        <w:t>¿Cómo se hace una experimentación con un modelo de simulación?</w:t>
      </w:r>
    </w:p>
    <w:p w14:paraId="618B4DC9" w14:textId="75D1ADDE" w:rsidR="00720CE8" w:rsidRDefault="00720CE8">
      <w:r>
        <w:t>Si tengo 28.000 clientes, los resultados se acercan más a la media teórica que si tengo menos resultados.</w:t>
      </w:r>
    </w:p>
    <w:p w14:paraId="08081443" w14:textId="052F7767" w:rsidR="00720CE8" w:rsidRDefault="00720CE8">
      <w:r>
        <w:t>El modelo analítico es comportamiento medio y régimen permanente.</w:t>
      </w:r>
    </w:p>
    <w:p w14:paraId="090451AF" w14:textId="14D16F15" w:rsidR="00795065" w:rsidRDefault="00795065">
      <w:r>
        <w:t>Régimen permanente = el sistema no tiene inicio ni fin.</w:t>
      </w:r>
    </w:p>
    <w:p w14:paraId="419F3EC3" w14:textId="12BF8094" w:rsidR="00795065" w:rsidRDefault="00795065">
      <w:r>
        <w:t xml:space="preserve">Teoría </w:t>
      </w:r>
      <w:r>
        <w:sym w:font="Wingdings" w:char="F0E0"/>
      </w:r>
      <w:r>
        <w:t xml:space="preserve"> </w:t>
      </w:r>
      <w:proofErr w:type="spellStart"/>
      <w:r>
        <w:t>pdf</w:t>
      </w:r>
      <w:proofErr w:type="spellEnd"/>
      <w:r>
        <w:t xml:space="preserve"> de resultado 1 escenario</w:t>
      </w:r>
    </w:p>
    <w:p w14:paraId="628D0F1A" w14:textId="0FF33984" w:rsidR="00720CE8" w:rsidRDefault="00720CE8">
      <w:r>
        <w:rPr>
          <w:noProof/>
        </w:rPr>
        <w:drawing>
          <wp:inline distT="0" distB="0" distL="0" distR="0" wp14:anchorId="4C3622F5" wp14:editId="5C3C6A93">
            <wp:extent cx="2606040" cy="1902219"/>
            <wp:effectExtent l="0" t="0" r="3810" b="317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57870" t="33054" r="8393" b="23166"/>
                    <a:stretch/>
                  </pic:blipFill>
                  <pic:spPr bwMode="auto">
                    <a:xfrm>
                      <a:off x="0" y="0"/>
                      <a:ext cx="2611139" cy="1905941"/>
                    </a:xfrm>
                    <a:prstGeom prst="rect">
                      <a:avLst/>
                    </a:prstGeom>
                    <a:ln>
                      <a:noFill/>
                    </a:ln>
                    <a:extLst>
                      <a:ext uri="{53640926-AAD7-44D8-BBD7-CCE9431645EC}">
                        <a14:shadowObscured xmlns:a14="http://schemas.microsoft.com/office/drawing/2010/main"/>
                      </a:ext>
                    </a:extLst>
                  </pic:spPr>
                </pic:pic>
              </a:graphicData>
            </a:graphic>
          </wp:inline>
        </w:drawing>
      </w:r>
    </w:p>
    <w:p w14:paraId="47E30D27" w14:textId="0A57C399" w:rsidR="00720CE8" w:rsidRDefault="00720CE8">
      <w:r>
        <w:t>Es bueno hacer repetición de 28.000 pero ¿cuántas veces darle a F9?...</w:t>
      </w:r>
    </w:p>
    <w:p w14:paraId="63F769AB" w14:textId="17367445" w:rsidR="00720CE8" w:rsidRDefault="00720CE8">
      <w:r>
        <w:t>Hay 2 formas de sacar resultados de una simulación:</w:t>
      </w:r>
    </w:p>
    <w:p w14:paraId="1F173E48" w14:textId="64C99B56" w:rsidR="00720CE8" w:rsidRDefault="00720CE8">
      <w:r>
        <w:t>Nosotros esta</w:t>
      </w:r>
      <w:r w:rsidR="00795065">
        <w:t xml:space="preserve"> </w:t>
      </w:r>
      <w:r w:rsidR="00795065">
        <w:sym w:font="Wingdings" w:char="F0E0"/>
      </w:r>
      <w:r w:rsidR="00795065">
        <w:t xml:space="preserve"> método repetición/eliminación </w:t>
      </w:r>
    </w:p>
    <w:p w14:paraId="55E9B61D" w14:textId="11968182" w:rsidR="00720CE8" w:rsidRDefault="00720CE8">
      <w:r>
        <w:rPr>
          <w:noProof/>
        </w:rPr>
        <w:drawing>
          <wp:inline distT="0" distB="0" distL="0" distR="0" wp14:anchorId="671F3954" wp14:editId="5574811E">
            <wp:extent cx="2606040" cy="1966823"/>
            <wp:effectExtent l="0" t="0" r="381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59841" t="25830" r="14057" b="39146"/>
                    <a:stretch/>
                  </pic:blipFill>
                  <pic:spPr bwMode="auto">
                    <a:xfrm>
                      <a:off x="0" y="0"/>
                      <a:ext cx="2608715" cy="1968842"/>
                    </a:xfrm>
                    <a:prstGeom prst="rect">
                      <a:avLst/>
                    </a:prstGeom>
                    <a:ln>
                      <a:noFill/>
                    </a:ln>
                    <a:extLst>
                      <a:ext uri="{53640926-AAD7-44D8-BBD7-CCE9431645EC}">
                        <a14:shadowObscured xmlns:a14="http://schemas.microsoft.com/office/drawing/2010/main"/>
                      </a:ext>
                    </a:extLst>
                  </pic:spPr>
                </pic:pic>
              </a:graphicData>
            </a:graphic>
          </wp:inline>
        </w:drawing>
      </w:r>
    </w:p>
    <w:p w14:paraId="55F30269" w14:textId="1C4424E9" w:rsidR="00720CE8" w:rsidRDefault="00720CE8">
      <w:r>
        <w:lastRenderedPageBreak/>
        <w:t xml:space="preserve">Como queremos estimar régimen permanente el periodo transitorio </w:t>
      </w:r>
      <w:r w:rsidR="00795065">
        <w:t xml:space="preserve">de calentamiento </w:t>
      </w:r>
      <w:r>
        <w:t>lo tiramos a la basura.</w:t>
      </w:r>
    </w:p>
    <w:p w14:paraId="55675B56" w14:textId="156378F8" w:rsidR="00720CE8" w:rsidRDefault="00720CE8">
      <w:r>
        <w:t>Tiramos el arranque, nos quedamos con el final de la repetición. Tiro más o menos 100 y me quedo con 500 clientes (aunque haga la ejecución con 600).</w:t>
      </w:r>
    </w:p>
    <w:p w14:paraId="24248502" w14:textId="33C61A41" w:rsidR="00720CE8" w:rsidRDefault="00720CE8">
      <w:r>
        <w:t xml:space="preserve">Cada vez que lo haga </w:t>
      </w:r>
      <w:r w:rsidR="00795065">
        <w:t xml:space="preserve">(darle al F9) </w:t>
      </w:r>
      <w:r>
        <w:t>me quedo con una observación o repetición.</w:t>
      </w:r>
    </w:p>
    <w:p w14:paraId="3C24AE64" w14:textId="1154ED49" w:rsidR="00720CE8" w:rsidRDefault="00720CE8">
      <w:r>
        <w:t>Si lo hago de más clientes</w:t>
      </w:r>
      <w:r w:rsidR="00795065">
        <w:t xml:space="preserve"> (28.000 por ejemplo)</w:t>
      </w:r>
      <w:r>
        <w:t xml:space="preserve"> se acerca más al teórico</w:t>
      </w:r>
      <w:r w:rsidR="00795065">
        <w:t>.</w:t>
      </w:r>
    </w:p>
    <w:p w14:paraId="5A0C762A" w14:textId="3CD0A092" w:rsidR="00795065" w:rsidRDefault="00795065">
      <w:r>
        <w:t>Esta es una forma más robusta porque se hacen más repeticiones.</w:t>
      </w:r>
    </w:p>
    <w:p w14:paraId="2AACC560" w14:textId="2AB40175" w:rsidR="00795065" w:rsidRDefault="00795065">
      <w:r>
        <w:t>Con pocos clientes está muy influenciado por los primeros valores, por eso quitamos datos del principio, para compensar esa aleatoriedad de arranque.</w:t>
      </w:r>
    </w:p>
    <w:p w14:paraId="7769E123" w14:textId="15698788" w:rsidR="00720CE8" w:rsidRDefault="00720CE8">
      <w:r>
        <w:rPr>
          <w:noProof/>
        </w:rPr>
        <w:drawing>
          <wp:inline distT="0" distB="0" distL="0" distR="0" wp14:anchorId="6418CF48" wp14:editId="5043AA86">
            <wp:extent cx="3695065" cy="1051560"/>
            <wp:effectExtent l="0" t="0" r="63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57008" t="60198" r="11841" b="24042"/>
                    <a:stretch/>
                  </pic:blipFill>
                  <pic:spPr bwMode="auto">
                    <a:xfrm>
                      <a:off x="0" y="0"/>
                      <a:ext cx="3696324" cy="1051918"/>
                    </a:xfrm>
                    <a:prstGeom prst="rect">
                      <a:avLst/>
                    </a:prstGeom>
                    <a:ln>
                      <a:noFill/>
                    </a:ln>
                    <a:extLst>
                      <a:ext uri="{53640926-AAD7-44D8-BBD7-CCE9431645EC}">
                        <a14:shadowObscured xmlns:a14="http://schemas.microsoft.com/office/drawing/2010/main"/>
                      </a:ext>
                    </a:extLst>
                  </pic:spPr>
                </pic:pic>
              </a:graphicData>
            </a:graphic>
          </wp:inline>
        </w:drawing>
      </w:r>
    </w:p>
    <w:p w14:paraId="0FE4BE36" w14:textId="54B726B6" w:rsidR="00795065" w:rsidRDefault="00720CE8">
      <w:r>
        <w:t>Otra opción es la de abajo</w:t>
      </w:r>
      <w:r w:rsidR="00795065">
        <w:t xml:space="preserve"> </w:t>
      </w:r>
      <w:r w:rsidR="00795065">
        <w:sym w:font="Wingdings" w:char="F0E0"/>
      </w:r>
      <w:r w:rsidR="00795065">
        <w:t>método de las medias por lotes.</w:t>
      </w:r>
    </w:p>
    <w:p w14:paraId="0C812F52" w14:textId="5561E147" w:rsidR="00720CE8" w:rsidRDefault="00720CE8">
      <w:r>
        <w:t>Hacer una muy larga y tirar del principio y … del medio</w:t>
      </w:r>
    </w:p>
    <w:p w14:paraId="509059C4" w14:textId="631F2EFB" w:rsidR="00720CE8" w:rsidRDefault="00720CE8">
      <w:r>
        <w:t>En algunos arranques no puedo tirar esos datos, por ejemplo, con una tienda que abre de 10 a 14h. No puedo tirar los datos de las 10h. Difícil comparar con los sistemas de régimen permanente.</w:t>
      </w:r>
    </w:p>
    <w:p w14:paraId="63CC3CE4" w14:textId="52CBE7FF" w:rsidR="00720CE8" w:rsidRDefault="00720CE8">
      <w:r>
        <w:t>Página 5</w:t>
      </w:r>
    </w:p>
    <w:p w14:paraId="738FF148" w14:textId="41358E8B" w:rsidR="00720CE8" w:rsidRDefault="00720CE8">
      <w:r>
        <w:t>Sin final: si no tiene principio y final se puede comparar fácil</w:t>
      </w:r>
      <w:r w:rsidR="007A14C5">
        <w:t xml:space="preserve"> con los de teoría de colas.</w:t>
      </w:r>
    </w:p>
    <w:p w14:paraId="76FEE707" w14:textId="3E5A4EE4" w:rsidR="00720CE8" w:rsidRDefault="00720CE8">
      <w:r>
        <w:t>Si hay apertura y cierre, problema. Apertura y cierre en vacío.</w:t>
      </w:r>
    </w:p>
    <w:p w14:paraId="29915666" w14:textId="14327DFC" w:rsidR="00720CE8" w:rsidRDefault="00720CE8">
      <w:r>
        <w:t>Hasta ahora modelos sin final y régimen permanente.</w:t>
      </w:r>
      <w:r w:rsidR="007A14C5">
        <w:t xml:space="preserve"> </w:t>
      </w:r>
      <w:r w:rsidR="007A14C5">
        <w:sym w:font="Wingdings" w:char="F0E0"/>
      </w:r>
      <w:r w:rsidR="007A14C5">
        <w:t xml:space="preserve"> comparar entre teoría de colas y simulación.</w:t>
      </w:r>
    </w:p>
    <w:p w14:paraId="497DA301" w14:textId="66333356" w:rsidR="00720CE8" w:rsidRDefault="00720CE8">
      <w:r>
        <w:t>Cuanto más quitemos del principio mejor y ya cogemos los datos cuando el comportamiento se ha estabilizado.</w:t>
      </w:r>
    </w:p>
    <w:p w14:paraId="554561E7" w14:textId="3C496DED" w:rsidR="00720CE8" w:rsidRDefault="00720CE8">
      <w:r>
        <w:t xml:space="preserve">Hace varias repeticiones dándole varias veces a F9. Coge los resultados de la tablita de la derecha. </w:t>
      </w:r>
      <w:r w:rsidR="006F7E1E">
        <w:sym w:font="Wingdings" w:char="F0E0"/>
      </w:r>
      <w:r w:rsidR="006F7E1E">
        <w:t>hoja IC</w:t>
      </w:r>
    </w:p>
    <w:p w14:paraId="44FAB6D0" w14:textId="5C80DF52" w:rsidR="00720CE8" w:rsidRDefault="00720CE8"/>
    <w:p w14:paraId="37730B36" w14:textId="4F3FD8FF" w:rsidR="00720CE8" w:rsidRDefault="00720CE8">
      <w:r>
        <w:t xml:space="preserve">Ha quitado las 100 primeras </w:t>
      </w:r>
      <w:r>
        <w:sym w:font="Wingdings" w:char="F0E0"/>
      </w:r>
      <w:r>
        <w:t xml:space="preserve"> ahora nos dice cómo</w:t>
      </w:r>
    </w:p>
    <w:p w14:paraId="5F748C12" w14:textId="21F2039A" w:rsidR="00720CE8" w:rsidRDefault="00720CE8">
      <w:r>
        <w:t>Vemos que tenemos mucha variabilidad</w:t>
      </w:r>
    </w:p>
    <w:p w14:paraId="4C4C6710" w14:textId="660159B5" w:rsidR="00720CE8" w:rsidRDefault="00720CE8">
      <w:r>
        <w:rPr>
          <w:noProof/>
        </w:rPr>
        <w:lastRenderedPageBreak/>
        <w:drawing>
          <wp:inline distT="0" distB="0" distL="0" distR="0" wp14:anchorId="4868E3F2" wp14:editId="3F1075EE">
            <wp:extent cx="6657244" cy="2074985"/>
            <wp:effectExtent l="0" t="0" r="0" b="190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44695" t="30208" b="39146"/>
                    <a:stretch/>
                  </pic:blipFill>
                  <pic:spPr bwMode="auto">
                    <a:xfrm>
                      <a:off x="0" y="0"/>
                      <a:ext cx="6689132" cy="2084924"/>
                    </a:xfrm>
                    <a:prstGeom prst="rect">
                      <a:avLst/>
                    </a:prstGeom>
                    <a:ln>
                      <a:noFill/>
                    </a:ln>
                    <a:extLst>
                      <a:ext uri="{53640926-AAD7-44D8-BBD7-CCE9431645EC}">
                        <a14:shadowObscured xmlns:a14="http://schemas.microsoft.com/office/drawing/2010/main"/>
                      </a:ext>
                    </a:extLst>
                  </pic:spPr>
                </pic:pic>
              </a:graphicData>
            </a:graphic>
          </wp:inline>
        </w:drawing>
      </w:r>
    </w:p>
    <w:p w14:paraId="5CDB6392" w14:textId="2DF5F9DB" w:rsidR="00720CE8" w:rsidRDefault="00720CE8">
      <w:r>
        <w:t>Nos dice que hagamos 20 para que estabilice la varianza y desviación típica. La media estabiliza con 100</w:t>
      </w:r>
      <w:r w:rsidR="00F46814">
        <w:t xml:space="preserve"> (quitando 100)</w:t>
      </w:r>
      <w:r>
        <w:t>, pero la varianza con 20.</w:t>
      </w:r>
    </w:p>
    <w:p w14:paraId="094D4177" w14:textId="3BBC6A75" w:rsidR="00F46814" w:rsidRDefault="00F46814">
      <w:r>
        <w:t>Hace el promedio que le da 40</w:t>
      </w:r>
      <w:r w:rsidR="005D23DD">
        <w:t xml:space="preserve">. </w:t>
      </w:r>
      <w:r>
        <w:t xml:space="preserve">La desviación típica </w:t>
      </w:r>
      <w:r w:rsidR="005D23DD">
        <w:t xml:space="preserve">le da </w:t>
      </w:r>
      <w:r>
        <w:t xml:space="preserve">12 </w:t>
      </w:r>
    </w:p>
    <w:p w14:paraId="529CBA2C" w14:textId="19F22C65" w:rsidR="00F46814" w:rsidRDefault="00F46814">
      <w:r>
        <w:t>Hace los intervalos de confianza con estas fórmulas. En la primera formula de intervalos se pone n-1, como en la de varianza de arriba</w:t>
      </w:r>
    </w:p>
    <w:p w14:paraId="63552677" w14:textId="127A4787" w:rsidR="00F46814" w:rsidRDefault="00F46814">
      <w:r>
        <w:rPr>
          <w:noProof/>
        </w:rPr>
        <w:drawing>
          <wp:inline distT="0" distB="0" distL="0" distR="0" wp14:anchorId="4B8257FC" wp14:editId="7A3848D2">
            <wp:extent cx="5338831" cy="1740876"/>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59717" t="46212" r="11718" b="37228"/>
                    <a:stretch/>
                  </pic:blipFill>
                  <pic:spPr bwMode="auto">
                    <a:xfrm>
                      <a:off x="0" y="0"/>
                      <a:ext cx="5365267" cy="1749496"/>
                    </a:xfrm>
                    <a:prstGeom prst="rect">
                      <a:avLst/>
                    </a:prstGeom>
                    <a:ln>
                      <a:noFill/>
                    </a:ln>
                    <a:extLst>
                      <a:ext uri="{53640926-AAD7-44D8-BBD7-CCE9431645EC}">
                        <a14:shadowObscured xmlns:a14="http://schemas.microsoft.com/office/drawing/2010/main"/>
                      </a:ext>
                    </a:extLst>
                  </pic:spPr>
                </pic:pic>
              </a:graphicData>
            </a:graphic>
          </wp:inline>
        </w:drawing>
      </w:r>
    </w:p>
    <w:p w14:paraId="7816B7DE" w14:textId="5C732E96" w:rsidR="005D23DD" w:rsidRDefault="005D23DD">
      <w:r>
        <w:t>Varianza = desviación típica ^2</w:t>
      </w:r>
    </w:p>
    <w:p w14:paraId="30610CEF" w14:textId="11DFD1E4" w:rsidR="00F46814" w:rsidRDefault="00F46814">
      <w:r>
        <w:t>Como el valor teórico no cambia = 50</w:t>
      </w:r>
    </w:p>
    <w:p w14:paraId="5283D6D8" w14:textId="12283EF0" w:rsidR="00F46814" w:rsidRDefault="00F46814">
      <w:r>
        <w:t xml:space="preserve">Veo que el modelo de Excel se parece lo suficiente al teórico. Ha comparado </w:t>
      </w:r>
      <w:proofErr w:type="spellStart"/>
      <w:r w:rsidR="005D23DD">
        <w:t>Ws</w:t>
      </w:r>
      <w:proofErr w:type="spellEnd"/>
      <w:r w:rsidR="005D23DD">
        <w:t xml:space="preserve">, </w:t>
      </w:r>
      <w:proofErr w:type="spellStart"/>
      <w:r w:rsidR="005D23DD">
        <w:t>Wq</w:t>
      </w:r>
      <w:proofErr w:type="spellEnd"/>
      <w:r w:rsidR="005D23DD">
        <w:t xml:space="preserve">, </w:t>
      </w:r>
      <w:proofErr w:type="spellStart"/>
      <w:r w:rsidR="005D23DD">
        <w:t>Lq</w:t>
      </w:r>
      <w:proofErr w:type="spellEnd"/>
      <w:r w:rsidR="005D23DD">
        <w:t xml:space="preserve"> y </w:t>
      </w:r>
      <w:proofErr w:type="spellStart"/>
      <w:r w:rsidR="005D23DD">
        <w:t>Ls</w:t>
      </w:r>
      <w:proofErr w:type="spellEnd"/>
      <w:r w:rsidR="005D23DD">
        <w:t>.</w:t>
      </w:r>
      <w:r w:rsidR="00F848DB">
        <w:t xml:space="preserve"> Se pueden comparar más, pero él hace esas.</w:t>
      </w:r>
    </w:p>
    <w:p w14:paraId="3A97852F" w14:textId="49D4FE51" w:rsidR="00F46814" w:rsidRDefault="00F46814">
      <w:r>
        <w:t xml:space="preserve">Una vez verificado que cumple, puedo cambiar lambda y mu para cambiar esas columnas por betas, normales, exponenciales… </w:t>
      </w:r>
      <w:r w:rsidR="00F848DB">
        <w:t xml:space="preserve">o </w:t>
      </w:r>
      <w:r>
        <w:t>la que vea que se cumple con los datos que tengo.</w:t>
      </w:r>
    </w:p>
    <w:p w14:paraId="1C7B8998" w14:textId="29355AE5" w:rsidR="00D243D0" w:rsidRDefault="00D243D0">
      <w:r>
        <w:t xml:space="preserve">Son intervalos de confianza grandes. A medida que hagamos repeticiones ese intervalo se cerrará. </w:t>
      </w:r>
      <w:r w:rsidR="00F848DB">
        <w:t>Porque el error que es el más/menos depende del número de repeticiones que haga (n). Si aumenta n, disminuye el error.</w:t>
      </w:r>
    </w:p>
    <w:p w14:paraId="5E2B26D3" w14:textId="710C7D4B" w:rsidR="00D243D0" w:rsidRDefault="00F848DB">
      <w:r>
        <w:t>5</w:t>
      </w:r>
      <w:r w:rsidR="00D243D0">
        <w:t xml:space="preserve"> cosas cuando hagamos ese procedimiento:</w:t>
      </w:r>
    </w:p>
    <w:p w14:paraId="168F4E0E" w14:textId="57C06C77" w:rsidR="00D243D0" w:rsidRDefault="00D243D0" w:rsidP="00C42805">
      <w:pPr>
        <w:pStyle w:val="Prrafodelista"/>
        <w:numPr>
          <w:ilvl w:val="0"/>
          <w:numId w:val="1"/>
        </w:numPr>
      </w:pPr>
      <w:r>
        <w:t>Que concuerden, cumplan y sea verdad</w:t>
      </w:r>
    </w:p>
    <w:p w14:paraId="6857E43C" w14:textId="0C0E06DF" w:rsidR="00D243D0" w:rsidRDefault="00D243D0" w:rsidP="00C42805">
      <w:pPr>
        <w:pStyle w:val="Prrafodelista"/>
        <w:numPr>
          <w:ilvl w:val="0"/>
          <w:numId w:val="1"/>
        </w:numPr>
      </w:pPr>
      <w:r>
        <w:t>Que concuerden y te hayas equivocado con alguna cosa</w:t>
      </w:r>
    </w:p>
    <w:p w14:paraId="0E935F0C" w14:textId="112A533C" w:rsidR="00D243D0" w:rsidRDefault="00D243D0" w:rsidP="00C42805">
      <w:pPr>
        <w:pStyle w:val="Prrafodelista"/>
        <w:numPr>
          <w:ilvl w:val="0"/>
          <w:numId w:val="1"/>
        </w:numPr>
      </w:pPr>
      <w:r>
        <w:t>Que haya discordancia y que sea por lo que haya sucedido al sacar los números aleatorios</w:t>
      </w:r>
    </w:p>
    <w:p w14:paraId="583C4D9D" w14:textId="1FC7DD72" w:rsidR="00D243D0" w:rsidRDefault="00D243D0" w:rsidP="00C42805">
      <w:pPr>
        <w:pStyle w:val="Prrafodelista"/>
        <w:numPr>
          <w:ilvl w:val="0"/>
          <w:numId w:val="1"/>
        </w:numPr>
      </w:pPr>
      <w:r>
        <w:t>Que haya uno de los dos que esté bien y el otro mal (analítico y Excel)</w:t>
      </w:r>
    </w:p>
    <w:p w14:paraId="3695678D" w14:textId="51871E2D" w:rsidR="00D243D0" w:rsidRDefault="00D243D0" w:rsidP="00C42805">
      <w:pPr>
        <w:pStyle w:val="Prrafodelista"/>
        <w:numPr>
          <w:ilvl w:val="0"/>
          <w:numId w:val="1"/>
        </w:numPr>
      </w:pPr>
      <w:r>
        <w:t>Que nos hayamos equivocado en los dos.</w:t>
      </w:r>
    </w:p>
    <w:p w14:paraId="66514B68" w14:textId="1D6AAA9A" w:rsidR="00A65859" w:rsidRDefault="00F22B44">
      <w:r>
        <w:lastRenderedPageBreak/>
        <w:t>Las fórmulas de IC no las da</w:t>
      </w:r>
    </w:p>
    <w:p w14:paraId="201F9E2E" w14:textId="0022ABB3" w:rsidR="00F22B44" w:rsidRDefault="00F22B44">
      <w:r>
        <w:t xml:space="preserve">Solo nos dará las funciones del analítico y las </w:t>
      </w:r>
      <w:r w:rsidR="00F848DB">
        <w:t xml:space="preserve">funciones </w:t>
      </w:r>
      <w:r>
        <w:t>de densidad de las distribuciones</w:t>
      </w:r>
    </w:p>
    <w:p w14:paraId="5D534593" w14:textId="5A2CE9D4" w:rsidR="00F22B44" w:rsidRDefault="00F22B44"/>
    <w:p w14:paraId="081358D7" w14:textId="249B8B4A" w:rsidR="00F22B44" w:rsidRDefault="00F22B44">
      <w:proofErr w:type="gramStart"/>
      <w:r>
        <w:t>Pasos a seguir</w:t>
      </w:r>
      <w:proofErr w:type="gramEnd"/>
      <w:r>
        <w:t xml:space="preserve">: toma de datos, ver a que </w:t>
      </w:r>
      <w:r w:rsidR="00CA04C3">
        <w:t>distribución</w:t>
      </w:r>
      <w:r>
        <w:t xml:space="preserve"> se ajusta, test ji – cuadrado, </w:t>
      </w:r>
      <w:r w:rsidR="00CA04C3">
        <w:t xml:space="preserve">meterlos en esta práctica 4 (poner primero como si fuesen exponenciales para coger lo teórico), y luego ya hacer 20 repeticiones para verificar que el modelo está bien. Luego validas </w:t>
      </w:r>
      <w:r w:rsidR="00CA04C3">
        <w:sym w:font="Wingdings" w:char="F0E0"/>
      </w:r>
      <w:r w:rsidR="00CA04C3">
        <w:t xml:space="preserve"> poner en las columnas de t las distribuciones que me daba </w:t>
      </w:r>
      <w:proofErr w:type="gramStart"/>
      <w:r w:rsidR="00CA04C3">
        <w:t>el test</w:t>
      </w:r>
      <w:proofErr w:type="gramEnd"/>
      <w:r w:rsidR="00CA04C3">
        <w:t xml:space="preserve"> de la ji – cuadrado.</w:t>
      </w:r>
    </w:p>
    <w:p w14:paraId="23A42887" w14:textId="55C51CFE" w:rsidR="00F22B44" w:rsidRDefault="00F22B44">
      <w:r>
        <w:t xml:space="preserve">Para demostrar que el modelo de simulación está bien hecho comparar con el modelo teórico que más se ajuste </w:t>
      </w:r>
      <w:r>
        <w:sym w:font="Wingdings" w:char="F0E0"/>
      </w:r>
      <w:r>
        <w:t xml:space="preserve"> columna teórica</w:t>
      </w:r>
    </w:p>
    <w:p w14:paraId="05F62627" w14:textId="3CF0CC63" w:rsidR="00F22B44" w:rsidRDefault="00F22B44">
      <w:r>
        <w:rPr>
          <w:noProof/>
        </w:rPr>
        <w:drawing>
          <wp:inline distT="0" distB="0" distL="0" distR="0" wp14:anchorId="7CDDCB80" wp14:editId="4C26900A">
            <wp:extent cx="6523892" cy="2093714"/>
            <wp:effectExtent l="0" t="0" r="0" b="190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45679" t="30427" r="1376" b="39365"/>
                    <a:stretch/>
                  </pic:blipFill>
                  <pic:spPr bwMode="auto">
                    <a:xfrm>
                      <a:off x="0" y="0"/>
                      <a:ext cx="6575313" cy="2110217"/>
                    </a:xfrm>
                    <a:prstGeom prst="rect">
                      <a:avLst/>
                    </a:prstGeom>
                    <a:ln>
                      <a:noFill/>
                    </a:ln>
                    <a:extLst>
                      <a:ext uri="{53640926-AAD7-44D8-BBD7-CCE9431645EC}">
                        <a14:shadowObscured xmlns:a14="http://schemas.microsoft.com/office/drawing/2010/main"/>
                      </a:ext>
                    </a:extLst>
                  </pic:spPr>
                </pic:pic>
              </a:graphicData>
            </a:graphic>
          </wp:inline>
        </w:drawing>
      </w:r>
    </w:p>
    <w:p w14:paraId="54F8F6B7" w14:textId="12F1BC9F" w:rsidR="00C94DB3" w:rsidRDefault="00CA04C3">
      <w:r>
        <w:t xml:space="preserve">Siempre resolver como una exponencial para comparar. </w:t>
      </w:r>
    </w:p>
    <w:p w14:paraId="5EDDDC4D" w14:textId="05573627" w:rsidR="00CA04C3" w:rsidRDefault="00CA04C3">
      <w:r>
        <w:t xml:space="preserve">Si metes en las columnas de tiempo entre llegadas y tiempo servicio dos exponenciales </w:t>
      </w:r>
      <w:r>
        <w:sym w:font="Wingdings" w:char="F0E0"/>
      </w:r>
      <w:r>
        <w:t xml:space="preserve"> MM </w:t>
      </w:r>
      <w:r>
        <w:sym w:font="Wingdings" w:char="F0E0"/>
      </w:r>
      <w:r>
        <w:t xml:space="preserve"> puedes comparar con modelo teórico</w:t>
      </w:r>
    </w:p>
    <w:p w14:paraId="0D224210" w14:textId="7818C20C" w:rsidR="00CA04C3" w:rsidRDefault="00CA04C3">
      <w:r>
        <w:t xml:space="preserve">Si cuando cuadras las distribuciones no son exponenciales esos tiempos </w:t>
      </w:r>
      <w:r>
        <w:sym w:font="Wingdings" w:char="F0E0"/>
      </w:r>
      <w:r>
        <w:t xml:space="preserve"> ya no tienes teórico con el que comparar </w:t>
      </w:r>
      <w:r>
        <w:sym w:font="Wingdings" w:char="F0E0"/>
      </w:r>
      <w:r>
        <w:t xml:space="preserve"> no tienes un modelo GG1</w:t>
      </w:r>
    </w:p>
    <w:p w14:paraId="68D95133" w14:textId="0BD9A9CA" w:rsidR="00CA04C3" w:rsidRDefault="00CA04C3" w:rsidP="00914860">
      <w:pPr>
        <w:pStyle w:val="Prrafodelista"/>
        <w:numPr>
          <w:ilvl w:val="0"/>
          <w:numId w:val="5"/>
        </w:numPr>
      </w:pPr>
      <w:r>
        <w:t>Verificas</w:t>
      </w:r>
      <w:r w:rsidR="002626B9">
        <w:t xml:space="preserve"> el modelo de simulación </w:t>
      </w:r>
      <w:r>
        <w:t xml:space="preserve">comparando con el teórico </w:t>
      </w:r>
      <w:r>
        <w:sym w:font="Wingdings" w:char="F0E0"/>
      </w:r>
      <w:r>
        <w:t xml:space="preserve"> solo con exponenciales, aunque no se asemejen a la realidad.</w:t>
      </w:r>
    </w:p>
    <w:p w14:paraId="09C89369" w14:textId="610B16D7" w:rsidR="00CA04C3" w:rsidRDefault="002626B9" w:rsidP="00914860">
      <w:pPr>
        <w:pStyle w:val="Prrafodelista"/>
        <w:numPr>
          <w:ilvl w:val="0"/>
          <w:numId w:val="5"/>
        </w:numPr>
      </w:pPr>
      <w:r>
        <w:t>V</w:t>
      </w:r>
      <w:r w:rsidR="00CA04C3">
        <w:t>alidas</w:t>
      </w:r>
      <w:r>
        <w:t xml:space="preserve"> el modelo de simulación</w:t>
      </w:r>
      <w:r w:rsidR="00CA04C3">
        <w:t xml:space="preserve"> cuando el modelo está bien (todo </w:t>
      </w:r>
      <w:r w:rsidR="0063403E">
        <w:t>síes</w:t>
      </w:r>
      <w:r w:rsidR="00CA04C3">
        <w:t xml:space="preserve">) </w:t>
      </w:r>
      <w:r w:rsidR="00CA04C3">
        <w:sym w:font="Wingdings" w:char="F0E0"/>
      </w:r>
      <w:r w:rsidR="00CA04C3">
        <w:t xml:space="preserve"> ya pongo en las columnas de t</w:t>
      </w:r>
      <w:r w:rsidR="0063403E">
        <w:t>iempo entre llegadas y tiempo servicio</w:t>
      </w:r>
      <w:r w:rsidR="00CA04C3">
        <w:t xml:space="preserve"> las distribuciones que me d</w:t>
      </w:r>
      <w:r w:rsidR="0063403E">
        <w:t>é</w:t>
      </w:r>
      <w:r w:rsidR="00CA04C3">
        <w:t xml:space="preserve"> </w:t>
      </w:r>
      <w:proofErr w:type="gramStart"/>
      <w:r w:rsidR="00CA04C3">
        <w:t>el test</w:t>
      </w:r>
      <w:proofErr w:type="gramEnd"/>
      <w:r w:rsidR="00CA04C3">
        <w:t xml:space="preserve"> de la ji – cuadrado</w:t>
      </w:r>
      <w:r>
        <w:t xml:space="preserve">, porque el modelo ya lo tenía verificado </w:t>
      </w:r>
      <w:r>
        <w:sym w:font="Wingdings" w:char="F0E0"/>
      </w:r>
      <w:r>
        <w:t xml:space="preserve"> beta…</w:t>
      </w:r>
    </w:p>
    <w:p w14:paraId="2DBDD024" w14:textId="75BA8842" w:rsidR="00CA04C3" w:rsidRDefault="00CA04C3">
      <w:r w:rsidRPr="00914860">
        <w:rPr>
          <w:b/>
          <w:bCs/>
        </w:rPr>
        <w:t>En el examen</w:t>
      </w:r>
      <w:r>
        <w:t xml:space="preserve"> </w:t>
      </w:r>
      <w:r>
        <w:sym w:font="Wingdings" w:char="F0E0"/>
      </w:r>
      <w:r>
        <w:t xml:space="preserve"> resolver por teoría de colas y por simulación </w:t>
      </w:r>
      <w:r w:rsidR="00914860">
        <w:t xml:space="preserve">(Excel y </w:t>
      </w:r>
      <w:proofErr w:type="spellStart"/>
      <w:r w:rsidR="00914860">
        <w:t>Witness</w:t>
      </w:r>
      <w:proofErr w:type="spellEnd"/>
      <w:r w:rsidR="00914860">
        <w:t>)</w:t>
      </w:r>
      <w:r>
        <w:sym w:font="Wingdings" w:char="F0E0"/>
      </w:r>
      <w:r>
        <w:t>resolver por los 3 caminos y compararlos</w:t>
      </w:r>
      <w:r>
        <w:sym w:font="Wingdings" w:char="F0E0"/>
      </w:r>
      <w:r>
        <w:t xml:space="preserve"> la parte de simulación será rellenar celdas e interpretar datos</w:t>
      </w:r>
    </w:p>
    <w:p w14:paraId="09BD8E08" w14:textId="3EB80A49" w:rsidR="00CA04C3" w:rsidRDefault="00F16B9C">
      <w:r>
        <w:t>Una cosa hacer el modelo (si el examen es a ordenador, + esto) y otra interpretar los resultados (si el examen es en papel + esto).</w:t>
      </w:r>
    </w:p>
    <w:p w14:paraId="356F73ED" w14:textId="7015E00D" w:rsidR="00F16B9C" w:rsidRDefault="00AE6673">
      <w:r>
        <w:t>Los modelos analíticos del tema 1 a mano sí o sí. Estos temas son más de interpretar.</w:t>
      </w:r>
    </w:p>
    <w:p w14:paraId="12414FC8" w14:textId="6E9E6546" w:rsidR="00AE6673" w:rsidRDefault="00AE6673"/>
    <w:p w14:paraId="6AA3F5B1" w14:textId="4459725D" w:rsidR="00146DD5" w:rsidRDefault="00AE6673">
      <w:r>
        <w:t xml:space="preserve">Hay 2 tipos de variables: basadas en observaciones y basadas en el tiempo. Los </w:t>
      </w:r>
      <w:r w:rsidR="00146DD5">
        <w:t xml:space="preserve">Tiempos </w:t>
      </w:r>
      <w:r>
        <w:t>(</w:t>
      </w:r>
      <w:r w:rsidR="00F13C81">
        <w:t>uves dobles</w:t>
      </w:r>
      <w:r>
        <w:t xml:space="preserve">) son </w:t>
      </w:r>
      <w:r w:rsidR="00146DD5">
        <w:t xml:space="preserve">basados en observaciones </w:t>
      </w:r>
      <w:r>
        <w:t xml:space="preserve">(observo cada cliente por separado y hago una media, ni pondero ni nada) </w:t>
      </w:r>
      <w:r w:rsidR="00146DD5">
        <w:t>y longitudes de cola</w:t>
      </w:r>
      <w:r>
        <w:t xml:space="preserve"> (eles) son</w:t>
      </w:r>
      <w:r w:rsidR="00146DD5">
        <w:t xml:space="preserve"> basadas en tiempo</w:t>
      </w:r>
      <w:r w:rsidR="00F13C81">
        <w:t xml:space="preserve"> (media ponderada por factores de tiempo).</w:t>
      </w:r>
    </w:p>
    <w:p w14:paraId="7A7ED6FC" w14:textId="394FD0ED" w:rsidR="00F13C81" w:rsidRDefault="00F13C81">
      <w:r>
        <w:lastRenderedPageBreak/>
        <w:t>Hacer c=1 y c=3 para capacidad finita e infinita. Traer los teóricos del tema 1. Hacer los IC para c=1, c=3, c=2 y c=4.</w:t>
      </w:r>
    </w:p>
    <w:p w14:paraId="460EE878" w14:textId="02841076" w:rsidR="003303A0" w:rsidRDefault="003303A0">
      <w:r>
        <w:t>En la práctica está puesto c=1 para capacidad infinita y c=3 para capacidad finita.</w:t>
      </w:r>
    </w:p>
    <w:p w14:paraId="45367E0E" w14:textId="6335945D" w:rsidR="00146DD5" w:rsidRDefault="00146DD5">
      <w:r>
        <w:t>C</w:t>
      </w:r>
      <w:r w:rsidR="003303A0">
        <w:t xml:space="preserve"> </w:t>
      </w:r>
      <w:r>
        <w:t>=</w:t>
      </w:r>
      <w:r w:rsidR="003303A0">
        <w:t xml:space="preserve"> </w:t>
      </w:r>
      <w:r>
        <w:t xml:space="preserve">2 </w:t>
      </w:r>
      <w:r>
        <w:sym w:font="Wingdings" w:char="F0E0"/>
      </w:r>
      <w:r>
        <w:t xml:space="preserve"> 1 compañía de taxis</w:t>
      </w:r>
    </w:p>
    <w:p w14:paraId="2D336E90" w14:textId="21DD02D7" w:rsidR="00146DD5" w:rsidRDefault="00146DD5">
      <w:r>
        <w:t xml:space="preserve">C = 4 </w:t>
      </w:r>
      <w:r>
        <w:sym w:font="Wingdings" w:char="F0E0"/>
      </w:r>
      <w:r>
        <w:t xml:space="preserve"> 2 compañías de taxis</w:t>
      </w:r>
    </w:p>
    <w:p w14:paraId="518E389B" w14:textId="36C2C38E" w:rsidR="00146DD5" w:rsidRDefault="00146DD5"/>
    <w:p w14:paraId="68D4E311" w14:textId="18772E5A" w:rsidR="00146DD5" w:rsidRDefault="00146DD5">
      <w:r>
        <w:t>Intervalos de confianza:</w:t>
      </w:r>
    </w:p>
    <w:p w14:paraId="2FDC15DC" w14:textId="13FFFC3A" w:rsidR="004911E1" w:rsidRDefault="00146DD5">
      <w:r>
        <w:t>Con la información muestral (8 muestras del modelo de simulación), tu mejor estimación al 99% de confianza es que la media está entre 24 y 57.</w:t>
      </w:r>
      <w:r w:rsidR="004911E1">
        <w:t xml:space="preserve"> Si solo te piden un valor puntual das el 40 que es la media.</w:t>
      </w:r>
    </w:p>
    <w:p w14:paraId="5E7BEAC6" w14:textId="3B38C083" w:rsidR="004911E1" w:rsidRDefault="004911E1">
      <w:r>
        <w:t>Si cambio la confianza me cambian esos valores, porque al t está enlazada con Alpha y los IC con t.</w:t>
      </w:r>
    </w:p>
    <w:p w14:paraId="0B3E39A2" w14:textId="0B1EE3E9" w:rsidR="004911E1" w:rsidRDefault="004911E1">
      <w:r>
        <w:t xml:space="preserve">+ confianza = + impreciso eres </w:t>
      </w:r>
      <w:r>
        <w:sym w:font="Wingdings" w:char="F0E0"/>
      </w:r>
      <w:r>
        <w:t xml:space="preserve"> es contra intuitivo. No quieres fallar, entonces mi IC va a ser más ancho para no equivocarme.</w:t>
      </w:r>
    </w:p>
    <w:p w14:paraId="3B1A1AD1" w14:textId="2F9F7FBA" w:rsidR="004911E1" w:rsidRDefault="004911E1">
      <w:r>
        <w:t>Si te parece demasiado amplio el IC puedes estrecharlo bajando la confianza (no deberíamos hacerlo nunca), aumentando la muestra (para una misma confianza).</w:t>
      </w:r>
    </w:p>
    <w:p w14:paraId="48E5B6FA" w14:textId="67E19971" w:rsidR="00146DD5" w:rsidRDefault="004911E1">
      <w:r>
        <w:t>Lo que es obligatorio es f</w:t>
      </w:r>
      <w:r w:rsidR="00146DD5">
        <w:t>ijar la confianza al principio</w:t>
      </w:r>
      <w:r>
        <w:t xml:space="preserve"> </w:t>
      </w:r>
      <w:r>
        <w:sym w:font="Wingdings" w:char="F0E0"/>
      </w:r>
      <w:r>
        <w:t xml:space="preserve"> así tenemos Alpha. Con 20 datos la desviación típica ya está estabilizada (se va a mover muy </w:t>
      </w:r>
      <w:r w:rsidR="00B93C4C">
        <w:t>poco,</w:t>
      </w:r>
      <w:r>
        <w:t xml:space="preserve"> aunque haga + repeticiones). Por tanto, el único juego que tenemos es el número de repeticiones.</w:t>
      </w:r>
    </w:p>
    <w:p w14:paraId="3CD5A65B" w14:textId="071B0157" w:rsidR="00F8751C" w:rsidRDefault="00F8751C">
      <w:r>
        <w:t xml:space="preserve">En Excel hacer 20 repeticiones. Con </w:t>
      </w:r>
      <w:proofErr w:type="spellStart"/>
      <w:r>
        <w:t>witness</w:t>
      </w:r>
      <w:proofErr w:type="spellEnd"/>
      <w:r>
        <w:t xml:space="preserve"> podremos hacer 100 repeticiones</w:t>
      </w:r>
      <w:r w:rsidR="005C37DD">
        <w:t xml:space="preserve"> fácilmente.</w:t>
      </w:r>
    </w:p>
    <w:p w14:paraId="3D2D6A06" w14:textId="34203C42" w:rsidR="00F8751C" w:rsidRDefault="00F8751C">
      <w:r>
        <w:t xml:space="preserve">La práctica hacerla con 600 también </w:t>
      </w:r>
      <w:r w:rsidR="00912972">
        <w:t>aparte</w:t>
      </w:r>
      <w:r>
        <w:t xml:space="preserve"> de 28.000 para que no tarde mucho</w:t>
      </w:r>
    </w:p>
    <w:p w14:paraId="3D522A95" w14:textId="0956DA11" w:rsidR="00F8751C" w:rsidRDefault="00F8751C">
      <w:r>
        <w:t xml:space="preserve">Todas las casillas que </w:t>
      </w:r>
      <w:r w:rsidR="00912972">
        <w:t>tenía</w:t>
      </w:r>
      <w:r>
        <w:t xml:space="preserve"> 9 les ha puesto 109 para quitar los 100 primeros datos. Así la media es de los 500 últimos. Los 100 primeros como si no existieran.</w:t>
      </w:r>
      <w:r w:rsidR="002876FC">
        <w:t xml:space="preserve"> Así dejamos que el sistema llegue a régimen permanente.</w:t>
      </w:r>
    </w:p>
    <w:p w14:paraId="150E0BAF" w14:textId="4937DE77" w:rsidR="00F8751C" w:rsidRDefault="00F8751C">
      <w:r>
        <w:t>También cambia en número de clientes y en tiempo de simulación</w:t>
      </w:r>
      <w:r w:rsidR="009866AF">
        <w:t xml:space="preserve"> (desde cuándo se va el ultimo – cuánto entra el primero, pero siendo el primero el 10</w:t>
      </w:r>
      <w:r w:rsidR="001E3992">
        <w:t>1, que está en la fila 109</w:t>
      </w:r>
      <w:r w:rsidR="009866AF">
        <w:t>).</w:t>
      </w:r>
    </w:p>
    <w:p w14:paraId="22079E38" w14:textId="7F167AF6" w:rsidR="00F8751C" w:rsidRDefault="00174802">
      <w:r>
        <w:t xml:space="preserve">Se pueden hacer </w:t>
      </w:r>
      <w:r w:rsidR="00D34E61">
        <w:t>variación,</w:t>
      </w:r>
      <w:r>
        <w:t xml:space="preserve"> pero tengo que garantizar q</w:t>
      </w:r>
      <w:r w:rsidR="00F8751C">
        <w:t>ue las variaciones están bien hechas comparando con el</w:t>
      </w:r>
      <w:r>
        <w:t xml:space="preserve"> modelo</w:t>
      </w:r>
      <w:r w:rsidR="00F8751C">
        <w:t xml:space="preserve"> teórico.</w:t>
      </w:r>
    </w:p>
    <w:p w14:paraId="5100E5C1" w14:textId="480D39EF" w:rsidR="00AD555D" w:rsidRDefault="00D34E61">
      <w:r>
        <w:t xml:space="preserve">Práctica </w:t>
      </w:r>
      <w:r>
        <w:sym w:font="Wingdings" w:char="F0E0"/>
      </w:r>
      <w:r>
        <w:t xml:space="preserve"> IC para los 4 modelos.</w:t>
      </w:r>
    </w:p>
    <w:p w14:paraId="3E74710C" w14:textId="50C3AA64" w:rsidR="00577845" w:rsidRDefault="00577845">
      <w:r>
        <w:t>Esto sería para un sistema de colas.</w:t>
      </w:r>
    </w:p>
    <w:p w14:paraId="7D6C8EB9" w14:textId="77777777" w:rsidR="00577845" w:rsidRDefault="00577845"/>
    <w:p w14:paraId="48FF3038" w14:textId="46CB1F09" w:rsidR="00AD555D" w:rsidRDefault="00AD555D">
      <w:r>
        <w:t>Capacidad infinita en Excel significa 169</w:t>
      </w:r>
      <w:r w:rsidR="005C37DD">
        <w:t xml:space="preserve">. </w:t>
      </w:r>
      <w:r>
        <w:t>Más de eso no pongamos porque no funciona</w:t>
      </w:r>
      <w:r w:rsidR="00860177">
        <w:t xml:space="preserve"> </w:t>
      </w:r>
      <w:r w:rsidR="00860177" w:rsidRPr="00860177">
        <w:rPr>
          <w:highlight w:val="yellow"/>
        </w:rPr>
        <w:sym w:font="Wingdings" w:char="F0E0"/>
      </w:r>
      <w:r w:rsidR="00860177" w:rsidRPr="00860177">
        <w:rPr>
          <w:highlight w:val="yellow"/>
        </w:rPr>
        <w:t>¿100 o 169?</w:t>
      </w:r>
    </w:p>
    <w:p w14:paraId="302C3494" w14:textId="4968E9BE" w:rsidR="00AD555D" w:rsidRDefault="00AD555D">
      <w:r>
        <w:t>Si está en capacidad infinita, todos los clientes entran. Si pongo capacidad finita, ya hay algunos que no entran.</w:t>
      </w:r>
    </w:p>
    <w:p w14:paraId="58DC0A25" w14:textId="10E55963" w:rsidR="00AD555D" w:rsidRDefault="00AD555D">
      <w:r>
        <w:t>La primera parte de la práctica todo infinita.</w:t>
      </w:r>
      <w:r w:rsidR="005C37DD">
        <w:t xml:space="preserve"> </w:t>
      </w:r>
      <w:r w:rsidR="005C37DD">
        <w:sym w:font="Wingdings" w:char="F0E0"/>
      </w:r>
      <w:r w:rsidR="005C37DD">
        <w:t xml:space="preserve"> </w:t>
      </w:r>
      <w:r w:rsidR="005C37DD" w:rsidRPr="005C37DD">
        <w:rPr>
          <w:highlight w:val="yellow"/>
        </w:rPr>
        <w:t>¿cuál?</w:t>
      </w:r>
    </w:p>
    <w:p w14:paraId="7761B3A6" w14:textId="051FC920" w:rsidR="00AD555D" w:rsidRDefault="00AD555D">
      <w:r>
        <w:t>Luego ya aparecen columnas de la J a la O</w:t>
      </w:r>
    </w:p>
    <w:p w14:paraId="2F737664" w14:textId="2BAA6982" w:rsidR="00AD555D" w:rsidRDefault="00AD555D">
      <w:r>
        <w:t>Los primeros clientes los manda el primero al servidor 1, el segundo al servidor 2, y el tercero al servidor 3. A partir de ahí los va mandando según el mínimo de los fines de servicio.</w:t>
      </w:r>
    </w:p>
    <w:p w14:paraId="439E6A1B" w14:textId="77777777" w:rsidR="00360D60" w:rsidRDefault="00360D60"/>
    <w:p w14:paraId="00B19177" w14:textId="6659DD5C" w:rsidR="00AD555D" w:rsidRDefault="00360D60" w:rsidP="00360D60">
      <w:pPr>
        <w:pBdr>
          <w:top w:val="single" w:sz="4" w:space="1" w:color="auto"/>
          <w:left w:val="single" w:sz="4" w:space="4" w:color="auto"/>
          <w:bottom w:val="single" w:sz="4" w:space="1" w:color="auto"/>
          <w:right w:val="single" w:sz="4" w:space="4" w:color="auto"/>
        </w:pBdr>
      </w:pPr>
      <w:r>
        <w:t>25 NOVIEMBRE</w:t>
      </w:r>
    </w:p>
    <w:p w14:paraId="2711404E" w14:textId="160AAFE8" w:rsidR="00360D60" w:rsidRDefault="00360D60">
      <w:r>
        <w:t>Sistema de colas en serie o sistema de colas en paralelo</w:t>
      </w:r>
    </w:p>
    <w:p w14:paraId="330B1639" w14:textId="2967E736" w:rsidR="00360D60" w:rsidRDefault="00360D60">
      <w:r>
        <w:rPr>
          <w:noProof/>
        </w:rPr>
        <w:drawing>
          <wp:inline distT="0" distB="0" distL="0" distR="0" wp14:anchorId="121DC349" wp14:editId="180BE316">
            <wp:extent cx="2842260" cy="1554480"/>
            <wp:effectExtent l="0" t="0" r="0" b="762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51960" t="29332" r="2114" b="26013"/>
                    <a:stretch/>
                  </pic:blipFill>
                  <pic:spPr bwMode="auto">
                    <a:xfrm>
                      <a:off x="0" y="0"/>
                      <a:ext cx="2842260" cy="1554480"/>
                    </a:xfrm>
                    <a:prstGeom prst="rect">
                      <a:avLst/>
                    </a:prstGeom>
                    <a:ln>
                      <a:noFill/>
                    </a:ln>
                    <a:extLst>
                      <a:ext uri="{53640926-AAD7-44D8-BBD7-CCE9431645EC}">
                        <a14:shadowObscured xmlns:a14="http://schemas.microsoft.com/office/drawing/2010/main"/>
                      </a:ext>
                    </a:extLst>
                  </pic:spPr>
                </pic:pic>
              </a:graphicData>
            </a:graphic>
          </wp:inline>
        </w:drawing>
      </w:r>
    </w:p>
    <w:p w14:paraId="7121CCF0" w14:textId="6CB33C99" w:rsidR="00360D60" w:rsidRDefault="00360D60">
      <w:r>
        <w:t>El de arriba en serie, el de abajo en paralelo. En el de arriba, aunque sean clientes diferentes van por el mismo sitio. En el de abajo van por diferentes.</w:t>
      </w:r>
    </w:p>
    <w:p w14:paraId="372159DE" w14:textId="2AF8ED38" w:rsidR="00360D60" w:rsidRDefault="00360D60">
      <w:r>
        <w:t xml:space="preserve">Para cada sistema de colas tenemos una </w:t>
      </w:r>
      <w:proofErr w:type="spellStart"/>
      <w:r>
        <w:t>Lq</w:t>
      </w:r>
      <w:proofErr w:type="spellEnd"/>
      <w:r>
        <w:t xml:space="preserve"> y una </w:t>
      </w:r>
      <w:proofErr w:type="spellStart"/>
      <w:r>
        <w:t>Wq</w:t>
      </w:r>
      <w:proofErr w:type="spellEnd"/>
      <w:r>
        <w:t xml:space="preserve"> (Lq1, Wq1, Lq2, Wq2). Luego en el de abajo tendremos una </w:t>
      </w:r>
      <w:proofErr w:type="spellStart"/>
      <w:r>
        <w:t>Lq</w:t>
      </w:r>
      <w:proofErr w:type="spellEnd"/>
      <w:r>
        <w:t xml:space="preserve"> total y una </w:t>
      </w:r>
      <w:proofErr w:type="spellStart"/>
      <w:r>
        <w:t>Wq</w:t>
      </w:r>
      <w:proofErr w:type="spellEnd"/>
      <w:r>
        <w:t xml:space="preserve"> total.</w:t>
      </w:r>
    </w:p>
    <w:p w14:paraId="2AB13564" w14:textId="3EFD6F60" w:rsidR="00360D60" w:rsidRDefault="00360D60">
      <w:r>
        <w:t xml:space="preserve">En el de arriba tenemos Lq1, Wq1 y Lq2 y Wq2 también y luego </w:t>
      </w:r>
      <w:proofErr w:type="spellStart"/>
      <w:r>
        <w:t>LqT</w:t>
      </w:r>
      <w:proofErr w:type="spellEnd"/>
      <w:r>
        <w:t xml:space="preserve"> y </w:t>
      </w:r>
      <w:proofErr w:type="spellStart"/>
      <w:r>
        <w:t>WqT</w:t>
      </w:r>
      <w:proofErr w:type="spellEnd"/>
      <w:r>
        <w:t xml:space="preserve"> para todo el sistema.</w:t>
      </w:r>
    </w:p>
    <w:p w14:paraId="1BA68587" w14:textId="5A86AEB7" w:rsidR="00360D60" w:rsidRDefault="00360D60">
      <w:r>
        <w:t xml:space="preserve">Tendría a su vez una mu1, una mu2, </w:t>
      </w:r>
    </w:p>
    <w:p w14:paraId="534AD3FA" w14:textId="764F909C" w:rsidR="00360D60" w:rsidRDefault="00360D60">
      <w:r>
        <w:rPr>
          <w:noProof/>
        </w:rPr>
        <w:drawing>
          <wp:inline distT="0" distB="0" distL="0" distR="0" wp14:anchorId="361EFAF8" wp14:editId="3764E25D">
            <wp:extent cx="2819400" cy="1577340"/>
            <wp:effectExtent l="0" t="0" r="0" b="381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52083" t="28894" r="2360" b="25793"/>
                    <a:stretch/>
                  </pic:blipFill>
                  <pic:spPr bwMode="auto">
                    <a:xfrm>
                      <a:off x="0" y="0"/>
                      <a:ext cx="2819400" cy="1577340"/>
                    </a:xfrm>
                    <a:prstGeom prst="rect">
                      <a:avLst/>
                    </a:prstGeom>
                    <a:ln>
                      <a:noFill/>
                    </a:ln>
                    <a:extLst>
                      <a:ext uri="{53640926-AAD7-44D8-BBD7-CCE9431645EC}">
                        <a14:shadowObscured xmlns:a14="http://schemas.microsoft.com/office/drawing/2010/main"/>
                      </a:ext>
                    </a:extLst>
                  </pic:spPr>
                </pic:pic>
              </a:graphicData>
            </a:graphic>
          </wp:inline>
        </w:drawing>
      </w:r>
    </w:p>
    <w:p w14:paraId="656B94C6" w14:textId="344CCAAD" w:rsidR="00360D60" w:rsidRDefault="00360D60">
      <w:r>
        <w:t xml:space="preserve">Luego tendría lambda para </w:t>
      </w:r>
      <w:proofErr w:type="gramStart"/>
      <w:r>
        <w:t>cada clientes</w:t>
      </w:r>
      <w:proofErr w:type="gramEnd"/>
      <w:r>
        <w:t>. Lambda de azules y de naranjas</w:t>
      </w:r>
    </w:p>
    <w:p w14:paraId="01080DDE" w14:textId="14CC6EA6" w:rsidR="00360D60" w:rsidRDefault="00360D60">
      <w:r>
        <w:t>Mu 1 = 6/</w:t>
      </w:r>
      <w:proofErr w:type="spellStart"/>
      <w:r>
        <w:t>hr</w:t>
      </w:r>
      <w:proofErr w:type="spellEnd"/>
    </w:p>
    <w:p w14:paraId="01BD9F84" w14:textId="21D35BD0" w:rsidR="00360D60" w:rsidRDefault="00360D60">
      <w:proofErr w:type="gramStart"/>
      <w:r>
        <w:t>Lambda azules</w:t>
      </w:r>
      <w:proofErr w:type="gramEnd"/>
      <w:r>
        <w:t xml:space="preserve"> = 2/</w:t>
      </w:r>
      <w:proofErr w:type="spellStart"/>
      <w:r>
        <w:t>hr</w:t>
      </w:r>
      <w:proofErr w:type="spellEnd"/>
    </w:p>
    <w:p w14:paraId="44760604" w14:textId="2B939234" w:rsidR="00360D60" w:rsidRDefault="00360D60">
      <w:proofErr w:type="gramStart"/>
      <w:r>
        <w:t>Lambda naranjas</w:t>
      </w:r>
      <w:proofErr w:type="gramEnd"/>
      <w:r>
        <w:t xml:space="preserve"> = 3/</w:t>
      </w:r>
      <w:proofErr w:type="spellStart"/>
      <w:r>
        <w:t>hr</w:t>
      </w:r>
      <w:proofErr w:type="spellEnd"/>
    </w:p>
    <w:p w14:paraId="19D669C8" w14:textId="27169473" w:rsidR="00360D60" w:rsidRDefault="00360D60">
      <w:r>
        <w:t>En el de abajo usa las mismas lambdas, pero mu1=4/</w:t>
      </w:r>
      <w:proofErr w:type="spellStart"/>
      <w:r>
        <w:t>hr</w:t>
      </w:r>
      <w:proofErr w:type="spellEnd"/>
      <w:r>
        <w:t xml:space="preserve"> y mu2=5/</w:t>
      </w:r>
      <w:proofErr w:type="spellStart"/>
      <w:r>
        <w:t>hr</w:t>
      </w:r>
      <w:proofErr w:type="spellEnd"/>
    </w:p>
    <w:p w14:paraId="2849CD2E" w14:textId="52B1B5B4" w:rsidR="00360D60" w:rsidRDefault="00360D60">
      <w:r>
        <w:rPr>
          <w:noProof/>
        </w:rPr>
        <w:lastRenderedPageBreak/>
        <w:drawing>
          <wp:inline distT="0" distB="0" distL="0" distR="0" wp14:anchorId="5473A224" wp14:editId="321C8118">
            <wp:extent cx="4144645" cy="2080260"/>
            <wp:effectExtent l="0" t="0" r="825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54792" t="34242" r="4945" b="29831"/>
                    <a:stretch/>
                  </pic:blipFill>
                  <pic:spPr bwMode="auto">
                    <a:xfrm>
                      <a:off x="0" y="0"/>
                      <a:ext cx="4147393" cy="2081639"/>
                    </a:xfrm>
                    <a:prstGeom prst="rect">
                      <a:avLst/>
                    </a:prstGeom>
                    <a:ln>
                      <a:noFill/>
                    </a:ln>
                    <a:extLst>
                      <a:ext uri="{53640926-AAD7-44D8-BBD7-CCE9431645EC}">
                        <a14:shadowObscured xmlns:a14="http://schemas.microsoft.com/office/drawing/2010/main"/>
                      </a:ext>
                    </a:extLst>
                  </pic:spPr>
                </pic:pic>
              </a:graphicData>
            </a:graphic>
          </wp:inline>
        </w:drawing>
      </w:r>
    </w:p>
    <w:p w14:paraId="06949E6C" w14:textId="3B2F9EE7" w:rsidR="00360D60" w:rsidRDefault="00360D60">
      <w:r>
        <w:t>Vamos a hacerlo siempre con capacidad infinita</w:t>
      </w:r>
    </w:p>
    <w:p w14:paraId="09C3B6DE" w14:textId="4A35F42F" w:rsidR="00360D60" w:rsidRPr="00EC242F" w:rsidRDefault="00360D60">
      <w:pPr>
        <w:rPr>
          <w:u w:val="single"/>
        </w:rPr>
      </w:pPr>
      <w:r w:rsidRPr="00EC242F">
        <w:rPr>
          <w:u w:val="single"/>
        </w:rPr>
        <w:t>AZUL</w:t>
      </w:r>
    </w:p>
    <w:p w14:paraId="12E58C37" w14:textId="7ACAD747" w:rsidR="00360D60" w:rsidRDefault="00360D60">
      <w:r>
        <w:t xml:space="preserve">Ro = 2/4 = 0.5 = ocupación </w:t>
      </w:r>
    </w:p>
    <w:p w14:paraId="2E14B9D4" w14:textId="4A22FA37" w:rsidR="00360D60" w:rsidRDefault="00EC242F" w:rsidP="00812865">
      <w:pPr>
        <w:jc w:val="center"/>
      </w:pPr>
      <w:r>
        <w:rPr>
          <w:noProof/>
        </w:rPr>
        <w:drawing>
          <wp:inline distT="0" distB="0" distL="0" distR="0" wp14:anchorId="31648389" wp14:editId="55B7CAA0">
            <wp:extent cx="5303520" cy="2529840"/>
            <wp:effectExtent l="0" t="0" r="0" b="381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6420" t="30647" r="31465" b="50598"/>
                    <a:stretch/>
                  </pic:blipFill>
                  <pic:spPr bwMode="auto">
                    <a:xfrm>
                      <a:off x="0" y="0"/>
                      <a:ext cx="5324756" cy="2539970"/>
                    </a:xfrm>
                    <a:prstGeom prst="rect">
                      <a:avLst/>
                    </a:prstGeom>
                    <a:ln>
                      <a:noFill/>
                    </a:ln>
                    <a:extLst>
                      <a:ext uri="{53640926-AAD7-44D8-BBD7-CCE9431645EC}">
                        <a14:shadowObscured xmlns:a14="http://schemas.microsoft.com/office/drawing/2010/main"/>
                      </a:ext>
                    </a:extLst>
                  </pic:spPr>
                </pic:pic>
              </a:graphicData>
            </a:graphic>
          </wp:inline>
        </w:drawing>
      </w:r>
    </w:p>
    <w:p w14:paraId="3AE5FA01" w14:textId="5B511377" w:rsidR="00EC242F" w:rsidRDefault="00EC242F">
      <w:r>
        <w:t xml:space="preserve">Lq1 = 0.5 </w:t>
      </w:r>
      <w:proofErr w:type="spellStart"/>
      <w:r>
        <w:t>uds</w:t>
      </w:r>
      <w:proofErr w:type="spellEnd"/>
    </w:p>
    <w:p w14:paraId="4A7E7163" w14:textId="41701916" w:rsidR="00EC242F" w:rsidRDefault="00EC242F">
      <w:r>
        <w:t xml:space="preserve">Wq1 = 0.25h </w:t>
      </w:r>
      <w:r>
        <w:sym w:font="Wingdings" w:char="F0E0"/>
      </w:r>
      <w:r>
        <w:t xml:space="preserve"> 15 min</w:t>
      </w:r>
    </w:p>
    <w:p w14:paraId="047F343E" w14:textId="575D521A" w:rsidR="00EC242F" w:rsidRPr="00EC242F" w:rsidRDefault="00EC242F">
      <w:pPr>
        <w:rPr>
          <w:u w:val="single"/>
        </w:rPr>
      </w:pPr>
      <w:r w:rsidRPr="00EC242F">
        <w:rPr>
          <w:u w:val="single"/>
        </w:rPr>
        <w:t>NARANJA</w:t>
      </w:r>
    </w:p>
    <w:p w14:paraId="32239CFE" w14:textId="704C0E89" w:rsidR="00EC242F" w:rsidRDefault="00EC242F">
      <w:r>
        <w:t>De la misma manera</w:t>
      </w:r>
    </w:p>
    <w:p w14:paraId="30D6882C" w14:textId="2D205AEE" w:rsidR="00EC242F" w:rsidRDefault="00EC242F" w:rsidP="00C9496C">
      <w:pPr>
        <w:jc w:val="center"/>
      </w:pPr>
      <w:r>
        <w:rPr>
          <w:noProof/>
        </w:rPr>
        <w:drawing>
          <wp:inline distT="0" distB="0" distL="0" distR="0" wp14:anchorId="739F2E77" wp14:editId="6D9B86B6">
            <wp:extent cx="4738440" cy="1965960"/>
            <wp:effectExtent l="0" t="0" r="508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73876" t="31084" r="882" b="50297"/>
                    <a:stretch/>
                  </pic:blipFill>
                  <pic:spPr bwMode="auto">
                    <a:xfrm>
                      <a:off x="0" y="0"/>
                      <a:ext cx="4762847" cy="1976086"/>
                    </a:xfrm>
                    <a:prstGeom prst="rect">
                      <a:avLst/>
                    </a:prstGeom>
                    <a:ln>
                      <a:noFill/>
                    </a:ln>
                    <a:extLst>
                      <a:ext uri="{53640926-AAD7-44D8-BBD7-CCE9431645EC}">
                        <a14:shadowObscured xmlns:a14="http://schemas.microsoft.com/office/drawing/2010/main"/>
                      </a:ext>
                    </a:extLst>
                  </pic:spPr>
                </pic:pic>
              </a:graphicData>
            </a:graphic>
          </wp:inline>
        </w:drawing>
      </w:r>
    </w:p>
    <w:p w14:paraId="4D4D28F6" w14:textId="3BDED1AD" w:rsidR="00EC242F" w:rsidRDefault="00EC242F">
      <w:r>
        <w:lastRenderedPageBreak/>
        <w:t>Lq2 = 0.9</w:t>
      </w:r>
      <w:r w:rsidR="006A0CF4">
        <w:t xml:space="preserve"> </w:t>
      </w:r>
      <w:proofErr w:type="spellStart"/>
      <w:r w:rsidR="006A0CF4">
        <w:t>uds</w:t>
      </w:r>
      <w:proofErr w:type="spellEnd"/>
    </w:p>
    <w:p w14:paraId="5CFD3E49" w14:textId="123E8C1C" w:rsidR="00EC242F" w:rsidRDefault="00EC242F">
      <w:r>
        <w:t>Wq2 = 0.3 h = 18 min</w:t>
      </w:r>
    </w:p>
    <w:p w14:paraId="0491BC08" w14:textId="043ECC2A" w:rsidR="00EC242F" w:rsidRPr="00EC242F" w:rsidRDefault="00EC242F">
      <w:pPr>
        <w:rPr>
          <w:u w:val="single"/>
        </w:rPr>
      </w:pPr>
      <w:r w:rsidRPr="00EC242F">
        <w:rPr>
          <w:u w:val="single"/>
        </w:rPr>
        <w:t>SISTEMA TOTAL MARRÓN (ABAJO)</w:t>
      </w:r>
    </w:p>
    <w:p w14:paraId="782B08F9" w14:textId="12893E6F" w:rsidR="00EC242F" w:rsidRDefault="006A0CF4">
      <w:proofErr w:type="spellStart"/>
      <w:r>
        <w:t>Lq</w:t>
      </w:r>
      <w:proofErr w:type="spellEnd"/>
      <w:r>
        <w:t xml:space="preserve"> T = suma de los dos = 1.4 </w:t>
      </w:r>
      <w:proofErr w:type="spellStart"/>
      <w:r>
        <w:t>uds</w:t>
      </w:r>
      <w:proofErr w:type="spellEnd"/>
      <w:r>
        <w:t xml:space="preserve"> </w:t>
      </w:r>
      <w:r>
        <w:sym w:font="Wingdings" w:char="F0E0"/>
      </w:r>
      <w:r>
        <w:t xml:space="preserve"> como son dos colas independientes sumo.</w:t>
      </w:r>
    </w:p>
    <w:p w14:paraId="362CD2F6" w14:textId="3257308D" w:rsidR="006A0CF4" w:rsidRDefault="006A0CF4">
      <w:r>
        <w:t>El tiempo ya no es independiente</w:t>
      </w:r>
    </w:p>
    <w:p w14:paraId="0CC968BC" w14:textId="714E4F2D" w:rsidR="00526897" w:rsidRDefault="006A0CF4">
      <w:proofErr w:type="spellStart"/>
      <w:r>
        <w:t>Wq</w:t>
      </w:r>
      <w:proofErr w:type="spellEnd"/>
      <w:r>
        <w:t xml:space="preserve"> T = media ponderada de los dos</w:t>
      </w:r>
      <w:r w:rsidR="00526897">
        <w:t xml:space="preserve"> en función de las lambdas</w:t>
      </w:r>
      <w:r>
        <w:t xml:space="preserve"> </w:t>
      </w:r>
      <w:r w:rsidR="00526897">
        <w:sym w:font="Wingdings" w:char="F0E0"/>
      </w:r>
      <w:r w:rsidR="00526897">
        <w:t xml:space="preserve"> 15*2/5+18*3/5</w:t>
      </w:r>
    </w:p>
    <w:p w14:paraId="6AE8868C" w14:textId="6F99EAF7" w:rsidR="00526897" w:rsidRDefault="00526897">
      <w:proofErr w:type="spellStart"/>
      <w:r>
        <w:t>Lq</w:t>
      </w:r>
      <w:proofErr w:type="spellEnd"/>
      <w:r>
        <w:t xml:space="preserve"> son las </w:t>
      </w:r>
      <w:proofErr w:type="spellStart"/>
      <w:r>
        <w:t>uds</w:t>
      </w:r>
      <w:proofErr w:type="spellEnd"/>
      <w:r>
        <w:t xml:space="preserve"> que están en cola, </w:t>
      </w:r>
      <w:proofErr w:type="spellStart"/>
      <w:r>
        <w:t>Wq</w:t>
      </w:r>
      <w:proofErr w:type="spellEnd"/>
      <w:r>
        <w:t xml:space="preserve"> es tiempo medio de espera en cola</w:t>
      </w:r>
    </w:p>
    <w:p w14:paraId="7ED7EE97" w14:textId="644055F9" w:rsidR="00526897" w:rsidRDefault="00526897">
      <w:r>
        <w:t>Queremos saber el tiempo de medio que esperan los coches, independientemente de que sean grandes o pequeños.</w:t>
      </w:r>
    </w:p>
    <w:p w14:paraId="132F2F90" w14:textId="0793CBE7" w:rsidR="00526897" w:rsidRDefault="00526897">
      <w:r>
        <w:t>La demanda (lambda) es la que te dice cuánto tienes que trabajar.</w:t>
      </w:r>
    </w:p>
    <w:p w14:paraId="4C02084D" w14:textId="314C806F" w:rsidR="00A8784A" w:rsidRDefault="00A8784A">
      <w:r>
        <w:t>Si entran 4.5 coches/</w:t>
      </w:r>
      <w:proofErr w:type="spellStart"/>
      <w:r>
        <w:t>hr</w:t>
      </w:r>
      <w:proofErr w:type="spellEnd"/>
      <w:r>
        <w:t>, salen 4.5 coches/</w:t>
      </w:r>
      <w:proofErr w:type="spellStart"/>
      <w:r>
        <w:t>hr</w:t>
      </w:r>
      <w:proofErr w:type="spellEnd"/>
      <w:r>
        <w:t>. No pueden salir más de los que entran. Si entran 2, salen 2.</w:t>
      </w:r>
    </w:p>
    <w:p w14:paraId="5EE7DE57" w14:textId="163D3E0E" w:rsidR="00403EFA" w:rsidRDefault="00403EFA">
      <w:r>
        <w:t xml:space="preserve">En el cálculo de </w:t>
      </w:r>
      <w:proofErr w:type="spellStart"/>
      <w:r>
        <w:t>Wq</w:t>
      </w:r>
      <w:proofErr w:type="spellEnd"/>
      <w:r>
        <w:t xml:space="preserve"> no sería por 0.5 y 0.9 </w:t>
      </w:r>
      <w:r>
        <w:sym w:font="Wingdings" w:char="F0E0"/>
      </w:r>
      <w:r>
        <w:t xml:space="preserve"> reducción al absurdo. Si la cola azul fuese </w:t>
      </w:r>
      <w:proofErr w:type="gramStart"/>
      <w:r>
        <w:t>llegadas</w:t>
      </w:r>
      <w:proofErr w:type="gramEnd"/>
      <w:r>
        <w:t xml:space="preserve"> = 0 y </w:t>
      </w:r>
      <w:proofErr w:type="spellStart"/>
      <w:r>
        <w:t>Lq</w:t>
      </w:r>
      <w:proofErr w:type="spellEnd"/>
      <w:r>
        <w:t xml:space="preserve"> = 0, según mi teoría </w:t>
      </w:r>
      <w:proofErr w:type="spellStart"/>
      <w:r>
        <w:t>Wq</w:t>
      </w:r>
      <w:proofErr w:type="spellEnd"/>
      <w:r>
        <w:t xml:space="preserve"> T quedaría 0.9*18 y entonces perdería información del tiempo de espera.</w:t>
      </w:r>
    </w:p>
    <w:p w14:paraId="093E5041" w14:textId="77777777" w:rsidR="00A8784A" w:rsidRDefault="00A8784A"/>
    <w:p w14:paraId="6E947E40" w14:textId="3E03335E" w:rsidR="006A0CF4" w:rsidRPr="006A0CF4" w:rsidRDefault="006A0CF4">
      <w:pPr>
        <w:rPr>
          <w:u w:val="single"/>
        </w:rPr>
      </w:pPr>
      <w:r w:rsidRPr="006A0CF4">
        <w:rPr>
          <w:u w:val="single"/>
        </w:rPr>
        <w:t>SISTEMA DE ARRIBA</w:t>
      </w:r>
    </w:p>
    <w:p w14:paraId="1BD66FCC" w14:textId="1690A1CD" w:rsidR="006A0CF4" w:rsidRPr="006A0CF4" w:rsidRDefault="006A0CF4">
      <w:pPr>
        <w:rPr>
          <w:u w:val="single"/>
        </w:rPr>
      </w:pPr>
      <w:r w:rsidRPr="006A0CF4">
        <w:rPr>
          <w:u w:val="single"/>
        </w:rPr>
        <w:t>AMARILLO</w:t>
      </w:r>
    </w:p>
    <w:p w14:paraId="3F9C1DD3" w14:textId="4F808F74" w:rsidR="00993CA0" w:rsidRDefault="00993CA0">
      <w:r>
        <w:t xml:space="preserve">Tienes una persona atendiendo </w:t>
      </w:r>
      <w:r>
        <w:sym w:font="Wingdings" w:char="F0E0"/>
      </w:r>
      <w:r>
        <w:t xml:space="preserve"> c =1 </w:t>
      </w:r>
    </w:p>
    <w:p w14:paraId="459BFA1B" w14:textId="1924FEB4" w:rsidR="006A0CF4" w:rsidRDefault="006A0CF4">
      <w:r>
        <w:t>Mu=6</w:t>
      </w:r>
      <w:r w:rsidR="00993CA0">
        <w:t xml:space="preserve"> </w:t>
      </w:r>
      <w:proofErr w:type="spellStart"/>
      <w:r w:rsidR="00993CA0">
        <w:t>uds</w:t>
      </w:r>
      <w:proofErr w:type="spellEnd"/>
      <w:r w:rsidR="00993CA0">
        <w:t>/</w:t>
      </w:r>
      <w:proofErr w:type="spellStart"/>
      <w:r w:rsidR="00993CA0">
        <w:t>hr</w:t>
      </w:r>
      <w:proofErr w:type="spellEnd"/>
    </w:p>
    <w:p w14:paraId="648046D7" w14:textId="1B78063D" w:rsidR="006A0CF4" w:rsidRDefault="006A0CF4">
      <w:r>
        <w:t xml:space="preserve">Llegada = </w:t>
      </w:r>
      <w:r w:rsidR="00993CA0">
        <w:t xml:space="preserve">las sumo porque van a acabar en la misma cola </w:t>
      </w:r>
      <w:r w:rsidR="00993CA0">
        <w:sym w:font="Wingdings" w:char="F0E0"/>
      </w:r>
      <w:r w:rsidR="00993CA0">
        <w:t xml:space="preserve"> 5 </w:t>
      </w:r>
      <w:proofErr w:type="spellStart"/>
      <w:r w:rsidR="00993CA0">
        <w:t>uds</w:t>
      </w:r>
      <w:proofErr w:type="spellEnd"/>
      <w:r w:rsidR="00993CA0">
        <w:t>/</w:t>
      </w:r>
      <w:proofErr w:type="spellStart"/>
      <w:r w:rsidR="00993CA0">
        <w:t>hr</w:t>
      </w:r>
      <w:proofErr w:type="spellEnd"/>
      <w:r w:rsidR="00993CA0">
        <w:t>. Si por ejemplo fuesen 2 coches grandes/h y 3 coches pequeños/h llegarían 5 coches en total/h al lavadero.</w:t>
      </w:r>
    </w:p>
    <w:p w14:paraId="669413B8" w14:textId="7C29281E" w:rsidR="00DF7B51" w:rsidRDefault="00DF7B51">
      <w:r>
        <w:rPr>
          <w:noProof/>
        </w:rPr>
        <w:drawing>
          <wp:inline distT="0" distB="0" distL="0" distR="0" wp14:anchorId="1B7D0120" wp14:editId="508BAD31">
            <wp:extent cx="3686810" cy="1844040"/>
            <wp:effectExtent l="0" t="0" r="8890" b="381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81140" t="33879" r="883" b="50136"/>
                    <a:stretch/>
                  </pic:blipFill>
                  <pic:spPr bwMode="auto">
                    <a:xfrm>
                      <a:off x="0" y="0"/>
                      <a:ext cx="3695255" cy="1848264"/>
                    </a:xfrm>
                    <a:prstGeom prst="rect">
                      <a:avLst/>
                    </a:prstGeom>
                    <a:ln>
                      <a:noFill/>
                    </a:ln>
                    <a:extLst>
                      <a:ext uri="{53640926-AAD7-44D8-BBD7-CCE9431645EC}">
                        <a14:shadowObscured xmlns:a14="http://schemas.microsoft.com/office/drawing/2010/main"/>
                      </a:ext>
                    </a:extLst>
                  </pic:spPr>
                </pic:pic>
              </a:graphicData>
            </a:graphic>
          </wp:inline>
        </w:drawing>
      </w:r>
    </w:p>
    <w:p w14:paraId="51F4FC03" w14:textId="5D0AC069" w:rsidR="00DF7B51" w:rsidRDefault="00DF7B51">
      <w:r>
        <w:t xml:space="preserve">Lq1 = 4.1667 </w:t>
      </w:r>
      <w:proofErr w:type="spellStart"/>
      <w:r>
        <w:t>uds</w:t>
      </w:r>
      <w:proofErr w:type="spellEnd"/>
    </w:p>
    <w:p w14:paraId="00846799" w14:textId="43613EBE" w:rsidR="00DF7B51" w:rsidRDefault="00DF7B51">
      <w:r>
        <w:t>Wq1 = 0.8333 h = 50 min</w:t>
      </w:r>
    </w:p>
    <w:p w14:paraId="04B0C490" w14:textId="3B6BC5DC" w:rsidR="00DF7B51" w:rsidRPr="00DF7B51" w:rsidRDefault="00DF7B51">
      <w:pPr>
        <w:rPr>
          <w:u w:val="single"/>
        </w:rPr>
      </w:pPr>
      <w:r w:rsidRPr="00DF7B51">
        <w:rPr>
          <w:u w:val="single"/>
        </w:rPr>
        <w:t>VERDE</w:t>
      </w:r>
    </w:p>
    <w:p w14:paraId="30926CA7" w14:textId="7DF3D97D" w:rsidR="00DF7B51" w:rsidRDefault="00232A12">
      <w:r>
        <w:t>Mu2 = 7/</w:t>
      </w:r>
      <w:proofErr w:type="spellStart"/>
      <w:r>
        <w:t>hr</w:t>
      </w:r>
      <w:proofErr w:type="spellEnd"/>
      <w:r>
        <w:t xml:space="preserve"> que no lo había puesto antes</w:t>
      </w:r>
    </w:p>
    <w:p w14:paraId="59123C91" w14:textId="6FF83FBC" w:rsidR="00360D60" w:rsidRDefault="00232A12">
      <w:r>
        <w:t>Llegada = 5uds/h</w:t>
      </w:r>
    </w:p>
    <w:p w14:paraId="21B1F042" w14:textId="43C1AD7B" w:rsidR="00232A12" w:rsidRDefault="00232A12">
      <w:r>
        <w:lastRenderedPageBreak/>
        <w:t xml:space="preserve">En la llegada hay que ver si las llegadas del anterior son mayores o menores que su salida. Si llegan al amarillo menos </w:t>
      </w:r>
      <w:proofErr w:type="gramStart"/>
      <w:r>
        <w:t>de la mu</w:t>
      </w:r>
      <w:proofErr w:type="gramEnd"/>
      <w:r>
        <w:t>, la entrada al verde sería eso. Si llegan más que la mu1, la entrada al verde sería mu1.</w:t>
      </w:r>
    </w:p>
    <w:p w14:paraId="78291BFA" w14:textId="722E3416" w:rsidR="00232A12" w:rsidRDefault="00232A12">
      <w:r>
        <w:t>Si no llega nadie al amarillo, no pueden entrar 6 al verde. Si llegan 10 al amarillo, pero solo tiene capacidad de salida de 6/</w:t>
      </w:r>
      <w:proofErr w:type="spellStart"/>
      <w:r>
        <w:t>hr</w:t>
      </w:r>
      <w:proofErr w:type="spellEnd"/>
      <w:r>
        <w:t xml:space="preserve"> solo pueden entrar 6/</w:t>
      </w:r>
      <w:proofErr w:type="spellStart"/>
      <w:r>
        <w:t>hr</w:t>
      </w:r>
      <w:proofErr w:type="spellEnd"/>
      <w:r>
        <w:t xml:space="preserve"> en el verde.</w:t>
      </w:r>
    </w:p>
    <w:p w14:paraId="719133F0" w14:textId="24089218" w:rsidR="00D41721" w:rsidRDefault="00D41721">
      <w:r>
        <w:rPr>
          <w:noProof/>
        </w:rPr>
        <w:drawing>
          <wp:inline distT="0" distB="0" distL="0" distR="0" wp14:anchorId="77D97729" wp14:editId="31952A43">
            <wp:extent cx="3481070" cy="1539240"/>
            <wp:effectExtent l="0" t="0" r="5080" b="381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79786" t="33802" b="50308"/>
                    <a:stretch/>
                  </pic:blipFill>
                  <pic:spPr bwMode="auto">
                    <a:xfrm>
                      <a:off x="0" y="0"/>
                      <a:ext cx="3488703" cy="1542615"/>
                    </a:xfrm>
                    <a:prstGeom prst="rect">
                      <a:avLst/>
                    </a:prstGeom>
                    <a:ln>
                      <a:noFill/>
                    </a:ln>
                    <a:extLst>
                      <a:ext uri="{53640926-AAD7-44D8-BBD7-CCE9431645EC}">
                        <a14:shadowObscured xmlns:a14="http://schemas.microsoft.com/office/drawing/2010/main"/>
                      </a:ext>
                    </a:extLst>
                  </pic:spPr>
                </pic:pic>
              </a:graphicData>
            </a:graphic>
          </wp:inline>
        </w:drawing>
      </w:r>
    </w:p>
    <w:p w14:paraId="7C48CF17" w14:textId="64AAAB52" w:rsidR="00D41721" w:rsidRDefault="00D41721">
      <w:r>
        <w:t xml:space="preserve">Lq2 = 1.7857 </w:t>
      </w:r>
      <w:proofErr w:type="spellStart"/>
      <w:r>
        <w:t>uds</w:t>
      </w:r>
      <w:proofErr w:type="spellEnd"/>
    </w:p>
    <w:p w14:paraId="027B49FA" w14:textId="232DCFA8" w:rsidR="00D41721" w:rsidRDefault="00D41721">
      <w:r>
        <w:t>Wq2 = 21.43 min</w:t>
      </w:r>
    </w:p>
    <w:p w14:paraId="2F843065" w14:textId="76CE63DC" w:rsidR="00D41721" w:rsidRPr="00526897" w:rsidRDefault="00D41721">
      <w:pPr>
        <w:rPr>
          <w:u w:val="single"/>
        </w:rPr>
      </w:pPr>
      <w:r w:rsidRPr="00526897">
        <w:rPr>
          <w:u w:val="single"/>
        </w:rPr>
        <w:t>TOTAL</w:t>
      </w:r>
    </w:p>
    <w:p w14:paraId="66D9EDD9" w14:textId="3DD02B1E" w:rsidR="00D41721" w:rsidRDefault="00D41721">
      <w:proofErr w:type="spellStart"/>
      <w:r>
        <w:t>LqT</w:t>
      </w:r>
      <w:proofErr w:type="spellEnd"/>
      <w:r w:rsidR="00526897">
        <w:t xml:space="preserve"> = suma = 4.17 + 1.79 = 5.95 </w:t>
      </w:r>
      <w:proofErr w:type="spellStart"/>
      <w:r w:rsidR="00526897">
        <w:t>uds</w:t>
      </w:r>
      <w:proofErr w:type="spellEnd"/>
    </w:p>
    <w:p w14:paraId="295539D4" w14:textId="497BE54D" w:rsidR="00526897" w:rsidRDefault="00526897">
      <w:r>
        <w:t>Las cosas se suman siempre porque son personas, animales o cosas que están ahí todo el rato.</w:t>
      </w:r>
    </w:p>
    <w:p w14:paraId="06F112F6" w14:textId="46A3B65B" w:rsidR="00D41721" w:rsidRDefault="00D41721">
      <w:proofErr w:type="spellStart"/>
      <w:r>
        <w:t>WqT</w:t>
      </w:r>
      <w:proofErr w:type="spellEnd"/>
      <w:r w:rsidR="00526897">
        <w:t xml:space="preserve"> = 50min + 21.43min = 71.43 min</w:t>
      </w:r>
    </w:p>
    <w:p w14:paraId="4E68CAF1" w14:textId="0CA863AE" w:rsidR="00526897" w:rsidRDefault="00526897">
      <w:r>
        <w:t>Un coche que entra desde el principio tarda unos 50 min en la primera cola y 21.43 en la segunda, por tanto, sumo.</w:t>
      </w:r>
    </w:p>
    <w:p w14:paraId="797F5F7C" w14:textId="77777777" w:rsidR="00232A12" w:rsidRDefault="00232A12"/>
    <w:p w14:paraId="60D80886" w14:textId="77777777" w:rsidR="00A8784A" w:rsidRDefault="00A8784A" w:rsidP="00A8784A">
      <w:r>
        <w:t>¿Cuál es el máximo número que puede entrar por el amarillo? Para que sea ro &lt; 1 y la cola no se haga infinita. Sería 6/</w:t>
      </w:r>
      <w:proofErr w:type="spellStart"/>
      <w:r>
        <w:t>hr</w:t>
      </w:r>
      <w:proofErr w:type="spellEnd"/>
      <w:r>
        <w:t xml:space="preserve"> o más bien 5.999. Lo indica la </w:t>
      </w:r>
      <w:proofErr w:type="gramStart"/>
      <w:r>
        <w:t>mu más pequeña</w:t>
      </w:r>
      <w:proofErr w:type="gramEnd"/>
      <w:r>
        <w:t xml:space="preserve"> (limitante).</w:t>
      </w:r>
    </w:p>
    <w:p w14:paraId="5ACBE5F4" w14:textId="77777777" w:rsidR="00A8784A" w:rsidRDefault="00A8784A" w:rsidP="00A8784A">
      <w:r>
        <w:t>Si mu2 (verde) = 4/</w:t>
      </w:r>
      <w:proofErr w:type="spellStart"/>
      <w:r>
        <w:t>hr</w:t>
      </w:r>
      <w:proofErr w:type="spellEnd"/>
      <w:r>
        <w:t xml:space="preserve"> </w:t>
      </w:r>
      <w:r>
        <w:sym w:font="Wingdings" w:char="F0E0"/>
      </w:r>
      <w:r>
        <w:t xml:space="preserve"> llegada máxima = 4/</w:t>
      </w:r>
      <w:proofErr w:type="spellStart"/>
      <w:r>
        <w:t>hr</w:t>
      </w:r>
      <w:proofErr w:type="spellEnd"/>
      <w:r>
        <w:t>.</w:t>
      </w:r>
    </w:p>
    <w:p w14:paraId="5B41A359" w14:textId="23F9DA46" w:rsidR="00A8784A" w:rsidRDefault="00A8784A" w:rsidP="00A8784A">
      <w:r>
        <w:t>Si llegada = 5/</w:t>
      </w:r>
      <w:proofErr w:type="spellStart"/>
      <w:r>
        <w:t>hr</w:t>
      </w:r>
      <w:proofErr w:type="spellEnd"/>
      <w:r>
        <w:t>. Se forman colas infinitas en las dos porque, aunque saliesen del amarillo se formaría una cola infinita en el verde y no hay espacio para acumular las salidas de amarillo asique al final también se forman colas infinitas en amarillo.</w:t>
      </w:r>
    </w:p>
    <w:p w14:paraId="34ECEB89" w14:textId="43377FFA" w:rsidR="00360D60" w:rsidRDefault="00360D60"/>
    <w:p w14:paraId="43357DC6" w14:textId="21357FE8" w:rsidR="00A8784A" w:rsidRPr="00EC12C7" w:rsidRDefault="00A8784A">
      <w:pPr>
        <w:rPr>
          <w:u w:val="single"/>
        </w:rPr>
      </w:pPr>
      <w:r w:rsidRPr="00EC12C7">
        <w:rPr>
          <w:u w:val="single"/>
        </w:rPr>
        <w:t>SISTEMAS HÍBRIDOS</w:t>
      </w:r>
    </w:p>
    <w:p w14:paraId="1C78A626" w14:textId="37C24386" w:rsidR="00A8784A" w:rsidRDefault="00A8784A">
      <w:r>
        <w:t>Olvidándonos de los números.</w:t>
      </w:r>
    </w:p>
    <w:p w14:paraId="32A534E3" w14:textId="0DFD28C5" w:rsidR="00A8784A" w:rsidRDefault="00EC12C7" w:rsidP="00EC12C7">
      <w:pPr>
        <w:jc w:val="center"/>
      </w:pPr>
      <w:r>
        <w:rPr>
          <w:noProof/>
        </w:rPr>
        <w:lastRenderedPageBreak/>
        <w:drawing>
          <wp:inline distT="0" distB="0" distL="0" distR="0" wp14:anchorId="7634B9CC" wp14:editId="354C682D">
            <wp:extent cx="4406480" cy="183642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51344" t="34270" r="390" b="29969"/>
                    <a:stretch/>
                  </pic:blipFill>
                  <pic:spPr bwMode="auto">
                    <a:xfrm>
                      <a:off x="0" y="0"/>
                      <a:ext cx="4409615" cy="1837726"/>
                    </a:xfrm>
                    <a:prstGeom prst="rect">
                      <a:avLst/>
                    </a:prstGeom>
                    <a:ln>
                      <a:noFill/>
                    </a:ln>
                    <a:extLst>
                      <a:ext uri="{53640926-AAD7-44D8-BBD7-CCE9431645EC}">
                        <a14:shadowObscured xmlns:a14="http://schemas.microsoft.com/office/drawing/2010/main"/>
                      </a:ext>
                    </a:extLst>
                  </pic:spPr>
                </pic:pic>
              </a:graphicData>
            </a:graphic>
          </wp:inline>
        </w:drawing>
      </w:r>
    </w:p>
    <w:p w14:paraId="4411C4DD" w14:textId="1D1CF6C9" w:rsidR="00EC12C7" w:rsidRDefault="00EC12C7">
      <w:r>
        <w:t>¿Cuántos coches entran en el sistema?</w:t>
      </w:r>
    </w:p>
    <w:p w14:paraId="7B344DF0" w14:textId="6CD1CB3D" w:rsidR="00EC12C7" w:rsidRDefault="00EC12C7">
      <w:r>
        <w:t>2+3+7+3 = 15 coches/</w:t>
      </w:r>
      <w:proofErr w:type="spellStart"/>
      <w:r>
        <w:t>hr</w:t>
      </w:r>
      <w:proofErr w:type="spellEnd"/>
    </w:p>
    <w:p w14:paraId="476ED487" w14:textId="67AC1787" w:rsidR="00EC12C7" w:rsidRDefault="00EC12C7">
      <w:r>
        <w:t>Tienen que salir 15 coches/</w:t>
      </w:r>
      <w:proofErr w:type="spellStart"/>
      <w:r>
        <w:t>hr</w:t>
      </w:r>
      <w:proofErr w:type="spellEnd"/>
    </w:p>
    <w:p w14:paraId="49C24DC8" w14:textId="2A099CD5" w:rsidR="00EC12C7" w:rsidRDefault="00EC12C7">
      <w:r>
        <w:t>¿Cuánto coches entran en el verde?</w:t>
      </w:r>
    </w:p>
    <w:p w14:paraId="4DD2653B" w14:textId="1BE302AB" w:rsidR="00EC12C7" w:rsidRDefault="00EC12C7">
      <w:r>
        <w:t>2+3 (arriba)+1.5(viene del azul) = 5.5 coches/</w:t>
      </w:r>
      <w:proofErr w:type="spellStart"/>
      <w:r>
        <w:t>hr</w:t>
      </w:r>
      <w:proofErr w:type="spellEnd"/>
    </w:p>
    <w:p w14:paraId="6CC89A97" w14:textId="77777777" w:rsidR="002D51B0" w:rsidRDefault="002D51B0"/>
    <w:p w14:paraId="0EC7DDF9" w14:textId="11DE2DE2" w:rsidR="00A8784A" w:rsidRDefault="00DC1FA9" w:rsidP="00DC1FA9">
      <w:pPr>
        <w:pBdr>
          <w:top w:val="single" w:sz="4" w:space="1" w:color="auto"/>
          <w:left w:val="single" w:sz="4" w:space="4" w:color="auto"/>
          <w:bottom w:val="single" w:sz="4" w:space="1" w:color="auto"/>
          <w:right w:val="single" w:sz="4" w:space="4" w:color="auto"/>
        </w:pBdr>
      </w:pPr>
      <w:r>
        <w:t>26 NOVIEMBRE</w:t>
      </w:r>
    </w:p>
    <w:p w14:paraId="60E17822" w14:textId="6DCA6D97" w:rsidR="00DC1FA9" w:rsidRDefault="004D6029">
      <w:r>
        <w:rPr>
          <w:noProof/>
        </w:rPr>
        <w:drawing>
          <wp:inline distT="0" distB="0" distL="0" distR="0" wp14:anchorId="09DB1B31" wp14:editId="65605D7E">
            <wp:extent cx="6735561" cy="1965960"/>
            <wp:effectExtent l="0" t="0" r="825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44080" t="33139" r="8837" b="42430"/>
                    <a:stretch/>
                  </pic:blipFill>
                  <pic:spPr bwMode="auto">
                    <a:xfrm>
                      <a:off x="0" y="0"/>
                      <a:ext cx="6760568" cy="1973259"/>
                    </a:xfrm>
                    <a:prstGeom prst="rect">
                      <a:avLst/>
                    </a:prstGeom>
                    <a:ln>
                      <a:noFill/>
                    </a:ln>
                    <a:extLst>
                      <a:ext uri="{53640926-AAD7-44D8-BBD7-CCE9431645EC}">
                        <a14:shadowObscured xmlns:a14="http://schemas.microsoft.com/office/drawing/2010/main"/>
                      </a:ext>
                    </a:extLst>
                  </pic:spPr>
                </pic:pic>
              </a:graphicData>
            </a:graphic>
          </wp:inline>
        </w:drawing>
      </w:r>
    </w:p>
    <w:p w14:paraId="454FB0B1" w14:textId="5FA6B2B8" w:rsidR="004D6029" w:rsidRDefault="004D6029">
      <w:r>
        <w:t>Ha cogido los mismos parámetros que siempre: tiempo de simulación…</w:t>
      </w:r>
    </w:p>
    <w:p w14:paraId="1923242C" w14:textId="4A574F97" w:rsidR="004D6029" w:rsidRDefault="004D6029">
      <w:r>
        <w:t>Luego hace las tablas de las repeticiones y pega como valores lo que le de la tabla.</w:t>
      </w:r>
    </w:p>
    <w:p w14:paraId="12953B2F" w14:textId="20F03C74" w:rsidR="004D6029" w:rsidRDefault="004D6029">
      <w:r>
        <w:t xml:space="preserve">Luego para </w:t>
      </w:r>
      <w:proofErr w:type="spellStart"/>
      <w:r w:rsidR="00190E72">
        <w:t>Wq</w:t>
      </w:r>
      <w:proofErr w:type="spellEnd"/>
      <w:r w:rsidR="00190E72">
        <w:t xml:space="preserve">, </w:t>
      </w:r>
      <w:proofErr w:type="spellStart"/>
      <w:r w:rsidR="00190E72">
        <w:t>Ws</w:t>
      </w:r>
      <w:proofErr w:type="spellEnd"/>
      <w:r w:rsidR="00190E72">
        <w:t xml:space="preserve">, </w:t>
      </w:r>
      <w:proofErr w:type="spellStart"/>
      <w:r w:rsidR="00190E72">
        <w:t>Lq</w:t>
      </w:r>
      <w:proofErr w:type="spellEnd"/>
      <w:r w:rsidR="00190E72">
        <w:t xml:space="preserve"> y </w:t>
      </w:r>
      <w:proofErr w:type="spellStart"/>
      <w:r w:rsidR="00190E72">
        <w:t>Ls</w:t>
      </w:r>
      <w:proofErr w:type="spellEnd"/>
      <w:r>
        <w:t xml:space="preserve"> calcula media</w:t>
      </w:r>
      <w:r w:rsidR="00CD650B">
        <w:t xml:space="preserve"> (función promedio)</w:t>
      </w:r>
      <w:r>
        <w:t>, desviación típica</w:t>
      </w:r>
      <w:r w:rsidR="00190E72">
        <w:t xml:space="preserve"> (</w:t>
      </w:r>
      <w:r w:rsidR="00CD650B">
        <w:t xml:space="preserve">función </w:t>
      </w:r>
      <w:proofErr w:type="spellStart"/>
      <w:r w:rsidR="00CD650B">
        <w:t>desvestp</w:t>
      </w:r>
      <w:proofErr w:type="spellEnd"/>
      <w:r w:rsidR="00190E72">
        <w:t>)</w:t>
      </w:r>
      <w:r>
        <w:t>, límites del intervalo de confianza, pone la columna teórica y luego una columna que diga si cumple o no cumple.</w:t>
      </w:r>
    </w:p>
    <w:p w14:paraId="184EA955" w14:textId="68E3D85A" w:rsidR="00360D60" w:rsidRDefault="004D6029">
      <w:r>
        <w:t xml:space="preserve">Comparo el valor teórico con el intervalo. Que el IC cubra el valor teórico. </w:t>
      </w:r>
      <w:r>
        <w:sym w:font="Wingdings" w:char="F0E0"/>
      </w:r>
      <w:r>
        <w:t xml:space="preserve"> contraste de hipótesis</w:t>
      </w:r>
    </w:p>
    <w:p w14:paraId="4E6461EA" w14:textId="7C0D26F2" w:rsidR="00113878" w:rsidRDefault="00113878"/>
    <w:p w14:paraId="1F9C030F" w14:textId="1BB011B3" w:rsidR="00113878" w:rsidRDefault="00113878">
      <w:r>
        <w:t>EJERCICIO AYER EN EXCEL</w:t>
      </w:r>
      <w:r w:rsidR="00002E30">
        <w:t xml:space="preserve"> (Serie)</w:t>
      </w:r>
    </w:p>
    <w:p w14:paraId="366CAA23" w14:textId="6123DDD8" w:rsidR="00113878" w:rsidRDefault="00113878">
      <w:r>
        <w:t>Amarillo</w:t>
      </w:r>
    </w:p>
    <w:p w14:paraId="0C886CD5" w14:textId="305DEAEB" w:rsidR="00113878" w:rsidRDefault="00113878">
      <w:r>
        <w:t>Entran 5</w:t>
      </w:r>
      <w:r w:rsidR="00002E30">
        <w:t xml:space="preserve"> (lambda),</w:t>
      </w:r>
      <w:r>
        <w:t xml:space="preserve"> salen 6 </w:t>
      </w:r>
      <w:r w:rsidR="00002E30">
        <w:t xml:space="preserve">(mu) </w:t>
      </w:r>
      <w:r>
        <w:t>de amarillo. Capacidad infinita. C=1</w:t>
      </w:r>
    </w:p>
    <w:p w14:paraId="6B2A1952" w14:textId="10847CDD" w:rsidR="00113878" w:rsidRDefault="00113878">
      <w:r>
        <w:t>Tengo 600 coches y quito los 100 primeros</w:t>
      </w:r>
    </w:p>
    <w:p w14:paraId="6A34D971" w14:textId="18F00B39" w:rsidR="00113878" w:rsidRDefault="00113878">
      <w:r>
        <w:lastRenderedPageBreak/>
        <w:t>Habría que hacer varias repeticiones para sacar IC y ver si cubren el teórico</w:t>
      </w:r>
    </w:p>
    <w:p w14:paraId="4BEB52E9" w14:textId="32DB31C6" w:rsidR="00113878" w:rsidRDefault="00113878">
      <w:r>
        <w:rPr>
          <w:noProof/>
        </w:rPr>
        <w:drawing>
          <wp:inline distT="0" distB="0" distL="0" distR="0" wp14:anchorId="68AC16CD" wp14:editId="0B36EEAB">
            <wp:extent cx="6321585" cy="2926080"/>
            <wp:effectExtent l="0" t="0" r="3175" b="762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44449" t="31741" r="5808" b="27326"/>
                    <a:stretch/>
                  </pic:blipFill>
                  <pic:spPr bwMode="auto">
                    <a:xfrm>
                      <a:off x="0" y="0"/>
                      <a:ext cx="6330926" cy="2930404"/>
                    </a:xfrm>
                    <a:prstGeom prst="rect">
                      <a:avLst/>
                    </a:prstGeom>
                    <a:ln>
                      <a:noFill/>
                    </a:ln>
                    <a:extLst>
                      <a:ext uri="{53640926-AAD7-44D8-BBD7-CCE9431645EC}">
                        <a14:shadowObscured xmlns:a14="http://schemas.microsoft.com/office/drawing/2010/main"/>
                      </a:ext>
                    </a:extLst>
                  </pic:spPr>
                </pic:pic>
              </a:graphicData>
            </a:graphic>
          </wp:inline>
        </w:drawing>
      </w:r>
    </w:p>
    <w:p w14:paraId="1E113C25" w14:textId="57AA3F09" w:rsidR="00113878" w:rsidRDefault="00113878">
      <w:r>
        <w:t>VERDE</w:t>
      </w:r>
    </w:p>
    <w:p w14:paraId="52C6CF62" w14:textId="64CFC151" w:rsidR="00113878" w:rsidRDefault="00113878">
      <w:r>
        <w:t xml:space="preserve">Lambda = 5. Mu = 7. Capacidad infinita. c=1 </w:t>
      </w:r>
    </w:p>
    <w:p w14:paraId="113838B0" w14:textId="38CD58C7" w:rsidR="00113878" w:rsidRDefault="0096013A">
      <w:r>
        <w:t xml:space="preserve">Los teóricos de capacidad infinita </w:t>
      </w:r>
      <w:proofErr w:type="gramStart"/>
      <w:r>
        <w:t>los cojo</w:t>
      </w:r>
      <w:proofErr w:type="gramEnd"/>
      <w:r>
        <w:t xml:space="preserve"> de la plantilla 1.</w:t>
      </w:r>
    </w:p>
    <w:p w14:paraId="38D3A6D5" w14:textId="77777777" w:rsidR="0096013A" w:rsidRDefault="0096013A"/>
    <w:p w14:paraId="258D115F" w14:textId="085BEE66" w:rsidR="0096013A" w:rsidRDefault="0096013A">
      <w:r>
        <w:t>Ahora quiero hacer uno en Excel combinado, que tenga los dos en serie.</w:t>
      </w:r>
    </w:p>
    <w:p w14:paraId="49D571A2" w14:textId="14129F19" w:rsidR="0096013A" w:rsidRDefault="0096013A">
      <w:proofErr w:type="spellStart"/>
      <w:r>
        <w:t>Ws</w:t>
      </w:r>
      <w:proofErr w:type="spellEnd"/>
      <w:r>
        <w:t xml:space="preserve"> = tiempo total en el sistema desde la entrada en amarillo hasta salida de verde. Wq1 es el tiempo que se está en la cola amarilla (ovalo amarillo) – 1ª y 2ª flecha. Wq2 lo mismo, pero en la cola verde – 3ª y 4ª flecha.</w:t>
      </w:r>
    </w:p>
    <w:p w14:paraId="29FB3335" w14:textId="5D2300FC" w:rsidR="0096013A" w:rsidRDefault="00474679" w:rsidP="00002E30">
      <w:pPr>
        <w:jc w:val="center"/>
      </w:pPr>
      <w:r>
        <w:rPr>
          <w:noProof/>
        </w:rPr>
        <w:drawing>
          <wp:inline distT="0" distB="0" distL="0" distR="0" wp14:anchorId="22E9A3D5" wp14:editId="09F19820">
            <wp:extent cx="4564380" cy="2561503"/>
            <wp:effectExtent l="0" t="0" r="762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54299" t="30208" r="4453" b="28640"/>
                    <a:stretch/>
                  </pic:blipFill>
                  <pic:spPr bwMode="auto">
                    <a:xfrm>
                      <a:off x="0" y="0"/>
                      <a:ext cx="4570205" cy="2564772"/>
                    </a:xfrm>
                    <a:prstGeom prst="rect">
                      <a:avLst/>
                    </a:prstGeom>
                    <a:ln>
                      <a:noFill/>
                    </a:ln>
                    <a:extLst>
                      <a:ext uri="{53640926-AAD7-44D8-BBD7-CCE9431645EC}">
                        <a14:shadowObscured xmlns:a14="http://schemas.microsoft.com/office/drawing/2010/main"/>
                      </a:ext>
                    </a:extLst>
                  </pic:spPr>
                </pic:pic>
              </a:graphicData>
            </a:graphic>
          </wp:inline>
        </w:drawing>
      </w:r>
    </w:p>
    <w:p w14:paraId="296E454B" w14:textId="33FF6908" w:rsidR="0096013A" w:rsidRDefault="0096013A">
      <w:proofErr w:type="spellStart"/>
      <w:r>
        <w:t>Wqt</w:t>
      </w:r>
      <w:proofErr w:type="spellEnd"/>
      <w:r>
        <w:t xml:space="preserve"> = suma de entre 1-2 y 3-4</w:t>
      </w:r>
    </w:p>
    <w:p w14:paraId="686D1E56" w14:textId="40DE5391" w:rsidR="0096013A" w:rsidRDefault="0096013A">
      <w:r>
        <w:t>Hoja de los amarillos:</w:t>
      </w:r>
    </w:p>
    <w:p w14:paraId="1BD50DE7" w14:textId="7A442B4C" w:rsidR="0096013A" w:rsidRDefault="0096013A" w:rsidP="00474679">
      <w:pPr>
        <w:pStyle w:val="Prrafodelista"/>
        <w:numPr>
          <w:ilvl w:val="0"/>
          <w:numId w:val="2"/>
        </w:numPr>
      </w:pPr>
      <w:r>
        <w:t>A = tiempo entrada</w:t>
      </w:r>
    </w:p>
    <w:p w14:paraId="243E0C8E" w14:textId="7AA28EF8" w:rsidR="0096013A" w:rsidRDefault="0096013A" w:rsidP="00474679">
      <w:pPr>
        <w:pStyle w:val="Prrafodelista"/>
        <w:numPr>
          <w:ilvl w:val="0"/>
          <w:numId w:val="2"/>
        </w:numPr>
      </w:pPr>
      <w:r>
        <w:t>B = inicio servicio</w:t>
      </w:r>
    </w:p>
    <w:p w14:paraId="7B91F19E" w14:textId="2C38B8BE" w:rsidR="0096013A" w:rsidRDefault="0096013A" w:rsidP="00474679">
      <w:pPr>
        <w:pStyle w:val="Prrafodelista"/>
        <w:numPr>
          <w:ilvl w:val="0"/>
          <w:numId w:val="2"/>
        </w:numPr>
      </w:pPr>
      <w:r>
        <w:lastRenderedPageBreak/>
        <w:t>C = fin de servicio</w:t>
      </w:r>
    </w:p>
    <w:p w14:paraId="17142D6A" w14:textId="1A771560" w:rsidR="0096013A" w:rsidRDefault="0096013A">
      <w:r>
        <w:t>Hoja verde:</w:t>
      </w:r>
    </w:p>
    <w:p w14:paraId="657BD70B" w14:textId="46DCA9C7" w:rsidR="0096013A" w:rsidRDefault="0096013A" w:rsidP="00474679">
      <w:pPr>
        <w:pStyle w:val="Prrafodelista"/>
        <w:numPr>
          <w:ilvl w:val="0"/>
          <w:numId w:val="3"/>
        </w:numPr>
      </w:pPr>
      <w:r>
        <w:t>C = tiempo entrada</w:t>
      </w:r>
    </w:p>
    <w:p w14:paraId="1A6A07B2" w14:textId="32F9BF43" w:rsidR="0096013A" w:rsidRDefault="0096013A" w:rsidP="00474679">
      <w:pPr>
        <w:pStyle w:val="Prrafodelista"/>
        <w:numPr>
          <w:ilvl w:val="0"/>
          <w:numId w:val="3"/>
        </w:numPr>
      </w:pPr>
      <w:r>
        <w:t>D = inicio servicio</w:t>
      </w:r>
    </w:p>
    <w:p w14:paraId="5B986256" w14:textId="5986710D" w:rsidR="0096013A" w:rsidRDefault="0096013A" w:rsidP="00474679">
      <w:pPr>
        <w:pStyle w:val="Prrafodelista"/>
        <w:numPr>
          <w:ilvl w:val="0"/>
          <w:numId w:val="3"/>
        </w:numPr>
      </w:pPr>
      <w:r>
        <w:t>E = fin servicio</w:t>
      </w:r>
    </w:p>
    <w:p w14:paraId="15ABD2D2" w14:textId="6F8C8FAD" w:rsidR="00474679" w:rsidRDefault="00474679">
      <w:proofErr w:type="spellStart"/>
      <w:r>
        <w:t>Ws</w:t>
      </w:r>
      <w:proofErr w:type="spellEnd"/>
      <w:r>
        <w:t xml:space="preserve"> = E – A</w:t>
      </w:r>
    </w:p>
    <w:p w14:paraId="6ED22419" w14:textId="13A154D1" w:rsidR="00474679" w:rsidRDefault="00474679">
      <w:proofErr w:type="spellStart"/>
      <w:r>
        <w:t>Wq</w:t>
      </w:r>
      <w:proofErr w:type="spellEnd"/>
      <w:r>
        <w:t xml:space="preserve"> = (B – A) + (D - C)</w:t>
      </w:r>
    </w:p>
    <w:p w14:paraId="2F3F85CE" w14:textId="1E20A87E" w:rsidR="00474679" w:rsidRDefault="00474679">
      <w:r>
        <w:t>C es un campo en común de ambos</w:t>
      </w:r>
    </w:p>
    <w:p w14:paraId="65ECA7F6" w14:textId="69566015" w:rsidR="00474679" w:rsidRDefault="00474679">
      <w:r>
        <w:t>Si hago otra hoja de Excel:</w:t>
      </w:r>
    </w:p>
    <w:p w14:paraId="31B0F8A5" w14:textId="51CC6AC8" w:rsidR="00474679" w:rsidRDefault="00474679">
      <w:r>
        <w:t xml:space="preserve">Hago una columna sumando los tiempos de espera de ambas hojas </w:t>
      </w:r>
      <w:r>
        <w:sym w:font="Wingdings" w:char="F0E0"/>
      </w:r>
      <w:r>
        <w:t xml:space="preserve"> </w:t>
      </w:r>
      <w:proofErr w:type="spellStart"/>
      <w:r>
        <w:t>Wqt</w:t>
      </w:r>
      <w:proofErr w:type="spellEnd"/>
    </w:p>
    <w:p w14:paraId="2A296B93" w14:textId="77457CEC" w:rsidR="00474679" w:rsidRDefault="00474679">
      <w:r>
        <w:t xml:space="preserve">Columna </w:t>
      </w:r>
      <w:proofErr w:type="spellStart"/>
      <w:r>
        <w:t>Ws</w:t>
      </w:r>
      <w:proofErr w:type="spellEnd"/>
      <w:r>
        <w:t xml:space="preserve"> = </w:t>
      </w:r>
      <w:proofErr w:type="gramStart"/>
      <w:r>
        <w:t>E(</w:t>
      </w:r>
      <w:proofErr w:type="gramEnd"/>
      <w:r>
        <w:t>hoja verde) – A (hoja amarillo)</w:t>
      </w:r>
    </w:p>
    <w:p w14:paraId="3FD665E4" w14:textId="5C822489" w:rsidR="00474679" w:rsidRDefault="00474679">
      <w:r>
        <w:t xml:space="preserve">Saco el promedio de la columna </w:t>
      </w:r>
      <w:proofErr w:type="spellStart"/>
      <w:r>
        <w:t>Wq</w:t>
      </w:r>
      <w:proofErr w:type="spellEnd"/>
      <w:r>
        <w:t xml:space="preserve"> y de la de </w:t>
      </w:r>
      <w:proofErr w:type="spellStart"/>
      <w:r>
        <w:t>Ws</w:t>
      </w:r>
      <w:proofErr w:type="spellEnd"/>
      <w:r>
        <w:t xml:space="preserve"> </w:t>
      </w:r>
      <w:r>
        <w:sym w:font="Wingdings" w:char="F0E0"/>
      </w:r>
      <w:r>
        <w:t xml:space="preserve"> eso es de verdad </w:t>
      </w:r>
      <w:proofErr w:type="spellStart"/>
      <w:r>
        <w:t>Wq</w:t>
      </w:r>
      <w:proofErr w:type="spellEnd"/>
      <w:r>
        <w:t xml:space="preserve"> y </w:t>
      </w:r>
      <w:proofErr w:type="spellStart"/>
      <w:r>
        <w:t>Ws</w:t>
      </w:r>
      <w:proofErr w:type="spellEnd"/>
    </w:p>
    <w:p w14:paraId="0D5111E4" w14:textId="536DF3DA" w:rsidR="00113878" w:rsidRDefault="00474679">
      <w:r>
        <w:t xml:space="preserve">El promedio de </w:t>
      </w:r>
      <w:proofErr w:type="spellStart"/>
      <w:r>
        <w:t>Ws</w:t>
      </w:r>
      <w:proofErr w:type="spellEnd"/>
      <w:r>
        <w:t xml:space="preserve"> sale negativo </w:t>
      </w:r>
      <w:r>
        <w:sym w:font="Wingdings" w:char="F0E0"/>
      </w:r>
      <w:r>
        <w:t xml:space="preserve"> está mal</w:t>
      </w:r>
    </w:p>
    <w:p w14:paraId="3C30D8D9" w14:textId="1BF22D9D" w:rsidR="00474679" w:rsidRDefault="00474679">
      <w:r>
        <w:t>Eso es porque el tiempo E no está relativo a los tiempos de lo amarillo. Entonces sería (E+C)-A. Hay que unir esos dos casos</w:t>
      </w:r>
    </w:p>
    <w:p w14:paraId="34CC9D2D" w14:textId="40FAFB0D" w:rsidR="00474679" w:rsidRDefault="00474679">
      <w:r>
        <w:t>C tiene que ser el mismo en el amarillo que en el verde.</w:t>
      </w:r>
    </w:p>
    <w:p w14:paraId="777E0BBE" w14:textId="7874ED83" w:rsidR="00474679" w:rsidRDefault="00474679">
      <w:r>
        <w:t>Para ello en la hoja verde, borro lo que había en el tiempo entre llegadas</w:t>
      </w:r>
      <w:r w:rsidR="00EA7390">
        <w:t xml:space="preserve"> (columna B Excel)</w:t>
      </w:r>
      <w:r>
        <w:t xml:space="preserve"> y en el tiempo de entrada</w:t>
      </w:r>
      <w:r w:rsidR="00EA7390">
        <w:t xml:space="preserve"> (columna C Excel)</w:t>
      </w:r>
      <w:r>
        <w:t>. En la columna de tiempo de entrada pongo = columna fin servicio hoja amarilla y copio esos valores</w:t>
      </w:r>
      <w:r w:rsidR="00EA7390">
        <w:t xml:space="preserve"> (C)</w:t>
      </w:r>
      <w:r>
        <w:t xml:space="preserve">. </w:t>
      </w:r>
      <w:r>
        <w:sym w:font="Wingdings" w:char="F0E0"/>
      </w:r>
      <w:r>
        <w:t xml:space="preserve"> es otra manera de </w:t>
      </w:r>
      <w:r w:rsidR="00BA6AE5">
        <w:t>hacer lo de la fórmula que he dicho yo (E+C)-A</w:t>
      </w:r>
    </w:p>
    <w:p w14:paraId="1088252E" w14:textId="1C857AEB" w:rsidR="00BA6AE5" w:rsidRDefault="00BA6AE5">
      <w:r>
        <w:t xml:space="preserve">Otra columna </w:t>
      </w:r>
      <w:r>
        <w:sym w:font="Wingdings" w:char="F0E0"/>
      </w:r>
      <w:r>
        <w:t xml:space="preserve"> </w:t>
      </w:r>
      <w:proofErr w:type="spellStart"/>
      <w:r>
        <w:t>Ws</w:t>
      </w:r>
      <w:proofErr w:type="spellEnd"/>
      <w:r>
        <w:t xml:space="preserve"> – </w:t>
      </w:r>
      <w:proofErr w:type="spellStart"/>
      <w:r>
        <w:t>Wq</w:t>
      </w:r>
      <w:proofErr w:type="spellEnd"/>
      <w:r>
        <w:t xml:space="preserve"> = tiempo que tardan en hacer los 2 servicios (suma de los tiempos de servicio de cada hoja – amarilla y verde)</w:t>
      </w:r>
    </w:p>
    <w:p w14:paraId="47C959EB" w14:textId="594E87CA" w:rsidR="00BA6AE5" w:rsidRDefault="00BA6AE5">
      <w:r>
        <w:rPr>
          <w:noProof/>
        </w:rPr>
        <w:lastRenderedPageBreak/>
        <w:drawing>
          <wp:inline distT="0" distB="0" distL="0" distR="0" wp14:anchorId="7C9A2138" wp14:editId="24983737">
            <wp:extent cx="5852160" cy="594706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44818" t="32616" r="32403" b="26231"/>
                    <a:stretch/>
                  </pic:blipFill>
                  <pic:spPr bwMode="auto">
                    <a:xfrm>
                      <a:off x="0" y="0"/>
                      <a:ext cx="5858468" cy="5953470"/>
                    </a:xfrm>
                    <a:prstGeom prst="rect">
                      <a:avLst/>
                    </a:prstGeom>
                    <a:ln>
                      <a:noFill/>
                    </a:ln>
                    <a:extLst>
                      <a:ext uri="{53640926-AAD7-44D8-BBD7-CCE9431645EC}">
                        <a14:shadowObscured xmlns:a14="http://schemas.microsoft.com/office/drawing/2010/main"/>
                      </a:ext>
                    </a:extLst>
                  </pic:spPr>
                </pic:pic>
              </a:graphicData>
            </a:graphic>
          </wp:inline>
        </w:drawing>
      </w:r>
    </w:p>
    <w:p w14:paraId="34BC37A3" w14:textId="4A7491E0" w:rsidR="00BA6AE5" w:rsidRDefault="00BA6AE5">
      <w:r>
        <w:t>Media columna tiempo servicio 1 tiene que ser parecido a 60/6. Media tiempo servicio 2 tiene que ser parecido a 60/7.</w:t>
      </w:r>
    </w:p>
    <w:p w14:paraId="750D2E51" w14:textId="4180127F" w:rsidR="00BA6AE5" w:rsidRDefault="00BA6AE5">
      <w:r>
        <w:t>Que un valor teórico sea parecido al simulado significa que el IC cubre el valor teórico.</w:t>
      </w:r>
    </w:p>
    <w:p w14:paraId="695260CF" w14:textId="628AB62F" w:rsidR="00BA6AE5" w:rsidRDefault="00BA6AE5">
      <w:r>
        <w:sym w:font="Wingdings" w:char="F0E0"/>
      </w:r>
      <w:r>
        <w:t>CLASE</w:t>
      </w:r>
    </w:p>
    <w:p w14:paraId="7E7C0CA7" w14:textId="6A76ABA3" w:rsidR="00BA6AE5" w:rsidRDefault="00BA6AE5">
      <w:r>
        <w:t xml:space="preserve">Calculo t a partir de un </w:t>
      </w:r>
      <w:proofErr w:type="gramStart"/>
      <w:r>
        <w:t>alfa que</w:t>
      </w:r>
      <w:proofErr w:type="gramEnd"/>
      <w:r>
        <w:t xml:space="preserve"> me invento.</w:t>
      </w:r>
    </w:p>
    <w:p w14:paraId="65A36F45" w14:textId="4AD597E7" w:rsidR="00E540B0" w:rsidRDefault="00E540B0">
      <w:r>
        <w:sym w:font="Wingdings" w:char="F0E0"/>
      </w:r>
    </w:p>
    <w:p w14:paraId="7F315EF7" w14:textId="02595C33" w:rsidR="00E540B0" w:rsidRDefault="00E540B0">
      <w:r>
        <w:t>En el caso híbrido que vimos ayer al final es muy difícil hacerlo con Excel.</w:t>
      </w:r>
    </w:p>
    <w:p w14:paraId="3932B2B2" w14:textId="7D0C1077" w:rsidR="00E540B0" w:rsidRDefault="00E540B0">
      <w:r>
        <w:t>En la columna de tiempo de servicio de la hoja verde ha cambiado la fórmula para que si el numero aleatorio es menor de 0.5 se ponga en blanco ese campo. Así, al verde solo entrarían la mitad. Ahora cambia el teórico del verde porque la llegada es 2.5</w:t>
      </w:r>
    </w:p>
    <w:p w14:paraId="456263A1" w14:textId="6A94EFD4" w:rsidR="00E540B0" w:rsidRDefault="00E540B0">
      <w:r>
        <w:sym w:font="Wingdings" w:char="F0E0"/>
      </w:r>
    </w:p>
    <w:p w14:paraId="27C20506" w14:textId="59479178" w:rsidR="00113878" w:rsidRDefault="00113878"/>
    <w:p w14:paraId="29A47DB7" w14:textId="60563892" w:rsidR="00113878" w:rsidRPr="003162E8" w:rsidRDefault="00113878">
      <w:pPr>
        <w:rPr>
          <w:b/>
          <w:bCs/>
          <w:u w:val="single"/>
        </w:rPr>
      </w:pPr>
      <w:r w:rsidRPr="003162E8">
        <w:rPr>
          <w:b/>
          <w:bCs/>
          <w:u w:val="single"/>
        </w:rPr>
        <w:t>CASO AEROPUERTO</w:t>
      </w:r>
    </w:p>
    <w:p w14:paraId="66C535DE" w14:textId="31A230C4" w:rsidR="00113878" w:rsidRDefault="00113878" w:rsidP="009D56B5">
      <w:pPr>
        <w:jc w:val="center"/>
      </w:pPr>
      <w:r>
        <w:rPr>
          <w:noProof/>
        </w:rPr>
        <w:drawing>
          <wp:inline distT="0" distB="0" distL="0" distR="0" wp14:anchorId="22B9E9B2" wp14:editId="21CAD5C1">
            <wp:extent cx="3368600" cy="2572385"/>
            <wp:effectExtent l="0" t="0" r="381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65011" t="31521" r="7901" b="31704"/>
                    <a:stretch/>
                  </pic:blipFill>
                  <pic:spPr bwMode="auto">
                    <a:xfrm>
                      <a:off x="0" y="0"/>
                      <a:ext cx="3377126" cy="2578896"/>
                    </a:xfrm>
                    <a:prstGeom prst="rect">
                      <a:avLst/>
                    </a:prstGeom>
                    <a:ln>
                      <a:noFill/>
                    </a:ln>
                    <a:extLst>
                      <a:ext uri="{53640926-AAD7-44D8-BBD7-CCE9431645EC}">
                        <a14:shadowObscured xmlns:a14="http://schemas.microsoft.com/office/drawing/2010/main"/>
                      </a:ext>
                    </a:extLst>
                  </pic:spPr>
                </pic:pic>
              </a:graphicData>
            </a:graphic>
          </wp:inline>
        </w:drawing>
      </w:r>
    </w:p>
    <w:p w14:paraId="3635A872" w14:textId="6EC177C5" w:rsidR="00113878" w:rsidRDefault="00113878">
      <w:r>
        <w:t>Analizas el comportamiento medio para comparar, pero hay que fijarse también en los extremos.</w:t>
      </w:r>
    </w:p>
    <w:p w14:paraId="0F1CC604" w14:textId="5DE54E42" w:rsidR="00E540B0" w:rsidRDefault="00E540B0"/>
    <w:p w14:paraId="32D497FC" w14:textId="0D268FE0" w:rsidR="009D56B5" w:rsidRDefault="009D56B5">
      <w:r>
        <w:t>Fase 1: cómo se hacía antes y muchos aeropuertos pequeños funcionan así.</w:t>
      </w:r>
    </w:p>
    <w:p w14:paraId="1B6A4830" w14:textId="63B4246B" w:rsidR="009D56B5" w:rsidRDefault="009D56B5">
      <w:r>
        <w:t>Tenemos 3*MM1 y en la fase 2 un MM3</w:t>
      </w:r>
    </w:p>
    <w:p w14:paraId="10E616DC" w14:textId="1A2367ED" w:rsidR="009D56B5" w:rsidRDefault="009D56B5">
      <w:r>
        <w:t>Fase 1: c*(MM1)</w:t>
      </w:r>
    </w:p>
    <w:p w14:paraId="5B56C0EB" w14:textId="77777777" w:rsidR="003162E8" w:rsidRDefault="003162E8"/>
    <w:p w14:paraId="60F63732" w14:textId="3F78E53D" w:rsidR="00A010EE" w:rsidRPr="003162E8" w:rsidRDefault="00A010EE">
      <w:pPr>
        <w:rPr>
          <w:u w:val="single"/>
        </w:rPr>
      </w:pPr>
      <w:r w:rsidRPr="003162E8">
        <w:rPr>
          <w:u w:val="single"/>
        </w:rPr>
        <w:t>FASE 2</w:t>
      </w:r>
    </w:p>
    <w:p w14:paraId="110D0B95" w14:textId="17EE4925" w:rsidR="009D56B5" w:rsidRDefault="009D56B5">
      <w:r>
        <w:t xml:space="preserve">Fase 2: </w:t>
      </w:r>
      <w:proofErr w:type="spellStart"/>
      <w:r>
        <w:t>MMc</w:t>
      </w:r>
      <w:proofErr w:type="spellEnd"/>
    </w:p>
    <w:p w14:paraId="2B78D30E" w14:textId="7D770D7A" w:rsidR="009D56B5" w:rsidRDefault="009D56B5">
      <w:r>
        <w:t>Lambda 2 = 200 pasajeros/h</w:t>
      </w:r>
    </w:p>
    <w:p w14:paraId="5B4CF349" w14:textId="3FC6C2C8" w:rsidR="009D56B5" w:rsidRDefault="009D56B5">
      <w:r>
        <w:t>Mu = media ponderada. Sería 80 siempre y cuando todo el mundo llevará maleta, tuviera que hacer todas las operaciones…</w:t>
      </w:r>
    </w:p>
    <w:p w14:paraId="472B41A1" w14:textId="783613D2" w:rsidR="00A010EE" w:rsidRDefault="00A010EE">
      <w:r>
        <w:t>Va a suponer que el tiempo de servicio sea 80 segundos (</w:t>
      </w:r>
      <w:proofErr w:type="spellStart"/>
      <w:r>
        <w:t>ts</w:t>
      </w:r>
      <w:proofErr w:type="spellEnd"/>
      <w:r>
        <w:t>* = 80 s/pasajero). Por tanto, mu inventado = 45 pasajeros/h</w:t>
      </w:r>
    </w:p>
    <w:p w14:paraId="4DA3500E" w14:textId="06D1DB69" w:rsidR="00A010EE" w:rsidRDefault="00A010EE">
      <w:r>
        <w:t>C=3</w:t>
      </w:r>
    </w:p>
    <w:p w14:paraId="3BDB0284" w14:textId="19041A63" w:rsidR="00A010EE" w:rsidRDefault="00A010EE">
      <w:r>
        <w:t>Si meto eso en la plantilla del tema 1 me hace que la ro sea mayor que 1.</w:t>
      </w:r>
    </w:p>
    <w:p w14:paraId="4D74F5E5" w14:textId="29FB5F7F" w:rsidR="003D7714" w:rsidRDefault="003D7714">
      <w:r>
        <w:t xml:space="preserve">Tendría que haber más servidores </w:t>
      </w:r>
      <w:r>
        <w:sym w:font="Wingdings" w:char="F0E0"/>
      </w:r>
      <w:r>
        <w:t xml:space="preserve"> ¿cuántos más? Por lo menos 5, mayor que ro que es 4.44.</w:t>
      </w:r>
    </w:p>
    <w:p w14:paraId="2B8B553E" w14:textId="2A33DEB3" w:rsidR="003D7714" w:rsidRDefault="003D7714">
      <w:proofErr w:type="spellStart"/>
      <w:r>
        <w:t>MMc</w:t>
      </w:r>
      <w:proofErr w:type="spellEnd"/>
      <w:r>
        <w:t>&gt;ro=4.444</w:t>
      </w:r>
    </w:p>
    <w:p w14:paraId="22F33F03" w14:textId="7B17A1D5" w:rsidR="003162E8" w:rsidRDefault="003162E8">
      <w:r>
        <w:t>Todo esto asumiendo 80s.</w:t>
      </w:r>
    </w:p>
    <w:p w14:paraId="5897D840" w14:textId="3F1C36FE" w:rsidR="003162E8" w:rsidRDefault="003162E8">
      <w:proofErr w:type="spellStart"/>
      <w:r>
        <w:t>Ts</w:t>
      </w:r>
      <w:proofErr w:type="spellEnd"/>
      <w:r>
        <w:t xml:space="preserve"> más bajo quitando toda la gente que va a tardar menos porque no lleva maleta.</w:t>
      </w:r>
    </w:p>
    <w:p w14:paraId="387686FD" w14:textId="1AD7A0C3" w:rsidR="00773594" w:rsidRDefault="00773594">
      <w:proofErr w:type="spellStart"/>
      <w:r>
        <w:t>Lq</w:t>
      </w:r>
      <w:proofErr w:type="spellEnd"/>
      <w:r>
        <w:t xml:space="preserve"> = 6</w:t>
      </w:r>
    </w:p>
    <w:p w14:paraId="56D2270C" w14:textId="5730E19B" w:rsidR="003162E8" w:rsidRDefault="003162E8"/>
    <w:p w14:paraId="094BE6E1" w14:textId="33750A3A" w:rsidR="003162E8" w:rsidRPr="003162E8" w:rsidRDefault="003162E8">
      <w:pPr>
        <w:rPr>
          <w:u w:val="single"/>
        </w:rPr>
      </w:pPr>
      <w:r w:rsidRPr="003162E8">
        <w:rPr>
          <w:u w:val="single"/>
        </w:rPr>
        <w:t>FASE 1</w:t>
      </w:r>
    </w:p>
    <w:p w14:paraId="2C1626FE" w14:textId="006BCB8F" w:rsidR="003162E8" w:rsidRDefault="003162E8">
      <w:r>
        <w:t>Lambda = 200 pasajeros/h (siempre es igual en todos los casos para poder comparar</w:t>
      </w:r>
      <w:r w:rsidR="00773594">
        <w:t>. Esta es la lambda del sistema</w:t>
      </w:r>
      <w:r>
        <w:t>)</w:t>
      </w:r>
    </w:p>
    <w:p w14:paraId="541571AC" w14:textId="65E56E9B" w:rsidR="003162E8" w:rsidRDefault="003162E8">
      <w:r>
        <w:t>Mu = 45</w:t>
      </w:r>
      <w:r w:rsidR="00773594">
        <w:t xml:space="preserve"> </w:t>
      </w:r>
    </w:p>
    <w:p w14:paraId="5441E8AA" w14:textId="07288613" w:rsidR="003162E8" w:rsidRDefault="003162E8">
      <w:r>
        <w:t>C=</w:t>
      </w:r>
      <w:r w:rsidR="00773594">
        <w:t>5</w:t>
      </w:r>
    </w:p>
    <w:p w14:paraId="66496300" w14:textId="27177DB9" w:rsidR="00773594" w:rsidRDefault="00773594">
      <w:r>
        <w:t xml:space="preserve">Ahora cada servidor tiene una lambda. No sabemos que distribución va a cada uno porque no lo dice, pero asumimos que sí va a cada uno la misma parte. </w:t>
      </w:r>
      <w:r>
        <w:sym w:font="Wingdings" w:char="F0E0"/>
      </w:r>
      <w:r>
        <w:t xml:space="preserve"> 200/c</w:t>
      </w:r>
    </w:p>
    <w:p w14:paraId="4B3EFB85" w14:textId="79FD7719" w:rsidR="00773594" w:rsidRDefault="00773594">
      <w:r>
        <w:t xml:space="preserve">Mu servidor 1 = </w:t>
      </w:r>
    </w:p>
    <w:p w14:paraId="0BCEEBE7" w14:textId="2C53EFEC" w:rsidR="00773594" w:rsidRDefault="00773594">
      <w:r>
        <w:sym w:font="Wingdings" w:char="F0E0"/>
      </w:r>
    </w:p>
    <w:p w14:paraId="1F5B7090" w14:textId="7B2949B4" w:rsidR="00773594" w:rsidRDefault="00773594">
      <w:r>
        <w:t>Ro en ambos son iguales porque lambda y mu es la misma.</w:t>
      </w:r>
    </w:p>
    <w:p w14:paraId="7476C99D" w14:textId="5D3F28F0" w:rsidR="00773594" w:rsidRDefault="00773594">
      <w:r>
        <w:t xml:space="preserve">En el sistema de la fase 2 la </w:t>
      </w:r>
      <w:proofErr w:type="spellStart"/>
      <w:r>
        <w:t>Lq</w:t>
      </w:r>
      <w:proofErr w:type="spellEnd"/>
      <w:r>
        <w:t xml:space="preserve"> y </w:t>
      </w:r>
      <w:proofErr w:type="spellStart"/>
      <w:r>
        <w:t>Wq</w:t>
      </w:r>
      <w:proofErr w:type="spellEnd"/>
      <w:r>
        <w:t xml:space="preserve"> son más pequeños porque la variabilidad en el servicio la está asumiendo la misma cola. </w:t>
      </w:r>
    </w:p>
    <w:p w14:paraId="5B125FB2" w14:textId="43D4CC74" w:rsidR="00773594" w:rsidRDefault="00773594">
      <w:r>
        <w:t>Lq1 = 7.11*5 (porque el 7.11 lo ha sacado de 1 servidor) = 35.55</w:t>
      </w:r>
    </w:p>
    <w:p w14:paraId="55B456B4" w14:textId="0A913E67" w:rsidR="00773594" w:rsidRDefault="00773594">
      <w:r>
        <w:t xml:space="preserve">Por eso se cambia el sistema tradicional por el de cola única porque tiene una </w:t>
      </w:r>
      <w:proofErr w:type="spellStart"/>
      <w:r>
        <w:t>Lq</w:t>
      </w:r>
      <w:proofErr w:type="spellEnd"/>
      <w:r>
        <w:t xml:space="preserve"> menor.</w:t>
      </w:r>
    </w:p>
    <w:p w14:paraId="0113B03E" w14:textId="1FBD0BCA" w:rsidR="00773594" w:rsidRDefault="00773594">
      <w:r>
        <w:t xml:space="preserve">No tiene </w:t>
      </w:r>
      <w:proofErr w:type="spellStart"/>
      <w:r>
        <w:t>porque</w:t>
      </w:r>
      <w:proofErr w:type="spellEnd"/>
      <w:r>
        <w:t xml:space="preserve"> salir la </w:t>
      </w:r>
      <w:proofErr w:type="spellStart"/>
      <w:r>
        <w:t>Lq</w:t>
      </w:r>
      <w:proofErr w:type="spellEnd"/>
      <w:r>
        <w:t xml:space="preserve"> menor en el de 1 cola, pero el </w:t>
      </w:r>
      <w:proofErr w:type="spellStart"/>
      <w:r>
        <w:t>Wq</w:t>
      </w:r>
      <w:proofErr w:type="spellEnd"/>
      <w:r>
        <w:t xml:space="preserve"> sí sale menor. Además, es un sistema más justo.</w:t>
      </w:r>
    </w:p>
    <w:p w14:paraId="017EEFA5" w14:textId="6DE280C8" w:rsidR="00A010EE" w:rsidRDefault="00773594">
      <w:r>
        <w:t>Lo malo de la 2 es que requieres más espacio para meter a la gente de la cola. En el 1 está más ordenado, es más barato en términos de espacio.</w:t>
      </w:r>
    </w:p>
    <w:p w14:paraId="1D00EEC6" w14:textId="77777777" w:rsidR="00113878" w:rsidRDefault="00113878"/>
    <w:p w14:paraId="4AE9F4C8" w14:textId="65DFF4ED" w:rsidR="00360D60" w:rsidRDefault="00773594">
      <w:r>
        <w:sym w:font="Wingdings" w:char="F0E0"/>
      </w:r>
      <w:r>
        <w:t>Intentar hacer el de abajo</w:t>
      </w:r>
    </w:p>
    <w:p w14:paraId="5BC40755" w14:textId="18E42B60" w:rsidR="00773594" w:rsidRDefault="00773594">
      <w:proofErr w:type="spellStart"/>
      <w:r>
        <w:t>Kioskos</w:t>
      </w:r>
      <w:proofErr w:type="spellEnd"/>
      <w:r>
        <w:t xml:space="preserve"> </w:t>
      </w:r>
      <w:r>
        <w:sym w:font="Wingdings" w:char="F0E0"/>
      </w:r>
      <w:r>
        <w:t xml:space="preserve"> c*(MM1)</w:t>
      </w:r>
    </w:p>
    <w:p w14:paraId="0460BECC" w14:textId="2B185986" w:rsidR="00773594" w:rsidRDefault="00C0513E">
      <w:proofErr w:type="spellStart"/>
      <w:r>
        <w:t>Drop</w:t>
      </w:r>
      <w:proofErr w:type="spellEnd"/>
      <w:r>
        <w:t xml:space="preserve"> – off igual</w:t>
      </w:r>
    </w:p>
    <w:p w14:paraId="602F2F10" w14:textId="27B11C89" w:rsidR="00C0513E" w:rsidRDefault="00C0513E">
      <w:r>
        <w:t xml:space="preserve">Tradicional </w:t>
      </w:r>
      <w:r>
        <w:sym w:font="Wingdings" w:char="F0E0"/>
      </w:r>
      <w:r>
        <w:t xml:space="preserve"> </w:t>
      </w:r>
      <w:proofErr w:type="spellStart"/>
      <w:r>
        <w:t>MMc</w:t>
      </w:r>
      <w:proofErr w:type="spellEnd"/>
    </w:p>
    <w:p w14:paraId="3BD2A53C" w14:textId="367CA754" w:rsidR="00360D60" w:rsidRDefault="00C0513E">
      <w:r>
        <w:t xml:space="preserve">Tenemos que poner unos % </w:t>
      </w:r>
      <w:r>
        <w:sym w:font="Wingdings" w:char="F0E0"/>
      </w:r>
      <w:r>
        <w:t xml:space="preserve"> la lambda de 200 entra por CC</w:t>
      </w:r>
      <w:r w:rsidR="00912972">
        <w:t xml:space="preserve"> (casa)</w:t>
      </w:r>
      <w:r>
        <w:t>. Salen 200. Necesito saber cómo esos 200 se mueven por en medio. ¿Cuál es la lambda que llega a cada sistema?</w:t>
      </w:r>
    </w:p>
    <w:p w14:paraId="0CBF8561" w14:textId="2A6CA000" w:rsidR="00912972" w:rsidRDefault="00912972">
      <w:r>
        <w:t xml:space="preserve">La suma de los % tiene que dar 100 (creo que hay un error en el </w:t>
      </w:r>
      <w:proofErr w:type="spellStart"/>
      <w:r>
        <w:t>pdf</w:t>
      </w:r>
      <w:proofErr w:type="spellEnd"/>
      <w:r>
        <w:t xml:space="preserve"> y a él no le da 100). </w:t>
      </w:r>
      <w:r>
        <w:sym w:font="Wingdings" w:char="F0E0"/>
      </w:r>
      <w:r>
        <w:t xml:space="preserve"> </w:t>
      </w:r>
    </w:p>
    <w:p w14:paraId="30C047F1" w14:textId="2442D799" w:rsidR="00912972" w:rsidRDefault="00912972">
      <w:r>
        <w:t>Los que hacen facturación en casa y no llevan maletas van desde casa directamente a puertas.</w:t>
      </w:r>
    </w:p>
    <w:p w14:paraId="3355D9E1" w14:textId="1503DE4A" w:rsidR="00912972" w:rsidRDefault="00912972">
      <w:r>
        <w:t xml:space="preserve">Del </w:t>
      </w:r>
      <w:proofErr w:type="spellStart"/>
      <w:r>
        <w:t>kiosko</w:t>
      </w:r>
      <w:proofErr w:type="spellEnd"/>
      <w:r>
        <w:t xml:space="preserve"> salen 30% a puertas y 70% a </w:t>
      </w:r>
      <w:proofErr w:type="spellStart"/>
      <w:r>
        <w:t>drop</w:t>
      </w:r>
      <w:proofErr w:type="spellEnd"/>
      <w:r>
        <w:t xml:space="preserve"> – off.</w:t>
      </w:r>
    </w:p>
    <w:p w14:paraId="50738736" w14:textId="439F5101" w:rsidR="00912972" w:rsidRDefault="00912972">
      <w:r>
        <w:t xml:space="preserve">Facturación en casa: 2 opciones </w:t>
      </w:r>
      <w:r>
        <w:sym w:font="Wingdings" w:char="F0E0"/>
      </w:r>
      <w:r>
        <w:t xml:space="preserve"> tradicional o </w:t>
      </w:r>
      <w:proofErr w:type="spellStart"/>
      <w:r>
        <w:t>kiosko</w:t>
      </w:r>
      <w:proofErr w:type="spellEnd"/>
    </w:p>
    <w:p w14:paraId="51F36FD3" w14:textId="1A788788" w:rsidR="00912972" w:rsidRDefault="00912972">
      <w:r>
        <w:t xml:space="preserve">Calcular </w:t>
      </w:r>
      <w:proofErr w:type="gramStart"/>
      <w:r>
        <w:t>la mu</w:t>
      </w:r>
      <w:proofErr w:type="gramEnd"/>
      <w:r>
        <w:t xml:space="preserve"> de cada sitio y una lambda de cada sitio.</w:t>
      </w:r>
    </w:p>
    <w:p w14:paraId="1CF42701" w14:textId="38722E47" w:rsidR="006C2419" w:rsidRDefault="006C2419">
      <w:r>
        <w:t>%:</w:t>
      </w:r>
    </w:p>
    <w:p w14:paraId="0F663057" w14:textId="3B3D1F0B" w:rsidR="006C2419" w:rsidRDefault="006C2419">
      <w:r>
        <w:t>Sobre total de 200: 70% lleva maletas y 30% no</w:t>
      </w:r>
    </w:p>
    <w:p w14:paraId="1A64184B" w14:textId="0A52EF28" w:rsidR="006C2419" w:rsidRDefault="006C2419">
      <w:r>
        <w:t>Sobre 200: 40% ha hecho tarjeta de embarque en casa y 60% no</w:t>
      </w:r>
    </w:p>
    <w:p w14:paraId="14878245" w14:textId="2A93D8AE" w:rsidR="0052096B" w:rsidRDefault="0052096B">
      <w:r>
        <w:lastRenderedPageBreak/>
        <w:t xml:space="preserve">T/K/C: esa tarea se puede hacer tanto en tradicional, como </w:t>
      </w:r>
      <w:proofErr w:type="spellStart"/>
      <w:r>
        <w:t>kiosko</w:t>
      </w:r>
      <w:proofErr w:type="spellEnd"/>
      <w:r>
        <w:t xml:space="preserve"> como en casa.</w:t>
      </w:r>
    </w:p>
    <w:p w14:paraId="04EC456F" w14:textId="7588F5DD" w:rsidR="006317E0" w:rsidRDefault="006317E0"/>
    <w:p w14:paraId="224D074A" w14:textId="04D4CBCD" w:rsidR="00CD650B" w:rsidRPr="00CD650B" w:rsidRDefault="00CD650B" w:rsidP="00287C06">
      <w:pPr>
        <w:pBdr>
          <w:top w:val="single" w:sz="4" w:space="1" w:color="auto"/>
          <w:left w:val="single" w:sz="4" w:space="4" w:color="auto"/>
          <w:bottom w:val="single" w:sz="4" w:space="1" w:color="auto"/>
          <w:right w:val="single" w:sz="4" w:space="4" w:color="auto"/>
        </w:pBdr>
        <w:rPr>
          <w:b/>
          <w:bCs/>
        </w:rPr>
      </w:pPr>
      <w:r w:rsidRPr="00CD650B">
        <w:rPr>
          <w:b/>
          <w:bCs/>
        </w:rPr>
        <w:t>DUDAS PRÁCTICA 5</w:t>
      </w:r>
    </w:p>
    <w:p w14:paraId="0FAF8E78" w14:textId="3F6D0B13" w:rsidR="00CD650B" w:rsidRPr="00287C06" w:rsidRDefault="005D23DD">
      <w:pPr>
        <w:rPr>
          <w:b/>
          <w:bCs/>
        </w:rPr>
      </w:pPr>
      <w:r w:rsidRPr="00287C06">
        <w:rPr>
          <w:b/>
          <w:bCs/>
        </w:rPr>
        <w:t>¿</w:t>
      </w:r>
      <w:r w:rsidR="00CD650B" w:rsidRPr="00287C06">
        <w:rPr>
          <w:b/>
          <w:bCs/>
        </w:rPr>
        <w:t>Capacidad finita o infinita?</w:t>
      </w:r>
      <w:r w:rsidR="00287C06" w:rsidRPr="00287C06">
        <w:rPr>
          <w:b/>
          <w:bCs/>
        </w:rPr>
        <w:t xml:space="preserve"> </w:t>
      </w:r>
    </w:p>
    <w:p w14:paraId="13C33D25" w14:textId="1DD6A961" w:rsidR="00287C06" w:rsidRDefault="00A97AB5">
      <w:r>
        <w:t>He puesto en c=1 infinita y en el resto N=6</w:t>
      </w:r>
      <w:r w:rsidR="00162659">
        <w:t xml:space="preserve"> </w:t>
      </w:r>
      <w:r w:rsidR="00162659">
        <w:sym w:font="Wingdings" w:char="F0E0"/>
      </w:r>
      <w:r w:rsidR="00162659">
        <w:t xml:space="preserve"> vale así</w:t>
      </w:r>
    </w:p>
    <w:p w14:paraId="676CA6B4" w14:textId="5EE0698C" w:rsidR="00A97AB5" w:rsidRDefault="00A97AB5" w:rsidP="00A97AB5">
      <w:pPr>
        <w:rPr>
          <w:b/>
          <w:bCs/>
        </w:rPr>
      </w:pPr>
      <w:r w:rsidRPr="008D1CC6">
        <w:rPr>
          <w:b/>
          <w:bCs/>
        </w:rPr>
        <w:t xml:space="preserve">¿Las </w:t>
      </w:r>
      <w:proofErr w:type="spellStart"/>
      <w:r w:rsidRPr="008D1CC6">
        <w:rPr>
          <w:b/>
          <w:bCs/>
        </w:rPr>
        <w:t>Wq</w:t>
      </w:r>
      <w:proofErr w:type="spellEnd"/>
      <w:r w:rsidRPr="008D1CC6">
        <w:rPr>
          <w:b/>
          <w:bCs/>
        </w:rPr>
        <w:t xml:space="preserve"> y </w:t>
      </w:r>
      <w:proofErr w:type="spellStart"/>
      <w:r w:rsidRPr="008D1CC6">
        <w:rPr>
          <w:b/>
          <w:bCs/>
        </w:rPr>
        <w:t>Ws</w:t>
      </w:r>
      <w:proofErr w:type="spellEnd"/>
      <w:r w:rsidRPr="008D1CC6">
        <w:rPr>
          <w:b/>
          <w:bCs/>
        </w:rPr>
        <w:t xml:space="preserve"> están en minutos?</w:t>
      </w:r>
    </w:p>
    <w:p w14:paraId="623DF68D" w14:textId="65DD506A" w:rsidR="00162659" w:rsidRPr="00162659" w:rsidRDefault="009D34D4" w:rsidP="00A97AB5">
      <w:r>
        <w:t>Sí porque en las columnas 2 y 4 multiplicamos por 60</w:t>
      </w:r>
    </w:p>
    <w:p w14:paraId="36048B9C" w14:textId="17734E7D" w:rsidR="00A97AB5" w:rsidRPr="00162659" w:rsidRDefault="00162659">
      <w:pPr>
        <w:rPr>
          <w:b/>
          <w:bCs/>
        </w:rPr>
      </w:pPr>
      <w:r w:rsidRPr="00162659">
        <w:rPr>
          <w:b/>
          <w:bCs/>
        </w:rPr>
        <w:t>¿Entran? En c=1 hacemos contar la columna de tiempo servicio/</w:t>
      </w:r>
      <w:proofErr w:type="spellStart"/>
      <w:r w:rsidRPr="00162659">
        <w:rPr>
          <w:b/>
          <w:bCs/>
        </w:rPr>
        <w:t>nº</w:t>
      </w:r>
      <w:proofErr w:type="spellEnd"/>
      <w:r w:rsidRPr="00162659">
        <w:rPr>
          <w:b/>
          <w:bCs/>
        </w:rPr>
        <w:t xml:space="preserve"> clientes, pero en c=3 hacemos contar columna de fin de servicio/</w:t>
      </w:r>
      <w:proofErr w:type="spellStart"/>
      <w:r w:rsidRPr="00162659">
        <w:rPr>
          <w:b/>
          <w:bCs/>
        </w:rPr>
        <w:t>nº</w:t>
      </w:r>
      <w:proofErr w:type="spellEnd"/>
      <w:r w:rsidRPr="00162659">
        <w:rPr>
          <w:b/>
          <w:bCs/>
        </w:rPr>
        <w:t xml:space="preserve"> clientes. ¿Por qué esa diferencia?</w:t>
      </w:r>
    </w:p>
    <w:p w14:paraId="29D2F49B" w14:textId="5EE24556" w:rsidR="008D1CC6" w:rsidRDefault="009D34D4">
      <w:r>
        <w:t>Da igual porque es contar las celdas de la columna y eso no cambia</w:t>
      </w:r>
    </w:p>
    <w:p w14:paraId="19C4755E" w14:textId="3BEA19F8" w:rsidR="005D23DD" w:rsidRPr="00287C06" w:rsidRDefault="005D23DD">
      <w:pPr>
        <w:rPr>
          <w:b/>
          <w:bCs/>
        </w:rPr>
      </w:pPr>
      <w:r w:rsidRPr="00287C06">
        <w:rPr>
          <w:b/>
          <w:bCs/>
        </w:rPr>
        <w:t xml:space="preserve">Resuelvo el de los taxis, </w:t>
      </w:r>
      <w:r w:rsidR="00317618">
        <w:rPr>
          <w:b/>
          <w:bCs/>
        </w:rPr>
        <w:t>¿</w:t>
      </w:r>
      <w:r w:rsidRPr="00287C06">
        <w:rPr>
          <w:b/>
          <w:bCs/>
        </w:rPr>
        <w:t>pero el del aeropuerto también?</w:t>
      </w:r>
    </w:p>
    <w:p w14:paraId="7BC9A09C" w14:textId="77777777" w:rsidR="00287C06" w:rsidRDefault="00287C06"/>
    <w:p w14:paraId="3B6E99B0" w14:textId="5D9616FB" w:rsidR="00C853E2" w:rsidRDefault="00287C06">
      <w:r>
        <w:t>¿</w:t>
      </w:r>
      <w:r w:rsidR="004968D8">
        <w:t>Hay funciones de Excel que calculan los intervalos de confianza, no las podemos usar?</w:t>
      </w:r>
      <w:r w:rsidR="00A852DB">
        <w:t xml:space="preserve"> </w:t>
      </w:r>
      <w:r w:rsidR="00C853E2">
        <w:t xml:space="preserve">¿La de </w:t>
      </w:r>
      <w:proofErr w:type="gramStart"/>
      <w:r w:rsidR="00C853E2">
        <w:t>INTERVALO.CONFIANZA.T</w:t>
      </w:r>
      <w:proofErr w:type="gramEnd"/>
      <w:r w:rsidR="00C853E2">
        <w:t>?</w:t>
      </w:r>
    </w:p>
    <w:p w14:paraId="2DDFF051" w14:textId="589FD351" w:rsidR="00A852DB" w:rsidRPr="00521F71" w:rsidRDefault="006F7E1E">
      <w:pPr>
        <w:rPr>
          <w:b/>
          <w:bCs/>
        </w:rPr>
      </w:pPr>
      <w:r w:rsidRPr="00521F71">
        <w:rPr>
          <w:b/>
          <w:bCs/>
        </w:rPr>
        <w:t xml:space="preserve">¿Qué es lo de entregar un </w:t>
      </w:r>
      <w:proofErr w:type="spellStart"/>
      <w:r w:rsidRPr="00521F71">
        <w:rPr>
          <w:b/>
          <w:bCs/>
        </w:rPr>
        <w:t>ppt</w:t>
      </w:r>
      <w:proofErr w:type="spellEnd"/>
      <w:r w:rsidRPr="00521F71">
        <w:rPr>
          <w:b/>
          <w:bCs/>
        </w:rPr>
        <w:t xml:space="preserve"> de comparación?</w:t>
      </w:r>
    </w:p>
    <w:p w14:paraId="067ABA5F" w14:textId="5AC1CE30" w:rsidR="00521F71" w:rsidRDefault="00521F71">
      <w:r>
        <w:t>Resultados del problema de los taxis comparando con el teórico.</w:t>
      </w:r>
    </w:p>
    <w:sectPr w:rsidR="00521F71" w:rsidSect="00D51316">
      <w:footerReference w:type="default" r:id="rId54"/>
      <w:pgSz w:w="11906" w:h="16838"/>
      <w:pgMar w:top="1440" w:right="1080" w:bottom="1440" w:left="1080" w:header="708"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8AE091" w14:textId="77777777" w:rsidR="00791BCB" w:rsidRDefault="00791BCB" w:rsidP="00D51316">
      <w:pPr>
        <w:spacing w:after="0" w:line="240" w:lineRule="auto"/>
      </w:pPr>
      <w:r>
        <w:separator/>
      </w:r>
    </w:p>
  </w:endnote>
  <w:endnote w:type="continuationSeparator" w:id="0">
    <w:p w14:paraId="1326883C" w14:textId="77777777" w:rsidR="00791BCB" w:rsidRDefault="00791BCB" w:rsidP="00D513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68343453"/>
      <w:docPartObj>
        <w:docPartGallery w:val="Page Numbers (Bottom of Page)"/>
        <w:docPartUnique/>
      </w:docPartObj>
    </w:sdtPr>
    <w:sdtEndPr/>
    <w:sdtContent>
      <w:p w14:paraId="32E3E82C" w14:textId="20E2E05B" w:rsidR="00C853E2" w:rsidRDefault="00C853E2">
        <w:pPr>
          <w:pStyle w:val="Piedepgina"/>
          <w:jc w:val="center"/>
        </w:pPr>
        <w:r>
          <w:fldChar w:fldCharType="begin"/>
        </w:r>
        <w:r>
          <w:instrText>PAGE   \* MERGEFORMAT</w:instrText>
        </w:r>
        <w:r>
          <w:fldChar w:fldCharType="separate"/>
        </w:r>
        <w:r>
          <w:t>2</w:t>
        </w:r>
        <w:r>
          <w:fldChar w:fldCharType="end"/>
        </w:r>
      </w:p>
    </w:sdtContent>
  </w:sdt>
  <w:p w14:paraId="105B3770" w14:textId="77777777" w:rsidR="00C853E2" w:rsidRDefault="00C853E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E75453" w14:textId="77777777" w:rsidR="00791BCB" w:rsidRDefault="00791BCB" w:rsidP="00D51316">
      <w:pPr>
        <w:spacing w:after="0" w:line="240" w:lineRule="auto"/>
      </w:pPr>
      <w:r>
        <w:separator/>
      </w:r>
    </w:p>
  </w:footnote>
  <w:footnote w:type="continuationSeparator" w:id="0">
    <w:p w14:paraId="07B21161" w14:textId="77777777" w:rsidR="00791BCB" w:rsidRDefault="00791BCB" w:rsidP="00D513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E071CE5"/>
    <w:multiLevelType w:val="hybridMultilevel"/>
    <w:tmpl w:val="8C761C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37B02432"/>
    <w:multiLevelType w:val="hybridMultilevel"/>
    <w:tmpl w:val="99E4305C"/>
    <w:lvl w:ilvl="0" w:tplc="0C0A0011">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48A76C47"/>
    <w:multiLevelType w:val="hybridMultilevel"/>
    <w:tmpl w:val="6D46894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48C56A21"/>
    <w:multiLevelType w:val="hybridMultilevel"/>
    <w:tmpl w:val="7D407C0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5C514C4D"/>
    <w:multiLevelType w:val="hybridMultilevel"/>
    <w:tmpl w:val="EDD0E79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7C82"/>
    <w:rsid w:val="00002E30"/>
    <w:rsid w:val="000454E1"/>
    <w:rsid w:val="000533E1"/>
    <w:rsid w:val="00107351"/>
    <w:rsid w:val="00113878"/>
    <w:rsid w:val="00120171"/>
    <w:rsid w:val="00133D36"/>
    <w:rsid w:val="00146DD5"/>
    <w:rsid w:val="001558D3"/>
    <w:rsid w:val="00162659"/>
    <w:rsid w:val="00174802"/>
    <w:rsid w:val="00190E72"/>
    <w:rsid w:val="001E3992"/>
    <w:rsid w:val="00215955"/>
    <w:rsid w:val="00223231"/>
    <w:rsid w:val="00232A12"/>
    <w:rsid w:val="00242C1C"/>
    <w:rsid w:val="00255C22"/>
    <w:rsid w:val="002626B9"/>
    <w:rsid w:val="002876FC"/>
    <w:rsid w:val="00287C06"/>
    <w:rsid w:val="002A4D16"/>
    <w:rsid w:val="002D0C04"/>
    <w:rsid w:val="002D51B0"/>
    <w:rsid w:val="002F1019"/>
    <w:rsid w:val="003162E8"/>
    <w:rsid w:val="00317618"/>
    <w:rsid w:val="003303A0"/>
    <w:rsid w:val="003414AC"/>
    <w:rsid w:val="00345BA7"/>
    <w:rsid w:val="00360D60"/>
    <w:rsid w:val="00372787"/>
    <w:rsid w:val="003922FC"/>
    <w:rsid w:val="003D0B89"/>
    <w:rsid w:val="003D7714"/>
    <w:rsid w:val="00403EFA"/>
    <w:rsid w:val="004221DB"/>
    <w:rsid w:val="00430C95"/>
    <w:rsid w:val="00434DAA"/>
    <w:rsid w:val="00441BDE"/>
    <w:rsid w:val="004459EC"/>
    <w:rsid w:val="00463073"/>
    <w:rsid w:val="00474679"/>
    <w:rsid w:val="004911E1"/>
    <w:rsid w:val="00494812"/>
    <w:rsid w:val="004968D8"/>
    <w:rsid w:val="004C4B2A"/>
    <w:rsid w:val="004D6029"/>
    <w:rsid w:val="004F2DD0"/>
    <w:rsid w:val="0052096B"/>
    <w:rsid w:val="00521F71"/>
    <w:rsid w:val="00526897"/>
    <w:rsid w:val="00534DC9"/>
    <w:rsid w:val="00577845"/>
    <w:rsid w:val="00585504"/>
    <w:rsid w:val="005C37DD"/>
    <w:rsid w:val="005D23DD"/>
    <w:rsid w:val="005E2F87"/>
    <w:rsid w:val="006317E0"/>
    <w:rsid w:val="0063403E"/>
    <w:rsid w:val="00671317"/>
    <w:rsid w:val="0069769E"/>
    <w:rsid w:val="006A07D8"/>
    <w:rsid w:val="006A0CF4"/>
    <w:rsid w:val="006C2419"/>
    <w:rsid w:val="006C344E"/>
    <w:rsid w:val="006D3E84"/>
    <w:rsid w:val="006F7E1E"/>
    <w:rsid w:val="00707C82"/>
    <w:rsid w:val="007175F1"/>
    <w:rsid w:val="00720CE8"/>
    <w:rsid w:val="00773594"/>
    <w:rsid w:val="00791BCB"/>
    <w:rsid w:val="00795065"/>
    <w:rsid w:val="007A14C5"/>
    <w:rsid w:val="007E2D44"/>
    <w:rsid w:val="00812865"/>
    <w:rsid w:val="00850328"/>
    <w:rsid w:val="00860177"/>
    <w:rsid w:val="00886533"/>
    <w:rsid w:val="008A7C8E"/>
    <w:rsid w:val="008D1CC6"/>
    <w:rsid w:val="008E3AA2"/>
    <w:rsid w:val="00912972"/>
    <w:rsid w:val="00914860"/>
    <w:rsid w:val="00921B5C"/>
    <w:rsid w:val="0096013A"/>
    <w:rsid w:val="009866AF"/>
    <w:rsid w:val="00993CA0"/>
    <w:rsid w:val="009A08FA"/>
    <w:rsid w:val="009A45A5"/>
    <w:rsid w:val="009D34D4"/>
    <w:rsid w:val="009D56B5"/>
    <w:rsid w:val="00A010EE"/>
    <w:rsid w:val="00A40952"/>
    <w:rsid w:val="00A61130"/>
    <w:rsid w:val="00A65859"/>
    <w:rsid w:val="00A852DB"/>
    <w:rsid w:val="00A8784A"/>
    <w:rsid w:val="00A97AB5"/>
    <w:rsid w:val="00AD555D"/>
    <w:rsid w:val="00AE6673"/>
    <w:rsid w:val="00B02C00"/>
    <w:rsid w:val="00B300D4"/>
    <w:rsid w:val="00B75FE6"/>
    <w:rsid w:val="00B93C4C"/>
    <w:rsid w:val="00BA6AE5"/>
    <w:rsid w:val="00C0016C"/>
    <w:rsid w:val="00C0513E"/>
    <w:rsid w:val="00C14271"/>
    <w:rsid w:val="00C21D83"/>
    <w:rsid w:val="00C34142"/>
    <w:rsid w:val="00C42805"/>
    <w:rsid w:val="00C45F45"/>
    <w:rsid w:val="00C55C1E"/>
    <w:rsid w:val="00C73019"/>
    <w:rsid w:val="00C853E2"/>
    <w:rsid w:val="00C9496C"/>
    <w:rsid w:val="00C94DB3"/>
    <w:rsid w:val="00CA04C3"/>
    <w:rsid w:val="00CA237A"/>
    <w:rsid w:val="00CB6B44"/>
    <w:rsid w:val="00CD2345"/>
    <w:rsid w:val="00CD650B"/>
    <w:rsid w:val="00CF2146"/>
    <w:rsid w:val="00D243D0"/>
    <w:rsid w:val="00D34E61"/>
    <w:rsid w:val="00D41721"/>
    <w:rsid w:val="00D51316"/>
    <w:rsid w:val="00D922C7"/>
    <w:rsid w:val="00DB3A37"/>
    <w:rsid w:val="00DC1DCF"/>
    <w:rsid w:val="00DC1FA9"/>
    <w:rsid w:val="00DE2B78"/>
    <w:rsid w:val="00DF192A"/>
    <w:rsid w:val="00DF7B51"/>
    <w:rsid w:val="00E11255"/>
    <w:rsid w:val="00E540B0"/>
    <w:rsid w:val="00E553AC"/>
    <w:rsid w:val="00E83A34"/>
    <w:rsid w:val="00EA7390"/>
    <w:rsid w:val="00EC12C7"/>
    <w:rsid w:val="00EC242F"/>
    <w:rsid w:val="00F04A9C"/>
    <w:rsid w:val="00F13C81"/>
    <w:rsid w:val="00F16B9C"/>
    <w:rsid w:val="00F22B44"/>
    <w:rsid w:val="00F328E5"/>
    <w:rsid w:val="00F46814"/>
    <w:rsid w:val="00F6249D"/>
    <w:rsid w:val="00F848DB"/>
    <w:rsid w:val="00F8751C"/>
    <w:rsid w:val="00FD26FA"/>
    <w:rsid w:val="00FF2ED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0852A4"/>
  <w15:chartTrackingRefBased/>
  <w15:docId w15:val="{8F92B9DC-47B1-4C68-BB89-8FDF42389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07D8"/>
    <w:pPr>
      <w:jc w:val="both"/>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51316"/>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D51316"/>
  </w:style>
  <w:style w:type="paragraph" w:styleId="Piedepgina">
    <w:name w:val="footer"/>
    <w:basedOn w:val="Normal"/>
    <w:link w:val="PiedepginaCar"/>
    <w:uiPriority w:val="99"/>
    <w:unhideWhenUsed/>
    <w:rsid w:val="00D51316"/>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D51316"/>
  </w:style>
  <w:style w:type="paragraph" w:styleId="Prrafodelista">
    <w:name w:val="List Paragraph"/>
    <w:basedOn w:val="Normal"/>
    <w:uiPriority w:val="34"/>
    <w:qFormat/>
    <w:rsid w:val="00C4280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1962</TotalTime>
  <Pages>28</Pages>
  <Words>4324</Words>
  <Characters>23784</Characters>
  <Application>Microsoft Office Word</Application>
  <DocSecurity>0</DocSecurity>
  <Lines>198</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Viana Martínez</dc:creator>
  <cp:keywords/>
  <dc:description/>
  <cp:lastModifiedBy>Sara Viana Martínez</cp:lastModifiedBy>
  <cp:revision>101</cp:revision>
  <dcterms:created xsi:type="dcterms:W3CDTF">2020-11-10T15:41:00Z</dcterms:created>
  <dcterms:modified xsi:type="dcterms:W3CDTF">2021-01-19T11:44:00Z</dcterms:modified>
</cp:coreProperties>
</file>